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30DD3" w:rsidRDefault="00230DD3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230DD3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 xml:space="preserve">Выполнение работ по монтажу и пуско-наладке автоматической пожарной сигнализации (АПС), системы оповещения и управления эвакуацией (СОУЭ) здания " Административно-бытовой комплекс </w:t>
      </w:r>
      <w:proofErr w:type="spellStart"/>
      <w:r w:rsidRPr="00230DD3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новозаготовительного</w:t>
      </w:r>
      <w:proofErr w:type="spellEnd"/>
      <w:r w:rsidRPr="00230DD3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 xml:space="preserve"> цеха (II отд. ПРЦ)" инв. " 10013 ПАО "ЧКПЗ"</w:t>
      </w:r>
    </w:p>
    <w:p w:rsidR="00230DD3" w:rsidRDefault="00230DD3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</w:t>
      </w: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0DD3">
      <w:rPr>
        <w:noProof/>
      </w:rPr>
      <w:t>2</w:t>
    </w:r>
    <w:r>
      <w:fldChar w:fldCharType="end"/>
    </w:r>
  </w:p>
  <w:p w:rsidR="00013C2D" w:rsidRDefault="00230D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952EB"/>
    <w:rsid w:val="001E0A0E"/>
    <w:rsid w:val="001E3EE1"/>
    <w:rsid w:val="00203E53"/>
    <w:rsid w:val="00230DD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651C5"/>
    <w:rsid w:val="00895FD0"/>
    <w:rsid w:val="008F5D87"/>
    <w:rsid w:val="00943B48"/>
    <w:rsid w:val="00954FDB"/>
    <w:rsid w:val="009E532C"/>
    <w:rsid w:val="00A1035B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A0B4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Босовец Денис Юрьевич</cp:lastModifiedBy>
  <cp:revision>25</cp:revision>
  <dcterms:created xsi:type="dcterms:W3CDTF">2023-12-20T03:01:00Z</dcterms:created>
  <dcterms:modified xsi:type="dcterms:W3CDTF">2024-10-23T05:10:00Z</dcterms:modified>
</cp:coreProperties>
</file>