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294B73" w14:textId="77777777" w:rsidR="00C76DBD" w:rsidRDefault="00C76DBD" w:rsidP="00C76D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</w:rPr>
        <w:t>ТЕХНИЧЕСКОЕ ЗАДАНИЕ</w:t>
      </w:r>
    </w:p>
    <w:p w14:paraId="7E404D6B" w14:textId="77777777" w:rsidR="00C76DBD" w:rsidRDefault="00C76DBD" w:rsidP="00C76D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на поставку новогодних детских подарков для детей сотрудников ГК «ВОЛМА»</w:t>
      </w:r>
    </w:p>
    <w:p w14:paraId="03E70F7D" w14:textId="77777777" w:rsidR="00C76DBD" w:rsidRDefault="00C76DBD" w:rsidP="00C76DBD">
      <w:pPr>
        <w:spacing w:after="0" w:line="240" w:lineRule="auto"/>
        <w:ind w:left="-709"/>
        <w:rPr>
          <w:rFonts w:ascii="Times New Roman" w:eastAsia="Times New Roman" w:hAnsi="Times New Roman" w:cs="Times New Roman"/>
          <w:b/>
        </w:rPr>
      </w:pPr>
    </w:p>
    <w:p w14:paraId="5249ED93" w14:textId="77777777" w:rsidR="00C76DBD" w:rsidRDefault="00C76DBD" w:rsidP="00C76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Предмет открытого запроса предложений </w:t>
      </w:r>
      <w:r>
        <w:rPr>
          <w:rFonts w:ascii="Times New Roman" w:eastAsia="Times New Roman" w:hAnsi="Times New Roman" w:cs="Times New Roman"/>
          <w:color w:val="000000"/>
        </w:rPr>
        <w:t>является поставка сувенирной продукции для нужд ООО «УК «ВОЛМА» в целях формирования новогодних детских подарков для поздравления детей сотрудников компании согласно нижеследующей спецификации.</w:t>
      </w:r>
    </w:p>
    <w:p w14:paraId="792BFEF5" w14:textId="77777777" w:rsidR="00C76DBD" w:rsidRDefault="00C76DBD" w:rsidP="00C76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Контактное лицо по техническим вопросам:</w:t>
      </w:r>
    </w:p>
    <w:p w14:paraId="27E1060D" w14:textId="77777777" w:rsidR="00C76DBD" w:rsidRDefault="00C76DBD" w:rsidP="00C76D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Перевозчикова Олеся, специалист по корпоративной социальной политике</w:t>
      </w:r>
    </w:p>
    <w:p w14:paraId="7EB1DCBD" w14:textId="77777777" w:rsidR="00C76DBD" w:rsidRPr="007A65F2" w:rsidRDefault="00C76DBD" w:rsidP="00C76D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тел</w:t>
      </w:r>
      <w:r w:rsidRPr="007A65F2">
        <w:rPr>
          <w:rFonts w:ascii="Times New Roman" w:eastAsia="Times New Roman" w:hAnsi="Times New Roman" w:cs="Times New Roman"/>
          <w:color w:val="000000"/>
          <w:lang w:val="en-US"/>
        </w:rPr>
        <w:t>. +7-917-834-13-08, E-mail: perevozchikova@volma.ru</w:t>
      </w:r>
    </w:p>
    <w:p w14:paraId="086E2B76" w14:textId="77777777" w:rsidR="00C76DBD" w:rsidRPr="007A65F2" w:rsidRDefault="00C76DBD" w:rsidP="00C76D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rPr>
          <w:rFonts w:ascii="Times New Roman" w:eastAsia="Times New Roman" w:hAnsi="Times New Roman" w:cs="Times New Roman"/>
          <w:b/>
          <w:i/>
          <w:color w:val="000000"/>
          <w:lang w:val="en-US"/>
        </w:rPr>
      </w:pPr>
    </w:p>
    <w:p w14:paraId="0585F775" w14:textId="77777777" w:rsidR="00C76DBD" w:rsidRDefault="00C76DBD" w:rsidP="00C76D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rPr>
          <w:rFonts w:ascii="Times New Roman" w:eastAsia="Times New Roman" w:hAnsi="Times New Roman" w:cs="Times New Roman"/>
          <w:b/>
          <w:i/>
          <w:color w:val="FF0000"/>
        </w:rPr>
      </w:pPr>
      <w:r>
        <w:rPr>
          <w:rFonts w:ascii="Times New Roman" w:eastAsia="Times New Roman" w:hAnsi="Times New Roman" w:cs="Times New Roman"/>
          <w:b/>
          <w:i/>
          <w:color w:val="FF0000"/>
        </w:rPr>
        <w:t>Лот №1: Кондитерский набор</w:t>
      </w:r>
    </w:p>
    <w:p w14:paraId="7F72EFB5" w14:textId="77777777" w:rsidR="00C76DBD" w:rsidRDefault="00C76DBD" w:rsidP="00C76D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rPr>
          <w:rFonts w:ascii="Times New Roman" w:eastAsia="Times New Roman" w:hAnsi="Times New Roman" w:cs="Times New Roman"/>
          <w:b/>
          <w:i/>
          <w:color w:val="000000"/>
        </w:rPr>
      </w:pPr>
    </w:p>
    <w:tbl>
      <w:tblPr>
        <w:tblW w:w="100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2"/>
        <w:gridCol w:w="6864"/>
      </w:tblGrid>
      <w:tr w:rsidR="00C76DBD" w14:paraId="3959A2C8" w14:textId="77777777" w:rsidTr="00E039C1">
        <w:trPr>
          <w:trHeight w:val="354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7762F966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Категория</w:t>
            </w:r>
          </w:p>
        </w:tc>
        <w:tc>
          <w:tcPr>
            <w:tcW w:w="6864" w:type="dxa"/>
            <w:shd w:val="clear" w:color="auto" w:fill="auto"/>
            <w:vAlign w:val="center"/>
          </w:tcPr>
          <w:p w14:paraId="2B06A7A1" w14:textId="77777777" w:rsidR="00C76DBD" w:rsidRDefault="00C76DBD" w:rsidP="00E03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Кондитерские изделия</w:t>
            </w:r>
          </w:p>
        </w:tc>
      </w:tr>
      <w:tr w:rsidR="00C76DBD" w14:paraId="42306F59" w14:textId="77777777" w:rsidTr="00E039C1">
        <w:trPr>
          <w:trHeight w:val="354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3EC69D96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 кондитерский набор должны входить кондитерские изделия</w:t>
            </w:r>
          </w:p>
        </w:tc>
        <w:tc>
          <w:tcPr>
            <w:tcW w:w="6864" w:type="dxa"/>
            <w:shd w:val="clear" w:color="auto" w:fill="auto"/>
            <w:vAlign w:val="center"/>
          </w:tcPr>
          <w:p w14:paraId="64984F8B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Согласно Приложению №1</w:t>
            </w:r>
          </w:p>
        </w:tc>
      </w:tr>
      <w:tr w:rsidR="00C76DBD" w14:paraId="17CAE833" w14:textId="77777777" w:rsidTr="00E039C1">
        <w:trPr>
          <w:trHeight w:val="315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572C79BB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Вес набора</w:t>
            </w:r>
          </w:p>
        </w:tc>
        <w:tc>
          <w:tcPr>
            <w:tcW w:w="6864" w:type="dxa"/>
            <w:shd w:val="clear" w:color="auto" w:fill="auto"/>
            <w:vAlign w:val="center"/>
          </w:tcPr>
          <w:p w14:paraId="6046D0F3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800 гр.</w:t>
            </w:r>
          </w:p>
        </w:tc>
      </w:tr>
      <w:tr w:rsidR="00C76DBD" w14:paraId="7378C686" w14:textId="77777777" w:rsidTr="00E039C1">
        <w:trPr>
          <w:trHeight w:val="174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5E3AB1E9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Тираж</w:t>
            </w:r>
          </w:p>
        </w:tc>
        <w:tc>
          <w:tcPr>
            <w:tcW w:w="6864" w:type="dxa"/>
            <w:shd w:val="clear" w:color="auto" w:fill="auto"/>
          </w:tcPr>
          <w:p w14:paraId="0CC81921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1350 шт.</w:t>
            </w:r>
          </w:p>
        </w:tc>
      </w:tr>
      <w:tr w:rsidR="00C76DBD" w14:paraId="5AD7A713" w14:textId="77777777" w:rsidTr="00E039C1">
        <w:trPr>
          <w:trHeight w:val="174"/>
          <w:jc w:val="center"/>
        </w:trPr>
        <w:tc>
          <w:tcPr>
            <w:tcW w:w="3202" w:type="dxa"/>
            <w:shd w:val="clear" w:color="auto" w:fill="auto"/>
          </w:tcPr>
          <w:p w14:paraId="7B650414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Упаковка </w:t>
            </w:r>
          </w:p>
        </w:tc>
        <w:tc>
          <w:tcPr>
            <w:tcW w:w="6864" w:type="dxa"/>
            <w:shd w:val="clear" w:color="auto" w:fill="auto"/>
          </w:tcPr>
          <w:p w14:paraId="6D5A67C7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Основная коробка выполнена из микрогофрокартона, дизайн новогодний, </w:t>
            </w:r>
            <w:r w:rsidRPr="0091233B">
              <w:rPr>
                <w:rFonts w:ascii="Times New Roman" w:eastAsia="Times New Roman" w:hAnsi="Times New Roman" w:cs="Times New Roman"/>
              </w:rPr>
              <w:t>с раскраской на обратной стороне внутреннего короба, размером не менее 21х10х23 см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404C2884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 w:rsidRPr="0091233B">
              <w:rPr>
                <w:rFonts w:ascii="Times New Roman" w:eastAsia="Times New Roman" w:hAnsi="Times New Roman" w:cs="Times New Roman"/>
              </w:rPr>
              <w:t>омплектация ручки-</w:t>
            </w:r>
            <w:r>
              <w:t xml:space="preserve"> </w:t>
            </w:r>
            <w:r w:rsidRPr="0091233B">
              <w:rPr>
                <w:rFonts w:ascii="Times New Roman" w:eastAsia="Times New Roman" w:hAnsi="Times New Roman" w:cs="Times New Roman"/>
              </w:rPr>
              <w:t xml:space="preserve">шнурки </w:t>
            </w:r>
            <w:r>
              <w:rPr>
                <w:rFonts w:ascii="Times New Roman" w:eastAsia="Times New Roman" w:hAnsi="Times New Roman" w:cs="Times New Roman"/>
              </w:rPr>
              <w:t xml:space="preserve">или пластиковая ручка (но не обязательно). </w:t>
            </w:r>
          </w:p>
          <w:p w14:paraId="44BB2718" w14:textId="77777777" w:rsidR="00C76DBD" w:rsidRPr="007A65F2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Стоимость в КП прописать отдельной графой.</w:t>
            </w:r>
          </w:p>
        </w:tc>
      </w:tr>
      <w:tr w:rsidR="00C76DBD" w14:paraId="4333D125" w14:textId="77777777" w:rsidTr="00E039C1">
        <w:trPr>
          <w:trHeight w:val="174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1E315833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Требования к сроку годности товара</w:t>
            </w:r>
          </w:p>
        </w:tc>
        <w:tc>
          <w:tcPr>
            <w:tcW w:w="6864" w:type="dxa"/>
            <w:shd w:val="clear" w:color="auto" w:fill="auto"/>
          </w:tcPr>
          <w:p w14:paraId="66115D43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менее 6 (шести) месяцев с даты поставки товара</w:t>
            </w:r>
          </w:p>
        </w:tc>
      </w:tr>
      <w:tr w:rsidR="00C76DBD" w14:paraId="4286045F" w14:textId="77777777" w:rsidTr="00E039C1">
        <w:trPr>
          <w:trHeight w:val="517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35EB514F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Дополнительно</w:t>
            </w:r>
          </w:p>
        </w:tc>
        <w:tc>
          <w:tcPr>
            <w:tcW w:w="6864" w:type="dxa"/>
            <w:shd w:val="clear" w:color="auto" w:fill="auto"/>
          </w:tcPr>
          <w:p w14:paraId="1F9B0783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При отсутствии данного товара возможна замена до 30% содержания кондитерского набора на аналогичный товар в равной ценовой категории</w:t>
            </w:r>
          </w:p>
          <w:p w14:paraId="197BEED4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Товар должен соответствовать требованиям качества, безопасности, санитарным нормам, существующим ГОСТам</w:t>
            </w:r>
          </w:p>
        </w:tc>
      </w:tr>
    </w:tbl>
    <w:p w14:paraId="2A6283AF" w14:textId="77777777" w:rsidR="00C76DBD" w:rsidRDefault="00C76DBD" w:rsidP="00C76D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</w:rPr>
      </w:pPr>
    </w:p>
    <w:p w14:paraId="20629BE1" w14:textId="64F250C2" w:rsidR="00C76DBD" w:rsidRDefault="00C76DBD" w:rsidP="00C76D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rPr>
          <w:rFonts w:ascii="Times New Roman" w:eastAsia="Times New Roman" w:hAnsi="Times New Roman" w:cs="Times New Roman"/>
          <w:b/>
          <w:i/>
          <w:color w:val="FF0000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b/>
          <w:i/>
          <w:color w:val="FF0000"/>
        </w:rPr>
        <w:t>Лот №2: Творческий набор «Игрушк</w:t>
      </w:r>
      <w:r w:rsidR="00511A3A">
        <w:rPr>
          <w:rFonts w:ascii="Times New Roman" w:eastAsia="Times New Roman" w:hAnsi="Times New Roman" w:cs="Times New Roman"/>
          <w:b/>
          <w:i/>
          <w:color w:val="FF0000"/>
        </w:rPr>
        <w:t>а</w:t>
      </w:r>
      <w:r>
        <w:rPr>
          <w:rFonts w:ascii="Times New Roman" w:eastAsia="Times New Roman" w:hAnsi="Times New Roman" w:cs="Times New Roman"/>
          <w:b/>
          <w:i/>
          <w:color w:val="FF0000"/>
        </w:rPr>
        <w:t xml:space="preserve"> на ёлку»</w:t>
      </w:r>
    </w:p>
    <w:p w14:paraId="0202CF46" w14:textId="77777777" w:rsidR="00C76DBD" w:rsidRDefault="00C76DBD" w:rsidP="00C76D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rPr>
          <w:rFonts w:ascii="Times New Roman" w:eastAsia="Times New Roman" w:hAnsi="Times New Roman" w:cs="Times New Roman"/>
          <w:b/>
          <w:i/>
          <w:color w:val="000000"/>
        </w:rPr>
      </w:pPr>
    </w:p>
    <w:tbl>
      <w:tblPr>
        <w:tblW w:w="100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2"/>
        <w:gridCol w:w="6864"/>
      </w:tblGrid>
      <w:tr w:rsidR="00C76DBD" w14:paraId="2FCEF6A8" w14:textId="77777777" w:rsidTr="00E039C1">
        <w:trPr>
          <w:trHeight w:val="354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40D65D50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Категория</w:t>
            </w:r>
          </w:p>
        </w:tc>
        <w:tc>
          <w:tcPr>
            <w:tcW w:w="6864" w:type="dxa"/>
            <w:shd w:val="clear" w:color="auto" w:fill="auto"/>
            <w:vAlign w:val="center"/>
          </w:tcPr>
          <w:p w14:paraId="7AC69855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 w:rsidRPr="0091233B">
              <w:rPr>
                <w:rFonts w:ascii="Times New Roman" w:eastAsia="Times New Roman" w:hAnsi="Times New Roman" w:cs="Times New Roman"/>
                <w:color w:val="000000"/>
              </w:rPr>
              <w:t>Роспись по дереву (Предпочтительно символ года)</w:t>
            </w:r>
          </w:p>
        </w:tc>
      </w:tr>
      <w:tr w:rsidR="00C76DBD" w14:paraId="36420145" w14:textId="77777777" w:rsidTr="00E039C1">
        <w:trPr>
          <w:trHeight w:val="240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31D95596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Состав творческого набора</w:t>
            </w:r>
          </w:p>
        </w:tc>
        <w:tc>
          <w:tcPr>
            <w:tcW w:w="6864" w:type="dxa"/>
            <w:shd w:val="clear" w:color="auto" w:fill="auto"/>
            <w:vAlign w:val="center"/>
          </w:tcPr>
          <w:p w14:paraId="79B52B10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Деревянная заготовка, краски, лак с блестками, кисть, инструкция</w:t>
            </w:r>
          </w:p>
        </w:tc>
      </w:tr>
      <w:tr w:rsidR="00C76DBD" w14:paraId="150D346F" w14:textId="77777777" w:rsidTr="00E039C1">
        <w:trPr>
          <w:trHeight w:val="240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1D3782AB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Размер</w:t>
            </w:r>
          </w:p>
        </w:tc>
        <w:tc>
          <w:tcPr>
            <w:tcW w:w="6864" w:type="dxa"/>
            <w:shd w:val="clear" w:color="auto" w:fill="auto"/>
            <w:vAlign w:val="center"/>
          </w:tcPr>
          <w:p w14:paraId="759CA259" w14:textId="77777777" w:rsidR="00C76DBD" w:rsidRDefault="00C76DBD" w:rsidP="00E039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 х 15 х 4 см</w:t>
            </w:r>
          </w:p>
        </w:tc>
      </w:tr>
      <w:tr w:rsidR="00C76DBD" w14:paraId="140BEAB7" w14:textId="77777777" w:rsidTr="00E039C1">
        <w:trPr>
          <w:trHeight w:val="240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36A142CB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Вид</w:t>
            </w:r>
          </w:p>
        </w:tc>
        <w:tc>
          <w:tcPr>
            <w:tcW w:w="6864" w:type="dxa"/>
            <w:shd w:val="clear" w:color="auto" w:fill="auto"/>
            <w:vAlign w:val="center"/>
          </w:tcPr>
          <w:p w14:paraId="638C2FA0" w14:textId="77777777" w:rsidR="00C76DBD" w:rsidRDefault="00C76DBD" w:rsidP="00E039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Согласно Приложению №1</w:t>
            </w:r>
          </w:p>
        </w:tc>
      </w:tr>
      <w:tr w:rsidR="00C76DBD" w14:paraId="1D566091" w14:textId="77777777" w:rsidTr="00E039C1">
        <w:trPr>
          <w:trHeight w:val="240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28381CF0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Тип упаковки</w:t>
            </w:r>
          </w:p>
        </w:tc>
        <w:tc>
          <w:tcPr>
            <w:tcW w:w="6864" w:type="dxa"/>
            <w:shd w:val="clear" w:color="auto" w:fill="auto"/>
            <w:vAlign w:val="center"/>
          </w:tcPr>
          <w:p w14:paraId="0BBAEE58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Картонная коробка</w:t>
            </w:r>
          </w:p>
        </w:tc>
      </w:tr>
      <w:tr w:rsidR="00C76DBD" w14:paraId="2905CE17" w14:textId="77777777" w:rsidTr="00E039C1">
        <w:trPr>
          <w:trHeight w:val="287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15C34FCE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Тираж</w:t>
            </w:r>
          </w:p>
        </w:tc>
        <w:tc>
          <w:tcPr>
            <w:tcW w:w="6864" w:type="dxa"/>
            <w:shd w:val="clear" w:color="auto" w:fill="auto"/>
          </w:tcPr>
          <w:p w14:paraId="00D93D00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1350 шт.</w:t>
            </w:r>
          </w:p>
        </w:tc>
      </w:tr>
      <w:tr w:rsidR="00C76DBD" w14:paraId="3094EF3D" w14:textId="77777777" w:rsidTr="00E039C1">
        <w:trPr>
          <w:trHeight w:val="517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5EC01ED3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Дополнительно</w:t>
            </w:r>
          </w:p>
        </w:tc>
        <w:tc>
          <w:tcPr>
            <w:tcW w:w="6864" w:type="dxa"/>
            <w:shd w:val="clear" w:color="auto" w:fill="auto"/>
          </w:tcPr>
          <w:p w14:paraId="0B6B5B29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 отсутствии данного товара, предложить альтернативу в равной ценовой категории</w:t>
            </w:r>
          </w:p>
        </w:tc>
      </w:tr>
    </w:tbl>
    <w:p w14:paraId="5CAACB9A" w14:textId="77777777" w:rsidR="00C76DBD" w:rsidRDefault="00C76DBD" w:rsidP="00C76D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1F51C7FC" w14:textId="77777777" w:rsidR="00C76DBD" w:rsidRDefault="00C76DBD" w:rsidP="00C76D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rPr>
          <w:rFonts w:ascii="Times New Roman" w:eastAsia="Times New Roman" w:hAnsi="Times New Roman" w:cs="Times New Roman"/>
          <w:b/>
          <w:i/>
          <w:color w:val="FF0000"/>
        </w:rPr>
      </w:pPr>
      <w:bookmarkStart w:id="2" w:name="_30j0zll" w:colFirst="0" w:colLast="0"/>
      <w:bookmarkEnd w:id="2"/>
      <w:r>
        <w:rPr>
          <w:rFonts w:ascii="Times New Roman" w:eastAsia="Times New Roman" w:hAnsi="Times New Roman" w:cs="Times New Roman"/>
          <w:b/>
          <w:i/>
          <w:color w:val="FF0000"/>
        </w:rPr>
        <w:t>Лот №3: Игра крестики нолики деревянные</w:t>
      </w:r>
    </w:p>
    <w:p w14:paraId="1F71DDC0" w14:textId="77777777" w:rsidR="00C76DBD" w:rsidRDefault="00C76DBD" w:rsidP="00C76D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rPr>
          <w:rFonts w:ascii="Times New Roman" w:eastAsia="Times New Roman" w:hAnsi="Times New Roman" w:cs="Times New Roman"/>
          <w:b/>
          <w:i/>
          <w:color w:val="000000"/>
        </w:rPr>
      </w:pPr>
    </w:p>
    <w:tbl>
      <w:tblPr>
        <w:tblW w:w="100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2"/>
        <w:gridCol w:w="6864"/>
      </w:tblGrid>
      <w:tr w:rsidR="00C76DBD" w14:paraId="4A38A0D1" w14:textId="77777777" w:rsidTr="00E039C1">
        <w:trPr>
          <w:trHeight w:val="354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6E54C200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Категория</w:t>
            </w:r>
          </w:p>
        </w:tc>
        <w:tc>
          <w:tcPr>
            <w:tcW w:w="6864" w:type="dxa"/>
            <w:shd w:val="clear" w:color="auto" w:fill="auto"/>
            <w:vAlign w:val="center"/>
          </w:tcPr>
          <w:p w14:paraId="44A35D21" w14:textId="77777777" w:rsidR="00C76DBD" w:rsidRPr="0091233B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 w:rsidRPr="0091233B">
              <w:rPr>
                <w:rFonts w:ascii="Times New Roman" w:eastAsia="Times New Roman" w:hAnsi="Times New Roman" w:cs="Times New Roman"/>
                <w:color w:val="000000"/>
              </w:rPr>
              <w:t xml:space="preserve">Развивающие игрушки </w:t>
            </w:r>
          </w:p>
        </w:tc>
      </w:tr>
      <w:tr w:rsidR="00C76DBD" w14:paraId="27FBE443" w14:textId="77777777" w:rsidTr="00E039C1">
        <w:trPr>
          <w:trHeight w:val="240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797E45FE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Состав творческого набора</w:t>
            </w:r>
          </w:p>
        </w:tc>
        <w:tc>
          <w:tcPr>
            <w:tcW w:w="6864" w:type="dxa"/>
            <w:shd w:val="clear" w:color="auto" w:fill="auto"/>
            <w:vAlign w:val="center"/>
          </w:tcPr>
          <w:p w14:paraId="7C5019D4" w14:textId="77777777" w:rsidR="00C76DBD" w:rsidRPr="0091233B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</w:rPr>
            </w:pPr>
            <w:r w:rsidRPr="0091233B">
              <w:rPr>
                <w:rFonts w:ascii="Times New Roman" w:eastAsia="Times New Roman" w:hAnsi="Times New Roman" w:cs="Times New Roman"/>
              </w:rPr>
              <w:t xml:space="preserve">настольная игра «Крестики-Нолики в новогоднем дизайне» в наборе кубики 25 шт. </w:t>
            </w:r>
          </w:p>
        </w:tc>
      </w:tr>
      <w:tr w:rsidR="00C76DBD" w14:paraId="04F4A3C2" w14:textId="77777777" w:rsidTr="00E039C1">
        <w:trPr>
          <w:trHeight w:val="240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057096C4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Размер</w:t>
            </w:r>
          </w:p>
        </w:tc>
        <w:tc>
          <w:tcPr>
            <w:tcW w:w="6864" w:type="dxa"/>
            <w:shd w:val="clear" w:color="auto" w:fill="auto"/>
            <w:vAlign w:val="center"/>
          </w:tcPr>
          <w:p w14:paraId="4B548810" w14:textId="77777777" w:rsidR="00C76DBD" w:rsidRPr="0091233B" w:rsidRDefault="00C76DBD" w:rsidP="00E039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1233B">
              <w:rPr>
                <w:rFonts w:ascii="Times New Roman" w:eastAsia="Times New Roman" w:hAnsi="Times New Roman" w:cs="Times New Roman"/>
              </w:rPr>
              <w:t>Не менее 16 х 16 х 3 см</w:t>
            </w:r>
          </w:p>
        </w:tc>
      </w:tr>
      <w:tr w:rsidR="00C76DBD" w14:paraId="6913AF51" w14:textId="77777777" w:rsidTr="00E039C1">
        <w:trPr>
          <w:trHeight w:val="240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383B0A11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Вид</w:t>
            </w:r>
          </w:p>
        </w:tc>
        <w:tc>
          <w:tcPr>
            <w:tcW w:w="6864" w:type="dxa"/>
            <w:shd w:val="clear" w:color="auto" w:fill="auto"/>
            <w:vAlign w:val="center"/>
          </w:tcPr>
          <w:p w14:paraId="4BFDF7AE" w14:textId="77777777" w:rsidR="00C76DBD" w:rsidRDefault="00C76DBD" w:rsidP="00E039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Согласно Приложению №1</w:t>
            </w:r>
          </w:p>
        </w:tc>
      </w:tr>
      <w:tr w:rsidR="00C76DBD" w14:paraId="1D7B0F86" w14:textId="77777777" w:rsidTr="00E039C1">
        <w:trPr>
          <w:trHeight w:val="240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33399FDA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Тип упаковки</w:t>
            </w:r>
          </w:p>
        </w:tc>
        <w:tc>
          <w:tcPr>
            <w:tcW w:w="6864" w:type="dxa"/>
            <w:shd w:val="clear" w:color="auto" w:fill="auto"/>
            <w:vAlign w:val="center"/>
          </w:tcPr>
          <w:p w14:paraId="44B6377A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Картонная коробка</w:t>
            </w:r>
          </w:p>
        </w:tc>
      </w:tr>
      <w:tr w:rsidR="00C76DBD" w14:paraId="34E6D080" w14:textId="77777777" w:rsidTr="00E039C1">
        <w:trPr>
          <w:trHeight w:val="240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150F571B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Материал изделия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</w:p>
        </w:tc>
        <w:tc>
          <w:tcPr>
            <w:tcW w:w="6864" w:type="dxa"/>
            <w:shd w:val="clear" w:color="auto" w:fill="auto"/>
            <w:vAlign w:val="center"/>
          </w:tcPr>
          <w:p w14:paraId="088D6EF8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МДФ</w:t>
            </w:r>
          </w:p>
        </w:tc>
      </w:tr>
      <w:tr w:rsidR="00C76DBD" w14:paraId="66169523" w14:textId="77777777" w:rsidTr="00E039C1">
        <w:trPr>
          <w:trHeight w:val="287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15D97F04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Тираж</w:t>
            </w:r>
          </w:p>
        </w:tc>
        <w:tc>
          <w:tcPr>
            <w:tcW w:w="6864" w:type="dxa"/>
            <w:shd w:val="clear" w:color="auto" w:fill="auto"/>
          </w:tcPr>
          <w:p w14:paraId="53EA7EFD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1350 шт.</w:t>
            </w:r>
          </w:p>
        </w:tc>
      </w:tr>
      <w:tr w:rsidR="00C76DBD" w14:paraId="6ECB8B2B" w14:textId="77777777" w:rsidTr="00E039C1">
        <w:trPr>
          <w:trHeight w:val="517"/>
          <w:jc w:val="center"/>
        </w:trPr>
        <w:tc>
          <w:tcPr>
            <w:tcW w:w="3202" w:type="dxa"/>
            <w:shd w:val="clear" w:color="auto" w:fill="auto"/>
            <w:vAlign w:val="center"/>
          </w:tcPr>
          <w:p w14:paraId="0B6448C5" w14:textId="77777777" w:rsidR="00C76DBD" w:rsidRDefault="00C76DBD" w:rsidP="00E039C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Дополнительно</w:t>
            </w:r>
          </w:p>
        </w:tc>
        <w:tc>
          <w:tcPr>
            <w:tcW w:w="6864" w:type="dxa"/>
            <w:shd w:val="clear" w:color="auto" w:fill="auto"/>
          </w:tcPr>
          <w:p w14:paraId="21485402" w14:textId="77777777" w:rsidR="00C76DBD" w:rsidRDefault="00C76DBD" w:rsidP="00E039C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 отсутствии данного товара, предложить альтернативу в равной ценовой категории</w:t>
            </w:r>
          </w:p>
        </w:tc>
      </w:tr>
    </w:tbl>
    <w:p w14:paraId="11A6E48A" w14:textId="77777777" w:rsidR="00C76DBD" w:rsidRDefault="00C76DBD" w:rsidP="00C76DBD">
      <w:pPr>
        <w:spacing w:after="0"/>
        <w:jc w:val="right"/>
        <w:rPr>
          <w:rFonts w:ascii="Times New Roman" w:eastAsia="Times New Roman" w:hAnsi="Times New Roman" w:cs="Times New Roman"/>
          <w:b/>
        </w:rPr>
      </w:pPr>
    </w:p>
    <w:p w14:paraId="4A9A359C" w14:textId="77777777" w:rsidR="00C76DBD" w:rsidRDefault="00C76DBD" w:rsidP="00C76DBD">
      <w:pPr>
        <w:spacing w:after="0"/>
        <w:jc w:val="right"/>
        <w:rPr>
          <w:rFonts w:ascii="Times New Roman" w:eastAsia="Times New Roman" w:hAnsi="Times New Roman" w:cs="Times New Roman"/>
          <w:b/>
        </w:rPr>
      </w:pPr>
    </w:p>
    <w:p w14:paraId="19077359" w14:textId="77777777" w:rsidR="00C76DBD" w:rsidRPr="00D577D4" w:rsidRDefault="00C76DBD" w:rsidP="00C76DBD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</w:t>
      </w:r>
      <w:r w:rsidRPr="00D577D4">
        <w:rPr>
          <w:rFonts w:ascii="Times New Roman" w:hAnsi="Times New Roman" w:cs="Times New Roman"/>
          <w:b/>
        </w:rPr>
        <w:t>. Требования к качеству</w:t>
      </w:r>
    </w:p>
    <w:p w14:paraId="4DE0D05C" w14:textId="77777777" w:rsidR="00C76DBD" w:rsidRPr="00D577D4" w:rsidRDefault="00C76DBD" w:rsidP="00C76DBD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D577D4">
        <w:rPr>
          <w:rFonts w:ascii="Times New Roman" w:hAnsi="Times New Roman" w:cs="Times New Roman"/>
          <w:color w:val="000000"/>
        </w:rPr>
        <w:t xml:space="preserve">Кондитерские изделия и упаковка должны соответствовать требованиям качества, безопасности, санитарным нормам, ГОСТам и иным требованиям, с предоставлением сертификатов, установленным законодательством РФ. Предоставление декларации о соответствии новогодних наборов, является обязательным условием поставки товара. </w:t>
      </w:r>
    </w:p>
    <w:p w14:paraId="44A627A6" w14:textId="77777777" w:rsidR="00C76DBD" w:rsidRPr="00D577D4" w:rsidRDefault="00C76DBD" w:rsidP="00C76DBD">
      <w:pPr>
        <w:pStyle w:val="a3"/>
        <w:jc w:val="both"/>
        <w:rPr>
          <w:rFonts w:ascii="Times New Roman" w:hAnsi="Times New Roman" w:cs="Times New Roman"/>
          <w:b/>
        </w:rPr>
      </w:pPr>
    </w:p>
    <w:p w14:paraId="354BD70F" w14:textId="77777777" w:rsidR="00C76DBD" w:rsidRPr="00D577D4" w:rsidRDefault="00C76DBD" w:rsidP="00C76DBD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Pr="00D577D4">
        <w:rPr>
          <w:rFonts w:ascii="Times New Roman" w:hAnsi="Times New Roman" w:cs="Times New Roman"/>
          <w:b/>
        </w:rPr>
        <w:t>. Гарантийный срок</w:t>
      </w:r>
    </w:p>
    <w:p w14:paraId="3986266D" w14:textId="77777777" w:rsidR="00C76DBD" w:rsidRPr="00D577D4" w:rsidRDefault="00C76DBD" w:rsidP="00C76DBD">
      <w:pPr>
        <w:pStyle w:val="a3"/>
        <w:jc w:val="both"/>
        <w:rPr>
          <w:rFonts w:ascii="Times New Roman" w:hAnsi="Times New Roman" w:cs="Times New Roman"/>
        </w:rPr>
      </w:pPr>
      <w:r w:rsidRPr="00D577D4">
        <w:rPr>
          <w:rFonts w:ascii="Times New Roman" w:hAnsi="Times New Roman" w:cs="Times New Roman"/>
        </w:rPr>
        <w:t xml:space="preserve">Срок годности на кондитерский набор </w:t>
      </w:r>
      <w:r w:rsidRPr="00D577D4">
        <w:rPr>
          <w:rFonts w:ascii="Times New Roman" w:hAnsi="Times New Roman" w:cs="Times New Roman"/>
          <w:color w:val="000000"/>
        </w:rPr>
        <w:t>не менее 6 (шести) месяцев с даты поставки товара.</w:t>
      </w:r>
    </w:p>
    <w:p w14:paraId="6A7D047A" w14:textId="77777777" w:rsidR="00C76DBD" w:rsidRPr="00D577D4" w:rsidRDefault="00C76DBD" w:rsidP="00C76DBD">
      <w:pPr>
        <w:pStyle w:val="a3"/>
        <w:jc w:val="both"/>
        <w:rPr>
          <w:rFonts w:ascii="Times New Roman" w:hAnsi="Times New Roman" w:cs="Times New Roman"/>
          <w:color w:val="000000"/>
        </w:rPr>
      </w:pPr>
    </w:p>
    <w:p w14:paraId="5921B734" w14:textId="77777777" w:rsidR="00C76DBD" w:rsidRPr="00C61C1C" w:rsidRDefault="00C76DBD" w:rsidP="00C76DBD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Pr="00C61C1C">
        <w:rPr>
          <w:rFonts w:ascii="Times New Roman" w:hAnsi="Times New Roman" w:cs="Times New Roman"/>
          <w:b/>
        </w:rPr>
        <w:t>. Срок поставки</w:t>
      </w:r>
    </w:p>
    <w:p w14:paraId="7D7E1B88" w14:textId="77777777" w:rsidR="00C76DBD" w:rsidRPr="00C61C1C" w:rsidRDefault="00C76DBD" w:rsidP="00C76DBD">
      <w:pPr>
        <w:pStyle w:val="a3"/>
        <w:jc w:val="both"/>
        <w:rPr>
          <w:rFonts w:ascii="Times New Roman" w:hAnsi="Times New Roman" w:cs="Times New Roman"/>
          <w:bCs/>
        </w:rPr>
      </w:pPr>
      <w:r w:rsidRPr="00C61C1C">
        <w:rPr>
          <w:rFonts w:ascii="Times New Roman" w:hAnsi="Times New Roman" w:cs="Times New Roman"/>
          <w:bCs/>
        </w:rPr>
        <w:t xml:space="preserve">До 16 декабря 2024 года (разовая поставка). </w:t>
      </w:r>
    </w:p>
    <w:p w14:paraId="69F321D8" w14:textId="77777777" w:rsidR="00C76DBD" w:rsidRPr="00D577D4" w:rsidRDefault="00C76DBD" w:rsidP="00C76DBD">
      <w:pPr>
        <w:pStyle w:val="a3"/>
        <w:jc w:val="both"/>
        <w:rPr>
          <w:rFonts w:ascii="Times New Roman" w:hAnsi="Times New Roman" w:cs="Times New Roman"/>
        </w:rPr>
      </w:pPr>
      <w:r w:rsidRPr="00D577D4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</w:rPr>
        <w:t>6</w:t>
      </w:r>
      <w:r w:rsidRPr="00D577D4">
        <w:rPr>
          <w:rFonts w:ascii="Times New Roman" w:hAnsi="Times New Roman" w:cs="Times New Roman"/>
          <w:b/>
        </w:rPr>
        <w:t>.</w:t>
      </w:r>
      <w:r w:rsidRPr="00D577D4">
        <w:rPr>
          <w:rFonts w:ascii="Times New Roman" w:hAnsi="Times New Roman" w:cs="Times New Roman"/>
        </w:rPr>
        <w:t xml:space="preserve"> </w:t>
      </w:r>
      <w:r w:rsidRPr="00D577D4">
        <w:rPr>
          <w:rFonts w:ascii="Times New Roman" w:hAnsi="Times New Roman" w:cs="Times New Roman"/>
          <w:b/>
        </w:rPr>
        <w:t>Место поставки</w:t>
      </w:r>
    </w:p>
    <w:p w14:paraId="2F665BF9" w14:textId="77777777" w:rsidR="00C76DBD" w:rsidRDefault="00C76DBD" w:rsidP="00C76DBD">
      <w:pPr>
        <w:pStyle w:val="a3"/>
        <w:jc w:val="both"/>
        <w:rPr>
          <w:rFonts w:ascii="Times New Roman" w:hAnsi="Times New Roman" w:cs="Times New Roman"/>
          <w:color w:val="000000"/>
        </w:rPr>
      </w:pPr>
      <w:r w:rsidRPr="00D577D4">
        <w:rPr>
          <w:rFonts w:ascii="Times New Roman" w:hAnsi="Times New Roman" w:cs="Times New Roman"/>
          <w:color w:val="000000"/>
        </w:rPr>
        <w:t>Доставка продукции осуществляется по нижеследующим адрес</w:t>
      </w:r>
      <w:r>
        <w:rPr>
          <w:rFonts w:ascii="Times New Roman" w:hAnsi="Times New Roman" w:cs="Times New Roman"/>
          <w:color w:val="000000"/>
        </w:rPr>
        <w:t>ам силами за счет Поставщика.</w:t>
      </w:r>
    </w:p>
    <w:p w14:paraId="04E326A5" w14:textId="77777777" w:rsidR="00C76DBD" w:rsidRDefault="00C76DBD" w:rsidP="00C76DBD">
      <w:pPr>
        <w:pStyle w:val="a3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162"/>
        <w:gridCol w:w="4000"/>
        <w:gridCol w:w="1368"/>
        <w:gridCol w:w="1392"/>
      </w:tblGrid>
      <w:tr w:rsidR="00C76DBD" w14:paraId="2F0322CA" w14:textId="77777777" w:rsidTr="00E039C1">
        <w:trPr>
          <w:trHeight w:val="593"/>
        </w:trPr>
        <w:tc>
          <w:tcPr>
            <w:tcW w:w="534" w:type="dxa"/>
          </w:tcPr>
          <w:p w14:paraId="194E2A7C" w14:textId="77777777" w:rsidR="00C76DBD" w:rsidRPr="0082094A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094A">
              <w:rPr>
                <w:rFonts w:ascii="Times New Roman" w:hAnsi="Times New Roman" w:cs="Times New Roman"/>
                <w:b/>
                <w:color w:val="000000"/>
              </w:rPr>
              <w:t>№ п/п</w:t>
            </w:r>
          </w:p>
        </w:tc>
        <w:tc>
          <w:tcPr>
            <w:tcW w:w="3162" w:type="dxa"/>
          </w:tcPr>
          <w:p w14:paraId="66C0A6C5" w14:textId="77777777" w:rsidR="00C76DBD" w:rsidRPr="0082094A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094A">
              <w:rPr>
                <w:rFonts w:ascii="Times New Roman" w:hAnsi="Times New Roman" w:cs="Times New Roman"/>
                <w:b/>
                <w:color w:val="000000"/>
              </w:rPr>
              <w:t>Наименование юр.лица</w:t>
            </w:r>
          </w:p>
        </w:tc>
        <w:tc>
          <w:tcPr>
            <w:tcW w:w="4000" w:type="dxa"/>
          </w:tcPr>
          <w:p w14:paraId="07CAB799" w14:textId="77777777" w:rsidR="00C76DBD" w:rsidRPr="0082094A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094A">
              <w:rPr>
                <w:rFonts w:ascii="Times New Roman" w:hAnsi="Times New Roman" w:cs="Times New Roman"/>
                <w:b/>
                <w:color w:val="000000"/>
              </w:rPr>
              <w:t>Адрес доставки</w:t>
            </w:r>
          </w:p>
        </w:tc>
        <w:tc>
          <w:tcPr>
            <w:tcW w:w="1368" w:type="dxa"/>
          </w:tcPr>
          <w:p w14:paraId="06F22EDE" w14:textId="77777777" w:rsidR="00C76DBD" w:rsidRPr="0082094A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094A">
              <w:rPr>
                <w:rFonts w:ascii="Times New Roman" w:hAnsi="Times New Roman" w:cs="Times New Roman"/>
                <w:b/>
                <w:color w:val="000000"/>
              </w:rPr>
              <w:t>Ед.</w:t>
            </w:r>
          </w:p>
          <w:p w14:paraId="13FCBCAA" w14:textId="77777777" w:rsidR="00C76DBD" w:rsidRPr="0082094A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094A">
              <w:rPr>
                <w:rFonts w:ascii="Times New Roman" w:hAnsi="Times New Roman" w:cs="Times New Roman"/>
                <w:b/>
                <w:color w:val="000000"/>
              </w:rPr>
              <w:t>изм.</w:t>
            </w:r>
          </w:p>
        </w:tc>
        <w:tc>
          <w:tcPr>
            <w:tcW w:w="1392" w:type="dxa"/>
          </w:tcPr>
          <w:p w14:paraId="61DE7A35" w14:textId="77777777" w:rsidR="00C76DBD" w:rsidRPr="0082094A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094A">
              <w:rPr>
                <w:rFonts w:ascii="Times New Roman" w:hAnsi="Times New Roman" w:cs="Times New Roman"/>
                <w:b/>
                <w:color w:val="000000"/>
              </w:rPr>
              <w:t>Количество подарков</w:t>
            </w:r>
          </w:p>
        </w:tc>
      </w:tr>
      <w:tr w:rsidR="00C76DBD" w14:paraId="60788927" w14:textId="77777777" w:rsidTr="00E039C1">
        <w:trPr>
          <w:trHeight w:val="498"/>
        </w:trPr>
        <w:tc>
          <w:tcPr>
            <w:tcW w:w="534" w:type="dxa"/>
          </w:tcPr>
          <w:p w14:paraId="265A6990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  <w:p w14:paraId="75908C68" w14:textId="77777777" w:rsidR="00C76DBD" w:rsidRPr="00D577D4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62" w:type="dxa"/>
          </w:tcPr>
          <w:p w14:paraId="45675C7B" w14:textId="77777777" w:rsidR="00C76DBD" w:rsidRDefault="00C76DBD" w:rsidP="00E039C1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"ВОЛМА-Челябинск"</w:t>
            </w:r>
          </w:p>
        </w:tc>
        <w:tc>
          <w:tcPr>
            <w:tcW w:w="4000" w:type="dxa"/>
          </w:tcPr>
          <w:p w14:paraId="2953A756" w14:textId="77777777" w:rsidR="00C76DBD" w:rsidRDefault="00C76DBD" w:rsidP="00E039C1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D577D4">
              <w:rPr>
                <w:rFonts w:ascii="Times New Roman" w:hAnsi="Times New Roman" w:cs="Times New Roman"/>
                <w:color w:val="000000"/>
              </w:rPr>
              <w:t>454089, г. Челябинск, ул. Героев Танкограда, д.67П</w:t>
            </w:r>
          </w:p>
          <w:p w14:paraId="0947611E" w14:textId="77777777" w:rsidR="00C76DBD" w:rsidRDefault="00C76DBD" w:rsidP="00E039C1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8" w:type="dxa"/>
          </w:tcPr>
          <w:p w14:paraId="12656B55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шт.</w:t>
            </w:r>
          </w:p>
        </w:tc>
        <w:tc>
          <w:tcPr>
            <w:tcW w:w="1392" w:type="dxa"/>
          </w:tcPr>
          <w:p w14:paraId="57D34E88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C76DBD" w14:paraId="2D2152E2" w14:textId="77777777" w:rsidTr="00E039C1">
        <w:tc>
          <w:tcPr>
            <w:tcW w:w="534" w:type="dxa"/>
          </w:tcPr>
          <w:p w14:paraId="0B327D88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162" w:type="dxa"/>
          </w:tcPr>
          <w:p w14:paraId="2B066E26" w14:textId="77777777" w:rsidR="00C76DBD" w:rsidRDefault="00C76DBD" w:rsidP="00E039C1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D577D4">
              <w:rPr>
                <w:rFonts w:ascii="Times New Roman" w:hAnsi="Times New Roman" w:cs="Times New Roman"/>
                <w:color w:val="000000"/>
              </w:rPr>
              <w:t xml:space="preserve">ООО </w:t>
            </w:r>
            <w:r>
              <w:rPr>
                <w:rFonts w:ascii="Times New Roman" w:hAnsi="Times New Roman" w:cs="Times New Roman"/>
                <w:color w:val="000000"/>
              </w:rPr>
              <w:t>"ВОЛМА-Воскресенск"</w:t>
            </w:r>
          </w:p>
        </w:tc>
        <w:tc>
          <w:tcPr>
            <w:tcW w:w="4000" w:type="dxa"/>
          </w:tcPr>
          <w:p w14:paraId="30BC73EF" w14:textId="77777777" w:rsidR="00C76DBD" w:rsidRPr="00D577D4" w:rsidRDefault="00C76DBD" w:rsidP="00E039C1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D577D4">
              <w:rPr>
                <w:rFonts w:ascii="Times New Roman" w:hAnsi="Times New Roman" w:cs="Times New Roman"/>
                <w:color w:val="000000"/>
              </w:rPr>
              <w:t xml:space="preserve">140200, Московская область, Воскресенский район, </w:t>
            </w:r>
          </w:p>
          <w:p w14:paraId="48B86048" w14:textId="77777777" w:rsidR="00C76DBD" w:rsidRDefault="00C76DBD" w:rsidP="00E039C1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D577D4">
              <w:rPr>
                <w:rFonts w:ascii="Times New Roman" w:hAnsi="Times New Roman" w:cs="Times New Roman"/>
                <w:color w:val="000000"/>
              </w:rPr>
              <w:t>г. Воскресенск, ул. Кирова, дом 3 стр. 1</w:t>
            </w:r>
          </w:p>
          <w:p w14:paraId="6452766E" w14:textId="77777777" w:rsidR="00C76DBD" w:rsidRDefault="00C76DBD" w:rsidP="00E039C1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8" w:type="dxa"/>
          </w:tcPr>
          <w:p w14:paraId="4A9656B7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4C83">
              <w:rPr>
                <w:rFonts w:ascii="Times New Roman" w:hAnsi="Times New Roman" w:cs="Times New Roman"/>
                <w:color w:val="000000"/>
              </w:rPr>
              <w:t>шт.</w:t>
            </w:r>
          </w:p>
        </w:tc>
        <w:tc>
          <w:tcPr>
            <w:tcW w:w="1392" w:type="dxa"/>
          </w:tcPr>
          <w:p w14:paraId="048994E2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258</w:t>
            </w:r>
          </w:p>
        </w:tc>
      </w:tr>
      <w:tr w:rsidR="00C76DBD" w14:paraId="4D8164AF" w14:textId="77777777" w:rsidTr="00E039C1">
        <w:tc>
          <w:tcPr>
            <w:tcW w:w="534" w:type="dxa"/>
          </w:tcPr>
          <w:p w14:paraId="72756517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162" w:type="dxa"/>
          </w:tcPr>
          <w:p w14:paraId="1CB41E04" w14:textId="77777777" w:rsidR="00C76DBD" w:rsidRDefault="00C76DBD" w:rsidP="00E039C1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"ВОЛМА-Оренбург"</w:t>
            </w:r>
          </w:p>
        </w:tc>
        <w:tc>
          <w:tcPr>
            <w:tcW w:w="4000" w:type="dxa"/>
          </w:tcPr>
          <w:p w14:paraId="44F04044" w14:textId="77777777" w:rsidR="00C76DBD" w:rsidRDefault="00C76DBD" w:rsidP="00E039C1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D577D4">
              <w:rPr>
                <w:rFonts w:ascii="Times New Roman" w:hAnsi="Times New Roman" w:cs="Times New Roman"/>
                <w:color w:val="000000"/>
              </w:rPr>
              <w:t>461343, Оренбургская обл., Беляевский р-н, п.Дубенский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D577D4">
              <w:rPr>
                <w:rFonts w:ascii="Times New Roman" w:hAnsi="Times New Roman" w:cs="Times New Roman"/>
                <w:color w:val="000000"/>
              </w:rPr>
              <w:t xml:space="preserve"> ул.Заводская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D577D4">
              <w:rPr>
                <w:rFonts w:ascii="Times New Roman" w:hAnsi="Times New Roman" w:cs="Times New Roman"/>
                <w:color w:val="000000"/>
              </w:rPr>
              <w:t xml:space="preserve"> д.1</w:t>
            </w:r>
          </w:p>
          <w:p w14:paraId="4FDE4F1D" w14:textId="77777777" w:rsidR="00C76DBD" w:rsidRDefault="00C76DBD" w:rsidP="00E039C1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8" w:type="dxa"/>
          </w:tcPr>
          <w:p w14:paraId="1E8DE048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4C83">
              <w:rPr>
                <w:rFonts w:ascii="Times New Roman" w:hAnsi="Times New Roman" w:cs="Times New Roman"/>
                <w:color w:val="000000"/>
              </w:rPr>
              <w:t>шт.</w:t>
            </w:r>
          </w:p>
        </w:tc>
        <w:tc>
          <w:tcPr>
            <w:tcW w:w="1392" w:type="dxa"/>
          </w:tcPr>
          <w:p w14:paraId="43E1EE57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138</w:t>
            </w:r>
          </w:p>
        </w:tc>
      </w:tr>
      <w:tr w:rsidR="00C76DBD" w14:paraId="1CF9BB77" w14:textId="77777777" w:rsidTr="00E039C1">
        <w:tc>
          <w:tcPr>
            <w:tcW w:w="534" w:type="dxa"/>
          </w:tcPr>
          <w:p w14:paraId="780068AF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162" w:type="dxa"/>
          </w:tcPr>
          <w:p w14:paraId="42BCFCFB" w14:textId="77777777" w:rsidR="00C76DBD" w:rsidRDefault="00C76DBD" w:rsidP="00E039C1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"ВОЛМА-Майкоп"</w:t>
            </w:r>
          </w:p>
        </w:tc>
        <w:tc>
          <w:tcPr>
            <w:tcW w:w="4000" w:type="dxa"/>
          </w:tcPr>
          <w:p w14:paraId="67420951" w14:textId="77777777" w:rsidR="00C76DBD" w:rsidRPr="00D577D4" w:rsidRDefault="00C76DBD" w:rsidP="00E039C1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D577D4">
              <w:rPr>
                <w:rFonts w:ascii="Times New Roman" w:hAnsi="Times New Roman" w:cs="Times New Roman"/>
                <w:color w:val="000000"/>
              </w:rPr>
              <w:t>385752, Республика</w:t>
            </w:r>
            <w:r>
              <w:rPr>
                <w:rFonts w:ascii="Times New Roman" w:hAnsi="Times New Roman" w:cs="Times New Roman"/>
                <w:color w:val="000000"/>
              </w:rPr>
              <w:t xml:space="preserve"> Адыгея, Майкопский район, пгт.</w:t>
            </w:r>
            <w:r w:rsidRPr="00D577D4">
              <w:rPr>
                <w:rFonts w:ascii="Times New Roman" w:hAnsi="Times New Roman" w:cs="Times New Roman"/>
                <w:color w:val="000000"/>
              </w:rPr>
              <w:t>Каменномостский, ул. К. Маркса, 66, каб. 10</w:t>
            </w:r>
          </w:p>
          <w:p w14:paraId="6B6C43FC" w14:textId="77777777" w:rsidR="00C76DBD" w:rsidRDefault="00C76DBD" w:rsidP="00E039C1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8" w:type="dxa"/>
          </w:tcPr>
          <w:p w14:paraId="33791967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4C83">
              <w:rPr>
                <w:rFonts w:ascii="Times New Roman" w:hAnsi="Times New Roman" w:cs="Times New Roman"/>
                <w:color w:val="000000"/>
              </w:rPr>
              <w:t>шт.</w:t>
            </w:r>
          </w:p>
        </w:tc>
        <w:tc>
          <w:tcPr>
            <w:tcW w:w="1392" w:type="dxa"/>
          </w:tcPr>
          <w:p w14:paraId="47D04BD3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C76DBD" w14:paraId="1D0E1BBD" w14:textId="77777777" w:rsidTr="00E039C1">
        <w:tc>
          <w:tcPr>
            <w:tcW w:w="534" w:type="dxa"/>
          </w:tcPr>
          <w:p w14:paraId="33998798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162" w:type="dxa"/>
          </w:tcPr>
          <w:p w14:paraId="23F39103" w14:textId="77777777" w:rsidR="00C76DBD" w:rsidRDefault="00C76DBD" w:rsidP="00E039C1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"ВОЛМА-Абсалямово"</w:t>
            </w:r>
          </w:p>
        </w:tc>
        <w:tc>
          <w:tcPr>
            <w:tcW w:w="4000" w:type="dxa"/>
          </w:tcPr>
          <w:p w14:paraId="520EDBCF" w14:textId="77777777" w:rsidR="00C76DBD" w:rsidRDefault="00C76DBD" w:rsidP="00E039C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577D4">
              <w:rPr>
                <w:rFonts w:ascii="Times New Roman" w:hAnsi="Times New Roman" w:cs="Times New Roman"/>
                <w:color w:val="000000"/>
              </w:rPr>
              <w:t>423957, Татарстан Респ, Ютазинский р-н, Абсалямово с, Советская ул, дом № 121</w:t>
            </w:r>
          </w:p>
        </w:tc>
        <w:tc>
          <w:tcPr>
            <w:tcW w:w="1368" w:type="dxa"/>
          </w:tcPr>
          <w:p w14:paraId="1F136520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4C83">
              <w:rPr>
                <w:rFonts w:ascii="Times New Roman" w:hAnsi="Times New Roman" w:cs="Times New Roman"/>
                <w:color w:val="000000"/>
              </w:rPr>
              <w:t>шт.</w:t>
            </w:r>
          </w:p>
        </w:tc>
        <w:tc>
          <w:tcPr>
            <w:tcW w:w="1392" w:type="dxa"/>
          </w:tcPr>
          <w:p w14:paraId="461B36B2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80</w:t>
            </w:r>
          </w:p>
        </w:tc>
      </w:tr>
      <w:tr w:rsidR="00C76DBD" w14:paraId="37FF4330" w14:textId="77777777" w:rsidTr="00E039C1">
        <w:tc>
          <w:tcPr>
            <w:tcW w:w="534" w:type="dxa"/>
          </w:tcPr>
          <w:p w14:paraId="414AE9AB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162" w:type="dxa"/>
          </w:tcPr>
          <w:p w14:paraId="71F30DF3" w14:textId="77777777" w:rsidR="00C76DBD" w:rsidRDefault="00C76DBD" w:rsidP="00E039C1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D577D4">
              <w:rPr>
                <w:rFonts w:ascii="Times New Roman" w:hAnsi="Times New Roman" w:cs="Times New Roman"/>
                <w:color w:val="000000"/>
              </w:rPr>
              <w:t>ООО "УК «ВОЛМА»</w:t>
            </w:r>
          </w:p>
        </w:tc>
        <w:tc>
          <w:tcPr>
            <w:tcW w:w="4000" w:type="dxa"/>
          </w:tcPr>
          <w:p w14:paraId="146B1266" w14:textId="77777777" w:rsidR="00C76DBD" w:rsidRPr="00D577D4" w:rsidRDefault="00C76DBD" w:rsidP="00E039C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577D4">
              <w:rPr>
                <w:rFonts w:ascii="Times New Roman" w:hAnsi="Times New Roman" w:cs="Times New Roman"/>
                <w:color w:val="000000"/>
              </w:rPr>
              <w:t>400019, Волгоградская обл., г. Волгоград, ул. Крепильная 128</w:t>
            </w:r>
          </w:p>
          <w:p w14:paraId="6AAD94EA" w14:textId="77777777" w:rsidR="00C76DBD" w:rsidRDefault="00C76DBD" w:rsidP="00E039C1">
            <w:pPr>
              <w:pStyle w:val="a3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8" w:type="dxa"/>
          </w:tcPr>
          <w:p w14:paraId="2036C840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4C83">
              <w:rPr>
                <w:rFonts w:ascii="Times New Roman" w:hAnsi="Times New Roman" w:cs="Times New Roman"/>
                <w:color w:val="000000"/>
              </w:rPr>
              <w:t>шт.</w:t>
            </w:r>
          </w:p>
        </w:tc>
        <w:tc>
          <w:tcPr>
            <w:tcW w:w="1392" w:type="dxa"/>
          </w:tcPr>
          <w:p w14:paraId="70AD00A9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768</w:t>
            </w:r>
          </w:p>
        </w:tc>
      </w:tr>
      <w:tr w:rsidR="00C76DBD" w14:paraId="276B2070" w14:textId="77777777" w:rsidTr="00E039C1">
        <w:tc>
          <w:tcPr>
            <w:tcW w:w="534" w:type="dxa"/>
          </w:tcPr>
          <w:p w14:paraId="56C16293" w14:textId="77777777" w:rsidR="00C76DB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62" w:type="dxa"/>
          </w:tcPr>
          <w:p w14:paraId="53EF8EF2" w14:textId="77777777" w:rsidR="00C76DBD" w:rsidRPr="000E422D" w:rsidRDefault="00C76DBD" w:rsidP="00E039C1">
            <w:pPr>
              <w:pStyle w:val="a3"/>
              <w:rPr>
                <w:rFonts w:ascii="Times New Roman" w:hAnsi="Times New Roman" w:cs="Times New Roman"/>
                <w:b/>
                <w:color w:val="000000"/>
              </w:rPr>
            </w:pPr>
            <w:r w:rsidRPr="000E422D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4000" w:type="dxa"/>
          </w:tcPr>
          <w:p w14:paraId="284BC92F" w14:textId="77777777" w:rsidR="00C76DBD" w:rsidRPr="000E422D" w:rsidRDefault="00C76DBD" w:rsidP="00E039C1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368" w:type="dxa"/>
          </w:tcPr>
          <w:p w14:paraId="7E71DFCB" w14:textId="77777777" w:rsidR="00C76DBD" w:rsidRPr="000E422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E422D">
              <w:rPr>
                <w:rFonts w:ascii="Times New Roman" w:hAnsi="Times New Roman" w:cs="Times New Roman"/>
                <w:b/>
                <w:color w:val="000000"/>
              </w:rPr>
              <w:t>шт.</w:t>
            </w:r>
          </w:p>
        </w:tc>
        <w:tc>
          <w:tcPr>
            <w:tcW w:w="1392" w:type="dxa"/>
          </w:tcPr>
          <w:p w14:paraId="71A37923" w14:textId="77777777" w:rsidR="00C76DBD" w:rsidRPr="000E422D" w:rsidRDefault="00C76DBD" w:rsidP="00E039C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E422D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35</w:t>
            </w:r>
            <w:r w:rsidRPr="000E422D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</w:tbl>
    <w:p w14:paraId="53C831BE" w14:textId="77777777" w:rsidR="00C76DBD" w:rsidRPr="00D577D4" w:rsidRDefault="00C76DBD" w:rsidP="00C76DBD">
      <w:pPr>
        <w:pStyle w:val="a3"/>
        <w:jc w:val="both"/>
        <w:rPr>
          <w:rFonts w:ascii="Times New Roman" w:hAnsi="Times New Roman" w:cs="Times New Roman"/>
          <w:color w:val="000000"/>
        </w:rPr>
      </w:pPr>
    </w:p>
    <w:p w14:paraId="422923AF" w14:textId="77777777" w:rsidR="00C76DBD" w:rsidRPr="00D577D4" w:rsidRDefault="00C76DBD" w:rsidP="00C76DBD">
      <w:pPr>
        <w:pStyle w:val="a3"/>
        <w:jc w:val="both"/>
        <w:rPr>
          <w:rFonts w:ascii="Times New Roman" w:hAnsi="Times New Roman" w:cs="Times New Roman"/>
          <w:color w:val="000000"/>
        </w:rPr>
      </w:pPr>
    </w:p>
    <w:p w14:paraId="3F4ACC5D" w14:textId="77777777" w:rsidR="00C76DBD" w:rsidRPr="00D577D4" w:rsidRDefault="00C76DBD" w:rsidP="00C76DBD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 w:rsidRPr="00D577D4">
        <w:rPr>
          <w:rFonts w:ascii="Times New Roman" w:hAnsi="Times New Roman" w:cs="Times New Roman"/>
          <w:b/>
        </w:rPr>
        <w:t>.</w:t>
      </w:r>
      <w:r w:rsidRPr="00D577D4">
        <w:rPr>
          <w:rFonts w:ascii="Times New Roman" w:hAnsi="Times New Roman" w:cs="Times New Roman"/>
        </w:rPr>
        <w:t xml:space="preserve"> </w:t>
      </w:r>
      <w:r w:rsidRPr="00D577D4">
        <w:rPr>
          <w:rFonts w:ascii="Times New Roman" w:hAnsi="Times New Roman" w:cs="Times New Roman"/>
          <w:b/>
        </w:rPr>
        <w:t>Порядок приемки продукции.</w:t>
      </w:r>
    </w:p>
    <w:p w14:paraId="338ED2D1" w14:textId="77777777" w:rsidR="00C76DBD" w:rsidRPr="00D577D4" w:rsidRDefault="00C76DBD" w:rsidP="00C76DBD">
      <w:pPr>
        <w:pStyle w:val="a3"/>
        <w:jc w:val="both"/>
        <w:rPr>
          <w:rFonts w:ascii="Times New Roman" w:hAnsi="Times New Roman" w:cs="Times New Roman"/>
        </w:rPr>
      </w:pPr>
      <w:r w:rsidRPr="00D577D4">
        <w:rPr>
          <w:rFonts w:ascii="Times New Roman" w:hAnsi="Times New Roman" w:cs="Times New Roman"/>
        </w:rPr>
        <w:t xml:space="preserve">Факт и дата приемки-передачи продукции подтверждается отметкой Покупателя о получении продукции в товаросопроводительной накладной на складе Покупателя. Осмотр продукции на предмет соответствия количества, указанного в накладной, Покупатель производит в момент приемки-передачи продукции. Приемка по качеству </w:t>
      </w:r>
      <w:r>
        <w:rPr>
          <w:rFonts w:ascii="Times New Roman" w:hAnsi="Times New Roman" w:cs="Times New Roman"/>
        </w:rPr>
        <w:t xml:space="preserve">на видимые недостатки </w:t>
      </w:r>
      <w:r w:rsidRPr="00D577D4">
        <w:rPr>
          <w:rFonts w:ascii="Times New Roman" w:hAnsi="Times New Roman" w:cs="Times New Roman"/>
        </w:rPr>
        <w:t xml:space="preserve">происходит в течение 5 (пяти) рабочих дней с момента </w:t>
      </w:r>
      <w:r>
        <w:rPr>
          <w:rFonts w:ascii="Times New Roman" w:hAnsi="Times New Roman" w:cs="Times New Roman"/>
        </w:rPr>
        <w:t>приемки</w:t>
      </w:r>
      <w:r w:rsidRPr="00D577D4">
        <w:rPr>
          <w:rFonts w:ascii="Times New Roman" w:hAnsi="Times New Roman" w:cs="Times New Roman"/>
        </w:rPr>
        <w:t xml:space="preserve"> продукции Покупателем.</w:t>
      </w:r>
    </w:p>
    <w:p w14:paraId="093A7D43" w14:textId="77777777" w:rsidR="00C76DBD" w:rsidRPr="00D577D4" w:rsidRDefault="00C76DBD" w:rsidP="00C76DBD">
      <w:pPr>
        <w:pStyle w:val="a3"/>
        <w:jc w:val="both"/>
        <w:rPr>
          <w:rFonts w:ascii="Times New Roman" w:hAnsi="Times New Roman" w:cs="Times New Roman"/>
        </w:rPr>
      </w:pPr>
    </w:p>
    <w:p w14:paraId="23E424F2" w14:textId="77777777" w:rsidR="00C76DBD" w:rsidRPr="00D577D4" w:rsidRDefault="00C76DBD" w:rsidP="00C76DBD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 w:rsidRPr="00D577D4">
        <w:rPr>
          <w:rFonts w:ascii="Times New Roman" w:hAnsi="Times New Roman" w:cs="Times New Roman"/>
          <w:b/>
        </w:rPr>
        <w:t>.</w:t>
      </w:r>
      <w:r w:rsidRPr="00D577D4">
        <w:rPr>
          <w:rFonts w:ascii="Times New Roman" w:hAnsi="Times New Roman" w:cs="Times New Roman"/>
        </w:rPr>
        <w:t xml:space="preserve"> </w:t>
      </w:r>
      <w:r w:rsidRPr="00D577D4">
        <w:rPr>
          <w:rFonts w:ascii="Times New Roman" w:hAnsi="Times New Roman" w:cs="Times New Roman"/>
          <w:b/>
        </w:rPr>
        <w:t xml:space="preserve">Форма и порядок оплаты: </w:t>
      </w:r>
      <w:r w:rsidRPr="00D577D4">
        <w:rPr>
          <w:rFonts w:ascii="Times New Roman" w:hAnsi="Times New Roman" w:cs="Times New Roman"/>
        </w:rPr>
        <w:t>Безналичный расчет.</w:t>
      </w:r>
    </w:p>
    <w:p w14:paraId="026A14D6" w14:textId="77777777" w:rsidR="00C76DBD" w:rsidRDefault="00C76DBD" w:rsidP="00C76DBD">
      <w:pPr>
        <w:pStyle w:val="a3"/>
        <w:jc w:val="both"/>
        <w:rPr>
          <w:rFonts w:ascii="Times New Roman" w:eastAsia="Times New Roman" w:hAnsi="Times New Roman" w:cs="Times New Roman"/>
        </w:rPr>
      </w:pPr>
      <w:r w:rsidRPr="00D577D4">
        <w:rPr>
          <w:rFonts w:ascii="Times New Roman" w:eastAsia="Times New Roman" w:hAnsi="Times New Roman" w:cs="Times New Roman"/>
        </w:rPr>
        <w:t>Порядок оплаты предлагается Участникам тендера и является одним из критериев оценки. Предпочтительной является оплата по факту поставки товара с отсрочкой платежа (при наличии всех необходимых документов: паспорта, сертификаты, счета-фактуры, ТТН и т.д.). Датой выполнения Покупателем обязательства по оплате считается дата списания денежных средств с расчетного счета Покупателя.</w:t>
      </w:r>
    </w:p>
    <w:p w14:paraId="3AADFCB5" w14:textId="77777777" w:rsidR="00C76DBD" w:rsidRPr="00D577D4" w:rsidRDefault="00C76DBD" w:rsidP="00C76DBD">
      <w:pPr>
        <w:spacing w:after="0" w:line="240" w:lineRule="auto"/>
        <w:ind w:left="-709" w:hanging="284"/>
        <w:jc w:val="both"/>
        <w:rPr>
          <w:rFonts w:ascii="Times New Roman" w:eastAsia="Times New Roman" w:hAnsi="Times New Roman" w:cs="Times New Roman"/>
        </w:rPr>
      </w:pPr>
    </w:p>
    <w:p w14:paraId="3FC4709E" w14:textId="77777777" w:rsidR="00C76DBD" w:rsidRPr="00D577D4" w:rsidRDefault="00C76DBD" w:rsidP="00C76DBD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 w:rsidRPr="00D577D4">
        <w:rPr>
          <w:rFonts w:ascii="Times New Roman" w:hAnsi="Times New Roman" w:cs="Times New Roman"/>
          <w:b/>
        </w:rPr>
        <w:t>. Требования к цене</w:t>
      </w:r>
    </w:p>
    <w:p w14:paraId="6E21251A" w14:textId="77777777" w:rsidR="00C76DBD" w:rsidRPr="00D577D4" w:rsidRDefault="00C76DBD" w:rsidP="00C76DBD">
      <w:pPr>
        <w:pStyle w:val="a3"/>
        <w:jc w:val="both"/>
        <w:rPr>
          <w:rFonts w:ascii="Times New Roman" w:eastAsia="Times New Roman" w:hAnsi="Times New Roman" w:cs="Times New Roman"/>
        </w:rPr>
      </w:pPr>
      <w:r w:rsidRPr="00D577D4">
        <w:rPr>
          <w:rFonts w:ascii="Times New Roman" w:eastAsia="Times New Roman" w:hAnsi="Times New Roman" w:cs="Times New Roman"/>
        </w:rPr>
        <w:t>В цену товара должны быть включены все расходы Участника тендера по изготовлению, доставке, упаковке, маркировке, погрузке, транспортировке, разгрузке товаров, а также прочие расходы и налоги, уплаченные или подлежащие уплате в процессе исполнения договора.</w:t>
      </w:r>
    </w:p>
    <w:p w14:paraId="08995022" w14:textId="77777777" w:rsidR="00C76DBD" w:rsidRDefault="00C76DBD" w:rsidP="00C76DBD">
      <w:pPr>
        <w:spacing w:after="0"/>
        <w:jc w:val="right"/>
        <w:rPr>
          <w:rFonts w:ascii="Times New Roman" w:eastAsia="Times New Roman" w:hAnsi="Times New Roman" w:cs="Times New Roman"/>
          <w:b/>
        </w:rPr>
      </w:pPr>
    </w:p>
    <w:p w14:paraId="7DDA8187" w14:textId="77777777" w:rsidR="00C76DBD" w:rsidRDefault="00C76DBD" w:rsidP="00C76DBD">
      <w:pPr>
        <w:spacing w:after="0"/>
        <w:jc w:val="right"/>
        <w:rPr>
          <w:rFonts w:ascii="Times New Roman" w:eastAsia="Times New Roman" w:hAnsi="Times New Roman" w:cs="Times New Roman"/>
          <w:b/>
        </w:rPr>
      </w:pPr>
    </w:p>
    <w:p w14:paraId="42D15C00" w14:textId="77777777" w:rsidR="00C76DBD" w:rsidRDefault="00C76DBD" w:rsidP="00C76DBD">
      <w:pPr>
        <w:spacing w:after="0"/>
        <w:jc w:val="right"/>
        <w:rPr>
          <w:rFonts w:ascii="Times New Roman" w:eastAsia="Times New Roman" w:hAnsi="Times New Roman" w:cs="Times New Roman"/>
          <w:b/>
        </w:rPr>
      </w:pPr>
    </w:p>
    <w:p w14:paraId="01B18269" w14:textId="77777777" w:rsidR="00C76DBD" w:rsidRDefault="00C76DBD" w:rsidP="00C76DBD">
      <w:pPr>
        <w:spacing w:after="0"/>
        <w:jc w:val="right"/>
        <w:rPr>
          <w:rFonts w:ascii="Times New Roman" w:eastAsia="Times New Roman" w:hAnsi="Times New Roman" w:cs="Times New Roman"/>
          <w:b/>
        </w:rPr>
      </w:pPr>
    </w:p>
    <w:p w14:paraId="7CA3DB39" w14:textId="77777777" w:rsidR="00C76DBD" w:rsidRDefault="00C76DBD" w:rsidP="00C76DBD">
      <w:pPr>
        <w:spacing w:after="0"/>
        <w:jc w:val="right"/>
        <w:rPr>
          <w:rFonts w:ascii="Times New Roman" w:eastAsia="Times New Roman" w:hAnsi="Times New Roman" w:cs="Times New Roman"/>
          <w:b/>
        </w:rPr>
      </w:pPr>
    </w:p>
    <w:p w14:paraId="351E26B9" w14:textId="77777777" w:rsidR="00C76DBD" w:rsidRDefault="00C76DBD" w:rsidP="00C76DBD">
      <w:pPr>
        <w:spacing w:after="0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Приложение №1 к Техническому заданию</w:t>
      </w:r>
    </w:p>
    <w:p w14:paraId="60C05B5A" w14:textId="77777777" w:rsidR="00C76DBD" w:rsidRDefault="00C76DBD" w:rsidP="00C76DBD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4E7D64DC" w14:textId="77777777" w:rsidR="00C76DBD" w:rsidRDefault="00C76DBD" w:rsidP="00C76D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rPr>
          <w:rFonts w:ascii="Times New Roman" w:eastAsia="Times New Roman" w:hAnsi="Times New Roman" w:cs="Times New Roman"/>
          <w:b/>
          <w:i/>
          <w:color w:val="FF0000"/>
        </w:rPr>
      </w:pPr>
      <w:r>
        <w:rPr>
          <w:rFonts w:ascii="Times New Roman" w:eastAsia="Times New Roman" w:hAnsi="Times New Roman" w:cs="Times New Roman"/>
          <w:b/>
          <w:i/>
          <w:color w:val="FF0000"/>
        </w:rPr>
        <w:t>Лот№1: Кондитерский набор</w:t>
      </w:r>
    </w:p>
    <w:p w14:paraId="3B932B9B" w14:textId="77777777" w:rsidR="00C76DBD" w:rsidRDefault="00C76DBD" w:rsidP="00C7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CDCE897" wp14:editId="21D3BECD">
            <wp:extent cx="3872900" cy="301556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мль-Пенал-дн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28" cy="301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B16D" w14:textId="77777777" w:rsidR="00C76DBD" w:rsidRDefault="00C76DBD" w:rsidP="00C76DBD">
      <w:pPr>
        <w:spacing w:after="0"/>
        <w:rPr>
          <w:rFonts w:ascii="Times New Roman" w:eastAsia="Times New Roman" w:hAnsi="Times New Roman" w:cs="Times New Roman"/>
        </w:rPr>
      </w:pPr>
      <w:r w:rsidRPr="0091233B">
        <w:rPr>
          <w:rFonts w:ascii="Times New Roman" w:eastAsia="Times New Roman" w:hAnsi="Times New Roman" w:cs="Times New Roman"/>
        </w:rPr>
        <w:t>Примерный макет упаковки:</w:t>
      </w:r>
    </w:p>
    <w:p w14:paraId="542F6D73" w14:textId="77777777" w:rsidR="00C76DBD" w:rsidRDefault="00C76DBD" w:rsidP="00C76DBD">
      <w:pPr>
        <w:spacing w:after="0"/>
        <w:rPr>
          <w:rFonts w:ascii="Times New Roman" w:eastAsia="Times New Roman" w:hAnsi="Times New Roman" w:cs="Times New Roman"/>
        </w:rPr>
      </w:pPr>
    </w:p>
    <w:p w14:paraId="3A86C03A" w14:textId="77777777" w:rsidR="00C76DBD" w:rsidRDefault="00C76DBD" w:rsidP="00C76DBD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состав подарочных наборов должны входит кондитерские изделия производства известных российских фабрик, таких как: Кондитерского концерна «Бабаевский», КФ «Рот-Фронт», КФ «Красный Октябрь», КФ «Славянка», КФ «Акконд», ТМ "Ферреро", ТМ «Несквик», ООО «Марс». </w:t>
      </w:r>
    </w:p>
    <w:p w14:paraId="5E8936AD" w14:textId="77777777" w:rsidR="00C76DBD" w:rsidRDefault="00C76DBD" w:rsidP="00C76DBD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5103813C" w14:textId="77777777" w:rsidR="00C76DBD" w:rsidRDefault="00C76DBD" w:rsidP="00C76DBD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Состав кондитерского набора на 800 г:</w:t>
      </w:r>
    </w:p>
    <w:p w14:paraId="0E81B457" w14:textId="77777777" w:rsidR="00C76DBD" w:rsidRDefault="00C76DBD" w:rsidP="00C76DBD">
      <w:pPr>
        <w:pStyle w:val="1"/>
        <w:spacing w:before="31" w:line="240" w:lineRule="auto"/>
        <w:sectPr w:rsidR="00C76DBD" w:rsidSect="00C76DBD">
          <w:pgSz w:w="11910" w:h="16840"/>
          <w:pgMar w:top="720" w:right="720" w:bottom="720" w:left="720" w:header="720" w:footer="720" w:gutter="0"/>
          <w:pgNumType w:start="1"/>
          <w:cols w:space="720"/>
          <w:docGrid w:linePitch="299"/>
        </w:sect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hidden="0" allowOverlap="1" wp14:anchorId="534B7F0F" wp14:editId="12565252">
            <wp:simplePos x="0" y="0"/>
            <wp:positionH relativeFrom="page">
              <wp:posOffset>6244590</wp:posOffset>
            </wp:positionH>
            <wp:positionV relativeFrom="page">
              <wp:posOffset>9769309</wp:posOffset>
            </wp:positionV>
            <wp:extent cx="470337" cy="448056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337" cy="448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4A0CE89" wp14:editId="782020D4">
                <wp:simplePos x="0" y="0"/>
                <wp:positionH relativeFrom="column">
                  <wp:posOffset>71673</wp:posOffset>
                </wp:positionH>
                <wp:positionV relativeFrom="paragraph">
                  <wp:posOffset>354220</wp:posOffset>
                </wp:positionV>
                <wp:extent cx="6541135" cy="9234170"/>
                <wp:effectExtent l="0" t="0" r="12065" b="508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135" cy="923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69"/>
                              <w:gridCol w:w="2801"/>
                              <w:gridCol w:w="933"/>
                              <w:gridCol w:w="1867"/>
                            </w:tblGrid>
                            <w:tr w:rsidR="00C76DBD" w14:paraId="29871B5D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2A454D5D" w14:textId="77777777" w:rsidR="00C76DBD" w:rsidRDefault="00C76DBD">
                                  <w:pPr>
                                    <w:spacing w:line="190" w:lineRule="exact"/>
                                    <w:ind w:left="114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3FB5C399" w14:textId="77777777" w:rsidR="00C76DBD" w:rsidRDefault="00C76DBD">
                                  <w:pPr>
                                    <w:spacing w:line="190" w:lineRule="exact"/>
                                    <w:ind w:left="981" w:right="94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Фабрика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3B1DA41E" w14:textId="77777777" w:rsidR="00C76DBD" w:rsidRDefault="00C76DBD">
                                  <w:pPr>
                                    <w:spacing w:line="190" w:lineRule="exact"/>
                                    <w:ind w:left="296" w:right="25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7B2DDD13" w14:textId="77777777" w:rsidR="00C76DBD" w:rsidRDefault="00C76DBD">
                                  <w:pPr>
                                    <w:spacing w:line="190" w:lineRule="exact"/>
                                    <w:ind w:left="688" w:right="64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Фото</w:t>
                                  </w:r>
                                </w:p>
                              </w:tc>
                            </w:tr>
                            <w:tr w:rsidR="00C76DBD" w14:paraId="6982E8C8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10270" w:type="dxa"/>
                                  <w:gridSpan w:val="4"/>
                                  <w:shd w:val="clear" w:color="auto" w:fill="DCDCDC"/>
                                </w:tcPr>
                                <w:p w14:paraId="3F318332" w14:textId="77777777" w:rsidR="00C76DBD" w:rsidRDefault="00C76DBD">
                                  <w:pPr>
                                    <w:spacing w:line="190" w:lineRule="exact"/>
                                    <w:ind w:left="3856" w:right="382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Конфеты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высших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сортов</w:t>
                                  </w:r>
                                </w:p>
                              </w:tc>
                            </w:tr>
                            <w:tr w:rsidR="00C76DBD" w14:paraId="462A0181" w14:textId="77777777">
                              <w:trPr>
                                <w:trHeight w:val="795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5E2935C5" w14:textId="77777777" w:rsidR="00C76DBD" w:rsidRPr="007009D9" w:rsidRDefault="00C76DBD">
                                  <w:pPr>
                                    <w:spacing w:before="17"/>
                                    <w:ind w:left="35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Марс</w:t>
                                  </w:r>
                                </w:p>
                                <w:p w14:paraId="6E009CBB" w14:textId="77777777" w:rsidR="00C76DBD" w:rsidRPr="007009D9" w:rsidRDefault="00C76DBD">
                                  <w:pPr>
                                    <w:spacing w:before="6" w:line="250" w:lineRule="atLeast"/>
                                    <w:ind w:left="35" w:right="632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Мини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батончик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сочетанием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воздушной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нуги,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молочного шоколада и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карамели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2889ADCB" w14:textId="77777777" w:rsidR="00C76DBD" w:rsidRPr="007009D9" w:rsidRDefault="00C76DBD">
                                  <w:pPr>
                                    <w:spacing w:before="1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44DD01F6" w14:textId="77777777" w:rsidR="00C76DBD" w:rsidRPr="0091233B" w:rsidRDefault="00C76DBD">
                                  <w:pPr>
                                    <w:ind w:left="35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Mars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6DA12390" w14:textId="77777777" w:rsidR="00C76DBD" w:rsidRPr="0091233B" w:rsidRDefault="00C76DBD">
                                  <w:pPr>
                                    <w:spacing w:before="1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</w:p>
                                <w:p w14:paraId="59DE4C6A" w14:textId="77777777" w:rsidR="00C76DBD" w:rsidRPr="0091233B" w:rsidRDefault="00C76DBD">
                                  <w:pPr>
                                    <w:ind w:left="3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40265726" w14:textId="77777777" w:rsidR="00C76DBD" w:rsidRPr="0091233B" w:rsidRDefault="00C76DBD">
                                  <w:pPr>
                                    <w:spacing w:before="8"/>
                                    <w:rPr>
                                      <w:rFonts w:ascii="Times New Roman" w:hAnsi="Times New Roman" w:cs="Times New Roman"/>
                                      <w:sz w:val="4"/>
                                    </w:rPr>
                                  </w:pPr>
                                </w:p>
                                <w:p w14:paraId="19EA2213" w14:textId="77777777" w:rsidR="00C76DBD" w:rsidRPr="0091233B" w:rsidRDefault="00C76DBD">
                                  <w:pPr>
                                    <w:ind w:left="301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24708BC8" wp14:editId="0CAF412A">
                                        <wp:extent cx="748701" cy="377190"/>
                                        <wp:effectExtent l="0" t="0" r="0" b="0"/>
                                        <wp:docPr id="1618586067" name="image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11.png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8701" cy="377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6DBD" w14:paraId="4E178E23" w14:textId="77777777">
                              <w:trPr>
                                <w:trHeight w:val="796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54887A18" w14:textId="77777777" w:rsidR="00C76DBD" w:rsidRPr="007009D9" w:rsidRDefault="00C76DBD">
                                  <w:pPr>
                                    <w:spacing w:before="17"/>
                                    <w:ind w:left="35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Сникерс</w:t>
                                  </w:r>
                                </w:p>
                                <w:p w14:paraId="12C0C875" w14:textId="77777777" w:rsidR="00C76DBD" w:rsidRPr="007009D9" w:rsidRDefault="00C76DBD">
                                  <w:pPr>
                                    <w:spacing w:before="6" w:line="250" w:lineRule="atLeast"/>
                                    <w:ind w:left="35" w:right="615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Мини-батончик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нугой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арахисом,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покрытый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молочным шоколадом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08D6ECE6" w14:textId="77777777" w:rsidR="00C76DBD" w:rsidRPr="007009D9" w:rsidRDefault="00C76DBD">
                                  <w:pPr>
                                    <w:spacing w:before="1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384AF677" w14:textId="77777777" w:rsidR="00C76DBD" w:rsidRPr="0091233B" w:rsidRDefault="00C76DBD">
                                  <w:pPr>
                                    <w:ind w:left="35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Mars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2EDE14F0" w14:textId="77777777" w:rsidR="00C76DBD" w:rsidRPr="0091233B" w:rsidRDefault="00C76DBD">
                                  <w:pPr>
                                    <w:spacing w:before="1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</w:p>
                                <w:p w14:paraId="18D60FA2" w14:textId="77777777" w:rsidR="00C76DBD" w:rsidRPr="0091233B" w:rsidRDefault="00C76DBD">
                                  <w:pPr>
                                    <w:ind w:left="3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67228886" w14:textId="77777777" w:rsidR="00C76DBD" w:rsidRPr="0091233B" w:rsidRDefault="00C76DBD">
                                  <w:pPr>
                                    <w:spacing w:before="8"/>
                                    <w:rPr>
                                      <w:rFonts w:ascii="Times New Roman" w:hAnsi="Times New Roman" w:cs="Times New Roman"/>
                                      <w:sz w:val="5"/>
                                    </w:rPr>
                                  </w:pPr>
                                </w:p>
                                <w:p w14:paraId="32DC723E" w14:textId="77777777" w:rsidR="00C76DBD" w:rsidRPr="0091233B" w:rsidRDefault="00C76DBD">
                                  <w:pPr>
                                    <w:ind w:left="419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3A63A301" wp14:editId="1B71206D">
                                        <wp:extent cx="673831" cy="402907"/>
                                        <wp:effectExtent l="0" t="0" r="0" b="0"/>
                                        <wp:docPr id="386644288" name="image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12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3831" cy="4029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6DBD" w14:paraId="000929EA" w14:textId="77777777">
                              <w:trPr>
                                <w:trHeight w:val="858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78B4B7D8" w14:textId="77777777" w:rsidR="00C76DBD" w:rsidRPr="007009D9" w:rsidRDefault="00C76DBD">
                                  <w:pPr>
                                    <w:spacing w:line="151" w:lineRule="exact"/>
                                    <w:ind w:left="35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Орешка</w:t>
                                  </w:r>
                                </w:p>
                                <w:p w14:paraId="47FDBF39" w14:textId="77777777" w:rsidR="00C76DBD" w:rsidRPr="007009D9" w:rsidRDefault="00C76DBD">
                                  <w:pPr>
                                    <w:spacing w:line="250" w:lineRule="atLeast"/>
                                    <w:ind w:left="35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Конфеты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глазированные,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вафельным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корпусом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нежной кремовой начинкой со вкусом сливок, с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вложением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цельного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фундука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или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шоколада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6C9DBAF5" w14:textId="77777777" w:rsidR="00C76DBD" w:rsidRPr="007009D9" w:rsidRDefault="00C76DBD">
                                  <w:pPr>
                                    <w:spacing w:before="5"/>
                                    <w:rPr>
                                      <w:rFonts w:ascii="Times New Roman" w:hAnsi="Times New Roman" w:cs="Times New Roman"/>
                                      <w:lang w:val="ru-RU"/>
                                    </w:rPr>
                                  </w:pPr>
                                </w:p>
                                <w:p w14:paraId="7A1A2D41" w14:textId="77777777" w:rsidR="00C76DBD" w:rsidRPr="0091233B" w:rsidRDefault="00C76DBD">
                                  <w:pPr>
                                    <w:ind w:left="35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Акконд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59471850" w14:textId="77777777" w:rsidR="00C76DBD" w:rsidRPr="0091233B" w:rsidRDefault="00C76DBD">
                                  <w:pPr>
                                    <w:spacing w:before="5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14:paraId="177C9F17" w14:textId="77777777" w:rsidR="00C76DBD" w:rsidRPr="0091233B" w:rsidRDefault="00C76DBD">
                                  <w:pPr>
                                    <w:ind w:left="3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22EFE9A8" w14:textId="77777777" w:rsidR="00C76DBD" w:rsidRPr="0091233B" w:rsidRDefault="00C76DBD">
                                  <w:pPr>
                                    <w:spacing w:before="11"/>
                                    <w:rPr>
                                      <w:rFonts w:ascii="Times New Roman" w:hAnsi="Times New Roman" w:cs="Times New Roman"/>
                                      <w:sz w:val="15"/>
                                    </w:rPr>
                                  </w:pPr>
                                </w:p>
                                <w:p w14:paraId="68E3A3A0" w14:textId="77777777" w:rsidR="00C76DBD" w:rsidRPr="0091233B" w:rsidRDefault="00C76DBD">
                                  <w:pPr>
                                    <w:ind w:left="538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5DF5BEE0" wp14:editId="37A889F1">
                                        <wp:extent cx="481648" cy="254126"/>
                                        <wp:effectExtent l="0" t="0" r="0" b="0"/>
                                        <wp:docPr id="488272438" name="image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13.png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1648" cy="254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6DBD" w14:paraId="42E6E039" w14:textId="77777777">
                              <w:trPr>
                                <w:trHeight w:val="753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7A99A1FD" w14:textId="77777777" w:rsidR="00C76DBD" w:rsidRPr="007009D9" w:rsidRDefault="00C76DBD">
                                  <w:pPr>
                                    <w:spacing w:line="204" w:lineRule="exact"/>
                                    <w:ind w:left="35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Бабаевская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Белочка</w:t>
                                  </w:r>
                                </w:p>
                                <w:p w14:paraId="72E858A6" w14:textId="77777777" w:rsidR="00C76DBD" w:rsidRPr="007009D9" w:rsidRDefault="00C76DBD">
                                  <w:pPr>
                                    <w:spacing w:before="7" w:line="250" w:lineRule="atLeast"/>
                                    <w:ind w:left="35" w:right="133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Пралине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со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вкусом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орехов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кешью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какао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легкими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оттенками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ванили,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покрытое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шоколадной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глазурью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569DDBF4" w14:textId="77777777" w:rsidR="00C76DBD" w:rsidRPr="007009D9" w:rsidRDefault="00C76DBD">
                                  <w:pPr>
                                    <w:spacing w:before="12"/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  <w:p w14:paraId="010BFF07" w14:textId="77777777" w:rsidR="00C76DBD" w:rsidRPr="0091233B" w:rsidRDefault="00C76DBD">
                                  <w:pPr>
                                    <w:spacing w:before="1"/>
                                    <w:ind w:left="35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Бабаевские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44436BC9" w14:textId="77777777" w:rsidR="00C76DBD" w:rsidRPr="0091233B" w:rsidRDefault="00C76DBD">
                                  <w:pPr>
                                    <w:spacing w:before="12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</w:p>
                                <w:p w14:paraId="698AD95B" w14:textId="77777777" w:rsidR="00C76DBD" w:rsidRPr="0091233B" w:rsidRDefault="00C76DBD">
                                  <w:pPr>
                                    <w:spacing w:before="1"/>
                                    <w:ind w:left="3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0EC16D79" w14:textId="77777777" w:rsidR="00C76DBD" w:rsidRPr="0091233B" w:rsidRDefault="00C76DBD">
                                  <w:pPr>
                                    <w:spacing w:before="6"/>
                                    <w:rPr>
                                      <w:rFonts w:ascii="Times New Roman" w:hAnsi="Times New Roman" w:cs="Times New Roman"/>
                                      <w:sz w:val="2"/>
                                    </w:rPr>
                                  </w:pPr>
                                </w:p>
                                <w:p w14:paraId="2D9186A3" w14:textId="77777777" w:rsidR="00C76DBD" w:rsidRPr="0091233B" w:rsidRDefault="00C76DBD">
                                  <w:pPr>
                                    <w:ind w:left="315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57C0B1F9" wp14:editId="16788BFB">
                                        <wp:extent cx="692548" cy="420052"/>
                                        <wp:effectExtent l="0" t="0" r="0" b="0"/>
                                        <wp:docPr id="437965132" name="image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image14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2548" cy="4200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6DBD" w14:paraId="79CE4058" w14:textId="77777777">
                              <w:trPr>
                                <w:trHeight w:val="795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2E34CFB6" w14:textId="77777777" w:rsidR="00C76DBD" w:rsidRPr="007009D9" w:rsidRDefault="00C76DBD">
                                  <w:pPr>
                                    <w:spacing w:before="17"/>
                                    <w:ind w:left="35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Золотая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Лилия</w:t>
                                  </w:r>
                                </w:p>
                                <w:p w14:paraId="3B114D43" w14:textId="77777777" w:rsidR="00C76DBD" w:rsidRPr="007009D9" w:rsidRDefault="00C76DBD">
                                  <w:pPr>
                                    <w:spacing w:before="6" w:line="250" w:lineRule="atLeast"/>
                                    <w:ind w:left="35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Глазированная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конфета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на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основе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нежной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ирисной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массы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добавлением сгущенного молока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21CDDC82" w14:textId="77777777" w:rsidR="00C76DBD" w:rsidRPr="007009D9" w:rsidRDefault="00C76DBD">
                                  <w:pPr>
                                    <w:spacing w:before="1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7191208B" w14:textId="77777777" w:rsidR="00C76DBD" w:rsidRPr="0091233B" w:rsidRDefault="00C76DBD">
                                  <w:pPr>
                                    <w:ind w:left="35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КОНТИ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679A72F9" w14:textId="77777777" w:rsidR="00C76DBD" w:rsidRPr="0091233B" w:rsidRDefault="00C76DBD">
                                  <w:pPr>
                                    <w:spacing w:before="1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</w:p>
                                <w:p w14:paraId="2B39ABAD" w14:textId="77777777" w:rsidR="00C76DBD" w:rsidRPr="0091233B" w:rsidRDefault="00C76DBD">
                                  <w:pPr>
                                    <w:ind w:left="3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5E7BD0EE" w14:textId="77777777" w:rsidR="00C76DBD" w:rsidRPr="0091233B" w:rsidRDefault="00C76DBD">
                                  <w:pPr>
                                    <w:spacing w:before="8"/>
                                    <w:rPr>
                                      <w:rFonts w:ascii="Times New Roman" w:hAnsi="Times New Roman" w:cs="Times New Roman"/>
                                      <w:sz w:val="2"/>
                                    </w:rPr>
                                  </w:pPr>
                                </w:p>
                                <w:p w14:paraId="4F0B266F" w14:textId="77777777" w:rsidR="00C76DBD" w:rsidRPr="0091233B" w:rsidRDefault="00C76DBD">
                                  <w:pPr>
                                    <w:ind w:left="330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299ECC97" wp14:editId="4C1B7D5E">
                                        <wp:extent cx="748701" cy="445770"/>
                                        <wp:effectExtent l="0" t="0" r="0" b="0"/>
                                        <wp:docPr id="447762018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15.png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8701" cy="445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6DBD" w14:paraId="024088E5" w14:textId="77777777">
                              <w:trPr>
                                <w:trHeight w:val="859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78876FDE" w14:textId="77777777" w:rsidR="00C76DBD" w:rsidRPr="007009D9" w:rsidRDefault="00C76DBD">
                                  <w:pPr>
                                    <w:spacing w:before="48"/>
                                    <w:ind w:left="35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Toffee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91233B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Premio</w:t>
                                  </w:r>
                                </w:p>
                                <w:p w14:paraId="7EDB9A3F" w14:textId="77777777" w:rsidR="00C76DBD" w:rsidRPr="007009D9" w:rsidRDefault="00C76DBD">
                                  <w:pPr>
                                    <w:spacing w:before="27" w:line="266" w:lineRule="auto"/>
                                    <w:ind w:left="35" w:right="50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Мягкий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ирис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сердечком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из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ароматного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карамельно-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кофейного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желе,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покрытый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шоколадной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ru-RU"/>
                                    </w:rPr>
                                    <w:t>глазурью.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49B953CE" w14:textId="77777777" w:rsidR="00C76DBD" w:rsidRPr="007009D9" w:rsidRDefault="00C76DBD">
                                  <w:pPr>
                                    <w:spacing w:before="6"/>
                                    <w:rPr>
                                      <w:rFonts w:ascii="Times New Roman" w:hAnsi="Times New Roman" w:cs="Times New Roman"/>
                                      <w:lang w:val="ru-RU"/>
                                    </w:rPr>
                                  </w:pPr>
                                </w:p>
                                <w:p w14:paraId="65D0D57C" w14:textId="77777777" w:rsidR="00C76DBD" w:rsidRPr="0091233B" w:rsidRDefault="00C76DBD">
                                  <w:pPr>
                                    <w:ind w:left="35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Красный</w:t>
                                  </w:r>
                                  <w:r w:rsidRPr="0091233B">
                                    <w:rPr>
                                      <w:rFonts w:ascii="Times New Roman" w:hAnsi="Times New Roman" w:cs="Times New Roman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91233B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Октябрь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179AD31C" w14:textId="77777777" w:rsidR="00C76DBD" w:rsidRPr="0091233B" w:rsidRDefault="00C76DBD">
                                  <w:pPr>
                                    <w:spacing w:before="6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14:paraId="29A1A394" w14:textId="77777777" w:rsidR="00C76DBD" w:rsidRPr="0091233B" w:rsidRDefault="00C76DBD">
                                  <w:pPr>
                                    <w:ind w:left="3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390D2667" w14:textId="77777777" w:rsidR="00C76DBD" w:rsidRPr="0091233B" w:rsidRDefault="00C76DBD">
                                  <w:pPr>
                                    <w:spacing w:before="10"/>
                                    <w:rPr>
                                      <w:rFonts w:ascii="Times New Roman" w:hAnsi="Times New Roman" w:cs="Times New Roman"/>
                                      <w:sz w:val="10"/>
                                    </w:rPr>
                                  </w:pPr>
                                </w:p>
                                <w:p w14:paraId="48871BC1" w14:textId="77777777" w:rsidR="00C76DBD" w:rsidRPr="0091233B" w:rsidRDefault="00C76DBD">
                                  <w:pPr>
                                    <w:ind w:left="656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91233B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55A5680C" wp14:editId="45957996">
                                        <wp:extent cx="311654" cy="324230"/>
                                        <wp:effectExtent l="0" t="0" r="0" b="0"/>
                                        <wp:docPr id="130119571" name="image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image16.png"/>
                                                <pic:cNvPicPr/>
                                              </pic:nvPicPr>
                                              <pic:blipFill>
                                                <a:blip r:embed="rId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1654" cy="324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6DBD" w14:paraId="411A0031" w14:textId="77777777">
                              <w:trPr>
                                <w:trHeight w:val="795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00D05B23" w14:textId="77777777" w:rsidR="00C76DBD" w:rsidRPr="007009D9" w:rsidRDefault="00C76DBD">
                                  <w:pPr>
                                    <w:spacing w:before="17"/>
                                    <w:ind w:left="3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Аленка</w:t>
                                  </w:r>
                                </w:p>
                                <w:p w14:paraId="54450C0E" w14:textId="77777777" w:rsidR="00C76DBD" w:rsidRPr="007009D9" w:rsidRDefault="00C76DBD">
                                  <w:pPr>
                                    <w:spacing w:before="6" w:line="250" w:lineRule="atLeast"/>
                                    <w:ind w:left="35" w:right="85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Вафельная</w:t>
                                  </w:r>
                                  <w:r w:rsidRPr="007009D9">
                                    <w:rPr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конфета</w:t>
                                  </w:r>
                                  <w:r w:rsidRPr="007009D9">
                                    <w:rPr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7009D9">
                                    <w:rPr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шоколадным</w:t>
                                  </w:r>
                                  <w:r w:rsidRPr="007009D9">
                                    <w:rPr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пралине,</w:t>
                                  </w:r>
                                  <w:r w:rsidRPr="007009D9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покрытая</w:t>
                                  </w:r>
                                  <w:r w:rsidRPr="007009D9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шоколадной</w:t>
                                  </w:r>
                                  <w:r w:rsidRPr="007009D9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глазурью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77EC6AB7" w14:textId="77777777" w:rsidR="00C76DBD" w:rsidRPr="007009D9" w:rsidRDefault="00C76DBD">
                                  <w:pPr>
                                    <w:spacing w:before="1"/>
                                    <w:rPr>
                                      <w:rFonts w:ascii="Palatino Linotype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43C6E252" w14:textId="77777777" w:rsidR="00C76DBD" w:rsidRDefault="00C76DBD">
                                  <w:pPr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Красный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Октябрь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3FE536BC" w14:textId="77777777" w:rsidR="00C76DBD" w:rsidRDefault="00C76DBD">
                                  <w:pPr>
                                    <w:spacing w:before="1"/>
                                    <w:rPr>
                                      <w:rFonts w:ascii="Palatino Linotype"/>
                                      <w:sz w:val="20"/>
                                    </w:rPr>
                                  </w:pPr>
                                </w:p>
                                <w:p w14:paraId="5771A70F" w14:textId="77777777" w:rsidR="00C76DBD" w:rsidRDefault="00C76DBD">
                                  <w:pPr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3E22BF58" w14:textId="77777777" w:rsidR="00C76DBD" w:rsidRDefault="00C76DBD">
                                  <w:pPr>
                                    <w:spacing w:before="7"/>
                                    <w:rPr>
                                      <w:rFonts w:ascii="Palatino Linotype"/>
                                      <w:sz w:val="2"/>
                                    </w:rPr>
                                  </w:pPr>
                                </w:p>
                                <w:p w14:paraId="56136517" w14:textId="77777777" w:rsidR="00C76DBD" w:rsidRDefault="00C76DBD">
                                  <w:pPr>
                                    <w:ind w:left="478"/>
                                    <w:rPr>
                                      <w:rFonts w:ascii="Palatino Linotyp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1266588B" wp14:editId="7B5F994B">
                                        <wp:extent cx="561525" cy="445770"/>
                                        <wp:effectExtent l="0" t="0" r="0" b="0"/>
                                        <wp:docPr id="680173723" name="image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17.png"/>
                                                <pic:cNvPicPr/>
                                              </pic:nvPicPr>
                                              <pic:blipFill>
                                                <a:blip r:embed="rId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1525" cy="445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6DBD" w14:paraId="6FC37079" w14:textId="77777777">
                              <w:trPr>
                                <w:trHeight w:val="796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1D8633AA" w14:textId="77777777" w:rsidR="00C76DBD" w:rsidRPr="007009D9" w:rsidRDefault="00C76DBD">
                                  <w:pPr>
                                    <w:spacing w:before="17"/>
                                    <w:ind w:left="3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Красная</w:t>
                                  </w:r>
                                  <w:r w:rsidRPr="007009D9">
                                    <w:rPr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шапочка</w:t>
                                  </w:r>
                                </w:p>
                                <w:p w14:paraId="4078CEC2" w14:textId="77777777" w:rsidR="00C76DBD" w:rsidRPr="007009D9" w:rsidRDefault="00C76DBD">
                                  <w:pPr>
                                    <w:spacing w:before="6" w:line="250" w:lineRule="atLeast"/>
                                    <w:ind w:left="35" w:right="283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Сливочно-ореховое</w:t>
                                  </w:r>
                                  <w:r w:rsidRPr="007009D9">
                                    <w:rPr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пралине</w:t>
                                  </w:r>
                                  <w:r w:rsidRPr="007009D9">
                                    <w:rPr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между</w:t>
                                  </w:r>
                                  <w:r w:rsidRPr="007009D9">
                                    <w:rPr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слоями</w:t>
                                  </w:r>
                                  <w:r w:rsidRPr="007009D9">
                                    <w:rPr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тонких</w:t>
                                  </w:r>
                                  <w:r w:rsidRPr="007009D9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вафель,</w:t>
                                  </w:r>
                                  <w:r w:rsidRPr="007009D9">
                                    <w:rPr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7009D9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шоколадной</w:t>
                                  </w:r>
                                  <w:r w:rsidRPr="007009D9">
                                    <w:rPr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глазури.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75A0C5AF" w14:textId="77777777" w:rsidR="00C76DBD" w:rsidRPr="007009D9" w:rsidRDefault="00C76DBD">
                                  <w:pPr>
                                    <w:spacing w:before="1"/>
                                    <w:rPr>
                                      <w:rFonts w:ascii="Palatino Linotype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33CCC947" w14:textId="77777777" w:rsidR="00C76DBD" w:rsidRDefault="00C76DBD">
                                  <w:pPr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Красный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Октябрь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525288A0" w14:textId="77777777" w:rsidR="00C76DBD" w:rsidRDefault="00C76DBD">
                                  <w:pPr>
                                    <w:spacing w:before="1"/>
                                    <w:rPr>
                                      <w:rFonts w:ascii="Palatino Linotype"/>
                                      <w:sz w:val="20"/>
                                    </w:rPr>
                                  </w:pPr>
                                </w:p>
                                <w:p w14:paraId="4350482D" w14:textId="77777777" w:rsidR="00C76DBD" w:rsidRDefault="00C76DBD">
                                  <w:pPr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79EDCF52" w14:textId="77777777" w:rsidR="00C76DBD" w:rsidRDefault="00C76DBD">
                                  <w:pPr>
                                    <w:spacing w:before="7"/>
                                    <w:rPr>
                                      <w:rFonts w:ascii="Palatino Linotype"/>
                                      <w:sz w:val="5"/>
                                    </w:rPr>
                                  </w:pPr>
                                </w:p>
                                <w:p w14:paraId="333768FD" w14:textId="77777777" w:rsidR="00C76DBD" w:rsidRDefault="00C76DBD">
                                  <w:pPr>
                                    <w:ind w:left="538"/>
                                    <w:rPr>
                                      <w:rFonts w:ascii="Palatino Linotyp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1D88D96B" wp14:editId="2609AB6C">
                                        <wp:extent cx="477297" cy="420052"/>
                                        <wp:effectExtent l="0" t="0" r="0" b="0"/>
                                        <wp:docPr id="451121680" name="image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18.pn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7297" cy="4200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6DBD" w14:paraId="066C2E3A" w14:textId="77777777">
                              <w:trPr>
                                <w:trHeight w:val="796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37BEC57F" w14:textId="77777777" w:rsidR="00C76DBD" w:rsidRPr="007009D9" w:rsidRDefault="00C76DBD">
                                  <w:pPr>
                                    <w:spacing w:before="17"/>
                                    <w:ind w:left="3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Красный</w:t>
                                  </w:r>
                                  <w:r w:rsidRPr="007009D9">
                                    <w:rPr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мак</w:t>
                                  </w:r>
                                </w:p>
                                <w:p w14:paraId="2CAB7693" w14:textId="77777777" w:rsidR="00C76DBD" w:rsidRPr="007009D9" w:rsidRDefault="00C76DBD">
                                  <w:pPr>
                                    <w:spacing w:before="6" w:line="250" w:lineRule="atLeast"/>
                                    <w:ind w:left="35" w:right="624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Конфета</w:t>
                                  </w:r>
                                  <w:r w:rsidRPr="007009D9">
                                    <w:rPr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7009D9">
                                    <w:rPr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пралиновой</w:t>
                                  </w:r>
                                  <w:r w:rsidRPr="007009D9">
                                    <w:rPr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начинкой,</w:t>
                                  </w:r>
                                  <w:r w:rsidRPr="007009D9">
                                    <w:rPr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добавлением</w:t>
                                  </w:r>
                                  <w:r w:rsidRPr="007009D9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карамельной</w:t>
                                  </w:r>
                                  <w:r w:rsidRPr="007009D9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7009D9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вафельной</w:t>
                                  </w:r>
                                  <w:r w:rsidRPr="007009D9">
                                    <w:rPr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крошки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48F0AC49" w14:textId="77777777" w:rsidR="00C76DBD" w:rsidRPr="007009D9" w:rsidRDefault="00C76DBD">
                                  <w:pPr>
                                    <w:spacing w:before="1"/>
                                    <w:rPr>
                                      <w:rFonts w:ascii="Palatino Linotype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540E3FEA" w14:textId="77777777" w:rsidR="00C76DBD" w:rsidRDefault="00C76DBD">
                                  <w:pPr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Красный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Октябрь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41B6D437" w14:textId="77777777" w:rsidR="00C76DBD" w:rsidRDefault="00C76DBD">
                                  <w:pPr>
                                    <w:spacing w:before="1"/>
                                    <w:rPr>
                                      <w:rFonts w:ascii="Palatino Linotype"/>
                                      <w:sz w:val="20"/>
                                    </w:rPr>
                                  </w:pPr>
                                </w:p>
                                <w:p w14:paraId="1DF82483" w14:textId="77777777" w:rsidR="00C76DBD" w:rsidRDefault="00C76DBD">
                                  <w:pPr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539D89F5" w14:textId="77777777" w:rsidR="00C76DBD" w:rsidRDefault="00C76DBD">
                                  <w:pPr>
                                    <w:spacing w:before="7"/>
                                    <w:rPr>
                                      <w:rFonts w:ascii="Palatino Linotype"/>
                                      <w:sz w:val="3"/>
                                    </w:rPr>
                                  </w:pPr>
                                </w:p>
                                <w:p w14:paraId="5DC26A12" w14:textId="77777777" w:rsidR="00C76DBD" w:rsidRDefault="00C76DBD">
                                  <w:pPr>
                                    <w:ind w:left="538"/>
                                    <w:rPr>
                                      <w:rFonts w:ascii="Palatino Linotyp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5C0227FF" wp14:editId="59C552B4">
                                        <wp:extent cx="514732" cy="420052"/>
                                        <wp:effectExtent l="0" t="0" r="0" b="0"/>
                                        <wp:docPr id="59928561" name="image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19.png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4732" cy="4200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6DBD" w14:paraId="7AB23899" w14:textId="77777777">
                              <w:trPr>
                                <w:trHeight w:val="858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7F3619F1" w14:textId="77777777" w:rsidR="00C76DBD" w:rsidRPr="007009D9" w:rsidRDefault="00C76DBD">
                                  <w:pPr>
                                    <w:spacing w:line="151" w:lineRule="exact"/>
                                    <w:ind w:left="3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Кара-кум</w:t>
                                  </w:r>
                                </w:p>
                                <w:p w14:paraId="598E3F91" w14:textId="77777777" w:rsidR="00C76DBD" w:rsidRPr="007009D9" w:rsidRDefault="00C76DBD">
                                  <w:pPr>
                                    <w:spacing w:line="250" w:lineRule="atLeast"/>
                                    <w:ind w:left="35" w:right="100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Пралиновая</w:t>
                                  </w:r>
                                  <w:r w:rsidRPr="007009D9">
                                    <w:rPr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конфета</w:t>
                                  </w:r>
                                  <w:r w:rsidRPr="007009D9">
                                    <w:rPr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7009D9">
                                    <w:rPr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шоколадно-ореховым</w:t>
                                  </w:r>
                                  <w:r w:rsidRPr="007009D9">
                                    <w:rPr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вкусом,</w:t>
                                  </w:r>
                                  <w:r w:rsidRPr="007009D9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на основе тертого миндального ядра, какао-масла с</w:t>
                                  </w:r>
                                  <w:r w:rsidRPr="007009D9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добавлением</w:t>
                                  </w:r>
                                  <w:r w:rsidRPr="007009D9">
                                    <w:rPr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хрустящей</w:t>
                                  </w:r>
                                  <w:r w:rsidRPr="007009D9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вафельной</w:t>
                                  </w:r>
                                  <w:r w:rsidRPr="007009D9">
                                    <w:rPr>
                                      <w:spacing w:val="-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крошки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412971D2" w14:textId="77777777" w:rsidR="00C76DBD" w:rsidRPr="007009D9" w:rsidRDefault="00C76DBD">
                                  <w:pPr>
                                    <w:spacing w:before="5"/>
                                    <w:rPr>
                                      <w:rFonts w:ascii="Palatino Linotype"/>
                                      <w:lang w:val="ru-RU"/>
                                    </w:rPr>
                                  </w:pPr>
                                </w:p>
                                <w:p w14:paraId="6E005E74" w14:textId="77777777" w:rsidR="00C76DBD" w:rsidRDefault="00C76DBD">
                                  <w:pPr>
                                    <w:spacing w:before="1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Красный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Октябрь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1F3467D4" w14:textId="77777777" w:rsidR="00C76DBD" w:rsidRDefault="00C76DBD">
                                  <w:pPr>
                                    <w:spacing w:before="5"/>
                                    <w:rPr>
                                      <w:rFonts w:ascii="Palatino Linotype"/>
                                    </w:rPr>
                                  </w:pPr>
                                </w:p>
                                <w:p w14:paraId="387FE1D8" w14:textId="77777777" w:rsidR="00C76DBD" w:rsidRDefault="00C76DBD">
                                  <w:pPr>
                                    <w:spacing w:before="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1D07ED4B" w14:textId="77777777" w:rsidR="00C76DBD" w:rsidRDefault="00C76DBD">
                                  <w:pPr>
                                    <w:spacing w:before="7"/>
                                    <w:rPr>
                                      <w:rFonts w:ascii="Palatino Linotype"/>
                                      <w:sz w:val="2"/>
                                    </w:rPr>
                                  </w:pPr>
                                </w:p>
                                <w:p w14:paraId="54271735" w14:textId="77777777" w:rsidR="00C76DBD" w:rsidRDefault="00C76DBD">
                                  <w:pPr>
                                    <w:ind w:left="449"/>
                                    <w:rPr>
                                      <w:rFonts w:ascii="Palatino Linotyp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0202A0E8" wp14:editId="39E38BC5">
                                        <wp:extent cx="604421" cy="481964"/>
                                        <wp:effectExtent l="0" t="0" r="0" b="0"/>
                                        <wp:docPr id="2102332359" name="image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image20.png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4421" cy="4819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6DBD" w14:paraId="4EE324D2" w14:textId="77777777">
                              <w:trPr>
                                <w:trHeight w:val="752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22323873" w14:textId="77777777" w:rsidR="00C76DBD" w:rsidRPr="007009D9" w:rsidRDefault="00C76DBD">
                                  <w:pPr>
                                    <w:spacing w:line="204" w:lineRule="exact"/>
                                    <w:ind w:left="3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Ореховая</w:t>
                                  </w:r>
                                  <w:r w:rsidRPr="007009D9">
                                    <w:rPr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роща</w:t>
                                  </w:r>
                                </w:p>
                                <w:p w14:paraId="7BAC58C8" w14:textId="77777777" w:rsidR="00C76DBD" w:rsidRPr="007009D9" w:rsidRDefault="00C76DBD">
                                  <w:pPr>
                                    <w:spacing w:before="6" w:line="250" w:lineRule="atLeast"/>
                                    <w:ind w:left="35" w:right="221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Ореховый</w:t>
                                  </w:r>
                                  <w:r w:rsidRPr="007009D9">
                                    <w:rPr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батончик</w:t>
                                  </w:r>
                                  <w:r w:rsidRPr="007009D9">
                                    <w:rPr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7009D9">
                                    <w:rPr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ароматом</w:t>
                                  </w:r>
                                  <w:r w:rsidRPr="007009D9">
                                    <w:rPr>
                                      <w:spacing w:val="-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арахиса,</w:t>
                                  </w:r>
                                  <w:r w:rsidRPr="007009D9">
                                    <w:rPr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покрытый</w:t>
                                  </w:r>
                                  <w:r w:rsidRPr="007009D9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шоколадом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1DD6FC06" w14:textId="77777777" w:rsidR="00C76DBD" w:rsidRPr="007009D9" w:rsidRDefault="00C76DBD">
                                  <w:pPr>
                                    <w:spacing w:before="12"/>
                                    <w:rPr>
                                      <w:rFonts w:ascii="Palatino Linotype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  <w:p w14:paraId="5B8F4653" w14:textId="77777777" w:rsidR="00C76DBD" w:rsidRDefault="00C76DBD">
                                  <w:pPr>
                                    <w:spacing w:before="1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Красный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Октябрь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2289B752" w14:textId="77777777" w:rsidR="00C76DBD" w:rsidRDefault="00C76DBD">
                                  <w:pPr>
                                    <w:spacing w:before="12"/>
                                    <w:rPr>
                                      <w:rFonts w:ascii="Palatino Linotype"/>
                                      <w:sz w:val="16"/>
                                    </w:rPr>
                                  </w:pPr>
                                </w:p>
                                <w:p w14:paraId="184A7E1D" w14:textId="77777777" w:rsidR="00C76DBD" w:rsidRDefault="00C76DBD">
                                  <w:pPr>
                                    <w:spacing w:before="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7CD4D049" w14:textId="77777777" w:rsidR="00C76DBD" w:rsidRDefault="00C76DBD">
                                  <w:pPr>
                                    <w:spacing w:before="5"/>
                                    <w:rPr>
                                      <w:rFonts w:ascii="Palatino Linotype"/>
                                      <w:sz w:val="4"/>
                                    </w:rPr>
                                  </w:pPr>
                                </w:p>
                                <w:p w14:paraId="0B4771BD" w14:textId="77777777" w:rsidR="00C76DBD" w:rsidRDefault="00C76DBD">
                                  <w:pPr>
                                    <w:ind w:left="641"/>
                                    <w:rPr>
                                      <w:rFonts w:ascii="Palatino Linotyp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6975D3D7" wp14:editId="684CD6B0">
                                        <wp:extent cx="364991" cy="342900"/>
                                        <wp:effectExtent l="0" t="0" r="0" b="0"/>
                                        <wp:docPr id="2035177956" name="image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image21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4991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6DBD" w14:paraId="131E1791" w14:textId="77777777">
                              <w:trPr>
                                <w:trHeight w:val="796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7B0858DD" w14:textId="77777777" w:rsidR="00C76DBD" w:rsidRPr="007009D9" w:rsidRDefault="00C76DBD">
                                  <w:pPr>
                                    <w:spacing w:line="120" w:lineRule="exact"/>
                                    <w:ind w:left="3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Атташе</w:t>
                                  </w:r>
                                </w:p>
                                <w:p w14:paraId="0A46088E" w14:textId="77777777" w:rsidR="00C76DBD" w:rsidRPr="007009D9" w:rsidRDefault="00C76DBD">
                                  <w:pPr>
                                    <w:spacing w:before="27" w:line="266" w:lineRule="auto"/>
                                    <w:ind w:left="35" w:right="74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Конфеты</w:t>
                                  </w:r>
                                  <w:r w:rsidRPr="007009D9">
                                    <w:rPr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7009D9">
                                    <w:rPr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нежным</w:t>
                                  </w:r>
                                  <w:r w:rsidRPr="007009D9">
                                    <w:rPr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7009D9">
                                    <w:rPr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воздушным</w:t>
                                  </w:r>
                                  <w:r w:rsidRPr="007009D9">
                                    <w:rPr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сбивным</w:t>
                                  </w:r>
                                  <w:r w:rsidRPr="007009D9">
                                    <w:rPr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корпусом</w:t>
                                  </w:r>
                                  <w:r w:rsidRPr="007009D9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со</w:t>
                                  </w:r>
                                  <w:r w:rsidRPr="007009D9">
                                    <w:rPr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вкусом</w:t>
                                  </w:r>
                                  <w:r w:rsidRPr="007009D9">
                                    <w:rPr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лимонного</w:t>
                                  </w:r>
                                  <w:r w:rsidRPr="007009D9">
                                    <w:rPr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чизкейка</w:t>
                                  </w:r>
                                  <w:r w:rsidRPr="007009D9">
                                    <w:rPr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7009D9">
                                    <w:rPr>
                                      <w:spacing w:val="-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шоколадной</w:t>
                                  </w:r>
                                </w:p>
                                <w:p w14:paraId="3BC2E336" w14:textId="77777777" w:rsidR="00C76DBD" w:rsidRPr="007009D9" w:rsidRDefault="00C76DBD">
                                  <w:pPr>
                                    <w:spacing w:line="119" w:lineRule="exact"/>
                                    <w:ind w:left="3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3E936E3A" w14:textId="77777777" w:rsidR="00C76DBD" w:rsidRPr="007009D9" w:rsidRDefault="00C76DBD">
                                  <w:pPr>
                                    <w:spacing w:before="1"/>
                                    <w:rPr>
                                      <w:rFonts w:ascii="Palatino Linotype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38F87838" w14:textId="77777777" w:rsidR="00C76DBD" w:rsidRDefault="00C76DBD">
                                  <w:pPr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Невский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Кондитер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2F28CB52" w14:textId="77777777" w:rsidR="00C76DBD" w:rsidRDefault="00C76DBD">
                                  <w:pPr>
                                    <w:spacing w:before="1"/>
                                    <w:rPr>
                                      <w:rFonts w:ascii="Palatino Linotype"/>
                                      <w:sz w:val="20"/>
                                    </w:rPr>
                                  </w:pPr>
                                </w:p>
                                <w:p w14:paraId="4B0CCD7F" w14:textId="77777777" w:rsidR="00C76DBD" w:rsidRDefault="00C76DBD">
                                  <w:pPr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453470A1" w14:textId="77777777" w:rsidR="00C76DBD" w:rsidRDefault="00C76DBD">
                                  <w:pPr>
                                    <w:spacing w:before="7"/>
                                    <w:rPr>
                                      <w:rFonts w:ascii="Palatino Linotype"/>
                                      <w:sz w:val="2"/>
                                    </w:rPr>
                                  </w:pPr>
                                </w:p>
                                <w:p w14:paraId="07D1B51F" w14:textId="77777777" w:rsidR="00C76DBD" w:rsidRDefault="00C76DBD">
                                  <w:pPr>
                                    <w:ind w:left="419"/>
                                    <w:rPr>
                                      <w:rFonts w:ascii="Palatino Linotyp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66D51A3E" wp14:editId="185CA37A">
                                        <wp:extent cx="627037" cy="445770"/>
                                        <wp:effectExtent l="0" t="0" r="0" b="0"/>
                                        <wp:docPr id="1617135568" name="image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image22.png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7037" cy="445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6DBD" w14:paraId="712B38AF" w14:textId="77777777">
                              <w:trPr>
                                <w:trHeight w:val="796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047ADD16" w14:textId="77777777" w:rsidR="00C76DBD" w:rsidRPr="007009D9" w:rsidRDefault="00C76DBD">
                                  <w:pPr>
                                    <w:spacing w:before="146"/>
                                    <w:ind w:left="3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Щелкунчик.</w:t>
                                  </w:r>
                                </w:p>
                                <w:p w14:paraId="78804C70" w14:textId="77777777" w:rsidR="00C76DBD" w:rsidRPr="007009D9" w:rsidRDefault="00C76DBD">
                                  <w:pPr>
                                    <w:spacing w:before="146"/>
                                    <w:ind w:left="3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Конфета</w:t>
                                  </w:r>
                                  <w:r w:rsidRPr="007009D9">
                                    <w:rPr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на</w:t>
                                  </w:r>
                                  <w:r w:rsidRPr="007009D9">
                                    <w:rPr>
                                      <w:spacing w:val="-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основе</w:t>
                                  </w:r>
                                  <w:r w:rsidRPr="007009D9">
                                    <w:rPr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тертого</w:t>
                                  </w:r>
                                  <w:r w:rsidRPr="007009D9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жареного</w:t>
                                  </w:r>
                                  <w:r w:rsidRPr="007009D9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арахиса</w:t>
                                  </w:r>
                                  <w:r w:rsidRPr="007009D9">
                                    <w:rPr>
                                      <w:spacing w:val="-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</w:p>
                                <w:p w14:paraId="6D014E69" w14:textId="77777777" w:rsidR="00C76DBD" w:rsidRPr="007009D9" w:rsidRDefault="00C76DBD">
                                  <w:pPr>
                                    <w:spacing w:line="250" w:lineRule="atLeast"/>
                                    <w:ind w:left="35" w:right="92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нежной</w:t>
                                  </w:r>
                                  <w:r w:rsidRPr="007009D9">
                                    <w:rPr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шоколадной</w:t>
                                  </w:r>
                                  <w:r w:rsidRPr="007009D9">
                                    <w:rPr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глазури</w:t>
                                  </w:r>
                                  <w:r w:rsidRPr="007009D9">
                                    <w:rPr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7009D9">
                                    <w:rPr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хрустящей</w:t>
                                  </w:r>
                                  <w:r w:rsidRPr="007009D9">
                                    <w:rPr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вафельной</w:t>
                                  </w:r>
                                  <w:r w:rsidRPr="007009D9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посыпке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6629F75F" w14:textId="77777777" w:rsidR="00C76DBD" w:rsidRPr="007009D9" w:rsidRDefault="00C76DBD">
                                  <w:pPr>
                                    <w:spacing w:before="1"/>
                                    <w:rPr>
                                      <w:rFonts w:ascii="Palatino Linotype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7303E0A2" w14:textId="77777777" w:rsidR="00C76DBD" w:rsidRDefault="00C76DBD">
                                  <w:pPr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ПКФ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76CDA0FB" w14:textId="77777777" w:rsidR="00C76DBD" w:rsidRDefault="00C76DBD">
                                  <w:pPr>
                                    <w:spacing w:before="1"/>
                                    <w:rPr>
                                      <w:rFonts w:ascii="Palatino Linotype"/>
                                      <w:sz w:val="20"/>
                                    </w:rPr>
                                  </w:pPr>
                                </w:p>
                                <w:p w14:paraId="49A5C062" w14:textId="77777777" w:rsidR="00C76DBD" w:rsidRDefault="00C76DBD">
                                  <w:pPr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76D24B89" w14:textId="77777777" w:rsidR="00C76DBD" w:rsidRDefault="00C76DBD">
                                  <w:pPr>
                                    <w:spacing w:before="7"/>
                                    <w:rPr>
                                      <w:rFonts w:ascii="Palatino Linotype"/>
                                      <w:sz w:val="2"/>
                                    </w:rPr>
                                  </w:pPr>
                                </w:p>
                                <w:p w14:paraId="7CA8C219" w14:textId="77777777" w:rsidR="00C76DBD" w:rsidRDefault="00C76DBD">
                                  <w:pPr>
                                    <w:ind w:left="597"/>
                                    <w:rPr>
                                      <w:rFonts w:ascii="Palatino Linotyp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34F848D3" wp14:editId="340EA7C3">
                                        <wp:extent cx="421144" cy="445769"/>
                                        <wp:effectExtent l="0" t="0" r="0" b="0"/>
                                        <wp:docPr id="1813559371" name="image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23.png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1144" cy="4457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6DBD" w14:paraId="3CE5096A" w14:textId="77777777">
                              <w:trPr>
                                <w:trHeight w:val="717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222A784E" w14:textId="77777777" w:rsidR="00C76DBD" w:rsidRPr="007009D9" w:rsidRDefault="00C76DBD">
                                  <w:pPr>
                                    <w:spacing w:line="168" w:lineRule="exact"/>
                                    <w:ind w:left="3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Маска</w:t>
                                  </w:r>
                                </w:p>
                                <w:p w14:paraId="5255FD02" w14:textId="77777777" w:rsidR="00C76DBD" w:rsidRPr="007009D9" w:rsidRDefault="00C76DBD">
                                  <w:pPr>
                                    <w:spacing w:before="6" w:line="250" w:lineRule="atLeast"/>
                                    <w:ind w:left="35" w:right="644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Классическое</w:t>
                                  </w:r>
                                  <w:r w:rsidRPr="007009D9">
                                    <w:rPr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пралине</w:t>
                                  </w:r>
                                  <w:r w:rsidRPr="007009D9">
                                    <w:rPr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7009D9">
                                    <w:rPr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хрустящей</w:t>
                                  </w:r>
                                  <w:r w:rsidRPr="007009D9">
                                    <w:rPr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вафельной</w:t>
                                  </w:r>
                                  <w:r w:rsidRPr="007009D9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крошкой</w:t>
                                  </w:r>
                                  <w:r w:rsidRPr="007009D9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7009D9">
                                    <w:rPr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молочном</w:t>
                                  </w:r>
                                  <w:r w:rsidRPr="007009D9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шоколаде.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47D82A2A" w14:textId="77777777" w:rsidR="00C76DBD" w:rsidRDefault="00C76DBD">
                                  <w:pPr>
                                    <w:spacing w:before="192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Рот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Фронт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4AD67170" w14:textId="77777777" w:rsidR="00C76DBD" w:rsidRDefault="00C76DBD">
                                  <w:pPr>
                                    <w:spacing w:before="192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1FCAA9E9" w14:textId="77777777" w:rsidR="00C76DBD" w:rsidRDefault="00C76DBD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76DBD" w14:paraId="087F5AC0" w14:textId="77777777">
                              <w:trPr>
                                <w:trHeight w:val="796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39A70312" w14:textId="77777777" w:rsidR="00C76DBD" w:rsidRPr="007009D9" w:rsidRDefault="00C76DBD">
                                  <w:pPr>
                                    <w:spacing w:line="120" w:lineRule="exact"/>
                                    <w:ind w:left="3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Птичье</w:t>
                                  </w:r>
                                  <w:r w:rsidRPr="007009D9">
                                    <w:rPr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молоко</w:t>
                                  </w:r>
                                </w:p>
                                <w:p w14:paraId="572DA207" w14:textId="77777777" w:rsidR="00C76DBD" w:rsidRPr="007009D9" w:rsidRDefault="00C76DBD">
                                  <w:pPr>
                                    <w:spacing w:line="250" w:lineRule="atLeast"/>
                                    <w:ind w:left="35" w:right="46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Классический суфлейный десерт, покрыт</w:t>
                                  </w:r>
                                  <w:r w:rsidRPr="007009D9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шоколадной</w:t>
                                  </w:r>
                                  <w:r w:rsidRPr="007009D9">
                                    <w:rPr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глазурью</w:t>
                                  </w:r>
                                  <w:r w:rsidRPr="007009D9">
                                    <w:rPr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со</w:t>
                                  </w:r>
                                  <w:r w:rsidRPr="007009D9">
                                    <w:rPr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сливочно-шоколадным</w:t>
                                  </w:r>
                                  <w:r w:rsidRPr="007009D9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ароматом.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0CADD43E" w14:textId="77777777" w:rsidR="00C76DBD" w:rsidRPr="007009D9" w:rsidRDefault="00C76DBD">
                                  <w:pPr>
                                    <w:spacing w:before="1"/>
                                    <w:rPr>
                                      <w:rFonts w:ascii="Palatino Linotype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03B3FF02" w14:textId="77777777" w:rsidR="00C76DBD" w:rsidRDefault="00C76DBD">
                                  <w:pPr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Рот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Фронт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2B4A90D9" w14:textId="77777777" w:rsidR="00C76DBD" w:rsidRDefault="00C76DBD">
                                  <w:pPr>
                                    <w:spacing w:before="1"/>
                                    <w:rPr>
                                      <w:rFonts w:ascii="Palatino Linotype"/>
                                      <w:sz w:val="20"/>
                                    </w:rPr>
                                  </w:pPr>
                                </w:p>
                                <w:p w14:paraId="66A3933F" w14:textId="77777777" w:rsidR="00C76DBD" w:rsidRDefault="00C76DBD">
                                  <w:pPr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2C54BD7E" w14:textId="77777777" w:rsidR="00C76DBD" w:rsidRDefault="00C76DBD">
                                  <w:pPr>
                                    <w:spacing w:before="7" w:after="1"/>
                                    <w:rPr>
                                      <w:rFonts w:ascii="Palatino Linotype"/>
                                      <w:sz w:val="18"/>
                                    </w:rPr>
                                  </w:pPr>
                                </w:p>
                                <w:p w14:paraId="49F649F0" w14:textId="77777777" w:rsidR="00C76DBD" w:rsidRDefault="00C76DBD">
                                  <w:pPr>
                                    <w:spacing w:line="256" w:lineRule="exact"/>
                                    <w:ind w:left="641"/>
                                    <w:rPr>
                                      <w:rFonts w:ascii="Palatino Linotyp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noProof/>
                                      <w:position w:val="-4"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3146A6E7" wp14:editId="7E7DB532">
                                        <wp:extent cx="346274" cy="162877"/>
                                        <wp:effectExtent l="0" t="0" r="0" b="0"/>
                                        <wp:docPr id="706213881" name="image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24.pn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6274" cy="1628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6DBD" w14:paraId="742CD28C" w14:textId="77777777">
                              <w:trPr>
                                <w:trHeight w:val="721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18C93412" w14:textId="77777777" w:rsidR="00C76DBD" w:rsidRPr="007009D9" w:rsidRDefault="00C76DBD">
                                  <w:pPr>
                                    <w:spacing w:line="173" w:lineRule="exact"/>
                                    <w:ind w:left="3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Батончик</w:t>
                                  </w:r>
                                  <w:r w:rsidRPr="007009D9">
                                    <w:rPr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Рот</w:t>
                                  </w:r>
                                  <w:r w:rsidRPr="007009D9">
                                    <w:rPr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Фронт</w:t>
                                  </w:r>
                                </w:p>
                                <w:p w14:paraId="79DF527A" w14:textId="77777777" w:rsidR="00C76DBD" w:rsidRPr="007009D9" w:rsidRDefault="00C76DBD">
                                  <w:pPr>
                                    <w:spacing w:before="7" w:line="250" w:lineRule="atLeast"/>
                                    <w:ind w:left="3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Неглазированные</w:t>
                                  </w:r>
                                  <w:r w:rsidRPr="007009D9">
                                    <w:rPr>
                                      <w:spacing w:val="-1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халвичные</w:t>
                                  </w:r>
                                  <w:r w:rsidRPr="007009D9">
                                    <w:rPr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батончики</w:t>
                                  </w:r>
                                  <w:r w:rsidRPr="007009D9">
                                    <w:rPr>
                                      <w:spacing w:val="-1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7009D9">
                                    <w:rPr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привкусом</w:t>
                                  </w:r>
                                  <w:r w:rsidRPr="007009D9">
                                    <w:rPr>
                                      <w:spacing w:val="-4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какао и</w:t>
                                  </w:r>
                                  <w:r w:rsidRPr="007009D9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сливок</w:t>
                                  </w:r>
                                  <w:r w:rsidRPr="007009D9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7009D9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неповторимым ароматом.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076C1E84" w14:textId="77777777" w:rsidR="00C76DBD" w:rsidRDefault="00C76DBD">
                                  <w:pPr>
                                    <w:spacing w:before="197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Рот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Фронт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59DB5BBC" w14:textId="77777777" w:rsidR="00C76DBD" w:rsidRDefault="00C76DBD">
                                  <w:pPr>
                                    <w:spacing w:before="197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4F5B1476" w14:textId="77777777" w:rsidR="00C76DBD" w:rsidRDefault="00C76DBD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76DBD" w14:paraId="5922716B" w14:textId="77777777">
                              <w:trPr>
                                <w:trHeight w:val="796"/>
                              </w:trPr>
                              <w:tc>
                                <w:tcPr>
                                  <w:tcW w:w="4669" w:type="dxa"/>
                                </w:tcPr>
                                <w:p w14:paraId="76964356" w14:textId="77777777" w:rsidR="00C76DBD" w:rsidRPr="007009D9" w:rsidRDefault="00C76DBD">
                                  <w:pPr>
                                    <w:spacing w:before="17"/>
                                    <w:ind w:left="35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Супер</w:t>
                                  </w:r>
                                  <w:r w:rsidRPr="007009D9">
                                    <w:rPr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Степ</w:t>
                                  </w:r>
                                </w:p>
                                <w:p w14:paraId="7DA22B75" w14:textId="77777777" w:rsidR="00C76DBD" w:rsidRPr="007009D9" w:rsidRDefault="00C76DBD">
                                  <w:pPr>
                                    <w:spacing w:before="7" w:line="250" w:lineRule="atLeast"/>
                                    <w:ind w:left="35" w:right="197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Двухслойная конфета, состоящая из мягкой нуги и</w:t>
                                  </w:r>
                                  <w:r w:rsidRPr="007009D9">
                                    <w:rPr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карамели</w:t>
                                  </w:r>
                                  <w:r w:rsidRPr="007009D9">
                                    <w:rPr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7009D9">
                                    <w:rPr>
                                      <w:spacing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арахисом,</w:t>
                                  </w:r>
                                  <w:r w:rsidRPr="007009D9">
                                    <w:rPr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покрытая</w:t>
                                  </w:r>
                                  <w:r w:rsidRPr="007009D9">
                                    <w:rPr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молочной</w:t>
                                  </w:r>
                                  <w:r w:rsidRPr="007009D9">
                                    <w:rPr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009D9">
                                    <w:rPr>
                                      <w:sz w:val="20"/>
                                      <w:lang w:val="ru-RU"/>
                                    </w:rPr>
                                    <w:t>глазурью</w:t>
                                  </w:r>
                                </w:p>
                              </w:tc>
                              <w:tc>
                                <w:tcPr>
                                  <w:tcW w:w="2801" w:type="dxa"/>
                                </w:tcPr>
                                <w:p w14:paraId="516A1306" w14:textId="77777777" w:rsidR="00C76DBD" w:rsidRPr="007009D9" w:rsidRDefault="00C76DBD">
                                  <w:pPr>
                                    <w:spacing w:before="1"/>
                                    <w:rPr>
                                      <w:rFonts w:ascii="Palatino Linotype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6D68C031" w14:textId="77777777" w:rsidR="00C76DBD" w:rsidRDefault="00C76DBD">
                                  <w:pPr>
                                    <w:spacing w:before="1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Славянка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ГК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66A21108" w14:textId="77777777" w:rsidR="00C76DBD" w:rsidRDefault="00C76DBD">
                                  <w:pPr>
                                    <w:spacing w:before="1"/>
                                    <w:rPr>
                                      <w:rFonts w:ascii="Palatino Linotype"/>
                                      <w:sz w:val="20"/>
                                    </w:rPr>
                                  </w:pPr>
                                </w:p>
                                <w:p w14:paraId="72745C36" w14:textId="77777777" w:rsidR="00C76DBD" w:rsidRDefault="00C76DBD">
                                  <w:pPr>
                                    <w:spacing w:before="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</w:tcPr>
                                <w:p w14:paraId="75026A91" w14:textId="77777777" w:rsidR="00C76DBD" w:rsidRDefault="00C76DBD">
                                  <w:pPr>
                                    <w:spacing w:before="7"/>
                                    <w:rPr>
                                      <w:rFonts w:ascii="Palatino Linotype"/>
                                      <w:sz w:val="10"/>
                                    </w:rPr>
                                  </w:pPr>
                                </w:p>
                                <w:p w14:paraId="78BF2CB1" w14:textId="77777777" w:rsidR="00C76DBD" w:rsidRDefault="00C76DBD">
                                  <w:pPr>
                                    <w:ind w:left="523"/>
                                    <w:rPr>
                                      <w:rFonts w:ascii="Palatino Linotype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379D31BB" wp14:editId="2489A26F">
                                        <wp:extent cx="496014" cy="360045"/>
                                        <wp:effectExtent l="0" t="0" r="0" b="0"/>
                                        <wp:docPr id="388162822" name="image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image25.pn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6014" cy="360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965FE19" w14:textId="77777777" w:rsidR="00C76DBD" w:rsidRDefault="00C76DBD" w:rsidP="00C76DB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A0CE89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5.65pt;margin-top:27.9pt;width:515.05pt;height:72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69"/>
                        <w:gridCol w:w="2801"/>
                        <w:gridCol w:w="933"/>
                        <w:gridCol w:w="1867"/>
                      </w:tblGrid>
                      <w:tr w:rsidR="00C76DBD" w14:paraId="29871B5D" w14:textId="77777777">
                        <w:trPr>
                          <w:trHeight w:val="210"/>
                        </w:trPr>
                        <w:tc>
                          <w:tcPr>
                            <w:tcW w:w="4669" w:type="dxa"/>
                          </w:tcPr>
                          <w:p w14:paraId="2A454D5D" w14:textId="77777777" w:rsidR="00C76DBD" w:rsidRDefault="00C76DBD">
                            <w:pPr>
                              <w:spacing w:line="190" w:lineRule="exact"/>
                              <w:ind w:left="114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3FB5C399" w14:textId="77777777" w:rsidR="00C76DBD" w:rsidRDefault="00C76DBD">
                            <w:pPr>
                              <w:spacing w:line="190" w:lineRule="exact"/>
                              <w:ind w:left="981" w:right="94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Фабрика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3B1DA41E" w14:textId="77777777" w:rsidR="00C76DBD" w:rsidRDefault="00C76DBD">
                            <w:pPr>
                              <w:spacing w:line="190" w:lineRule="exact"/>
                              <w:ind w:left="296" w:right="25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7B2DDD13" w14:textId="77777777" w:rsidR="00C76DBD" w:rsidRDefault="00C76DBD">
                            <w:pPr>
                              <w:spacing w:line="190" w:lineRule="exact"/>
                              <w:ind w:left="688" w:right="64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Фото</w:t>
                            </w:r>
                          </w:p>
                        </w:tc>
                      </w:tr>
                      <w:tr w:rsidR="00C76DBD" w14:paraId="6982E8C8" w14:textId="77777777">
                        <w:trPr>
                          <w:trHeight w:val="210"/>
                        </w:trPr>
                        <w:tc>
                          <w:tcPr>
                            <w:tcW w:w="10270" w:type="dxa"/>
                            <w:gridSpan w:val="4"/>
                            <w:shd w:val="clear" w:color="auto" w:fill="DCDCDC"/>
                          </w:tcPr>
                          <w:p w14:paraId="3F318332" w14:textId="77777777" w:rsidR="00C76DBD" w:rsidRDefault="00C76DBD">
                            <w:pPr>
                              <w:spacing w:line="190" w:lineRule="exact"/>
                              <w:ind w:left="3856" w:right="382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Конфеты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высших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сортов</w:t>
                            </w:r>
                          </w:p>
                        </w:tc>
                      </w:tr>
                      <w:tr w:rsidR="00C76DBD" w14:paraId="462A0181" w14:textId="77777777">
                        <w:trPr>
                          <w:trHeight w:val="795"/>
                        </w:trPr>
                        <w:tc>
                          <w:tcPr>
                            <w:tcW w:w="4669" w:type="dxa"/>
                          </w:tcPr>
                          <w:p w14:paraId="5E2935C5" w14:textId="77777777" w:rsidR="00C76DBD" w:rsidRPr="007009D9" w:rsidRDefault="00C76DBD">
                            <w:pPr>
                              <w:spacing w:before="17"/>
                              <w:ind w:left="35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Марс</w:t>
                            </w:r>
                          </w:p>
                          <w:p w14:paraId="6E009CBB" w14:textId="77777777" w:rsidR="00C76DBD" w:rsidRPr="007009D9" w:rsidRDefault="00C76DBD">
                            <w:pPr>
                              <w:spacing w:before="6" w:line="250" w:lineRule="atLeast"/>
                              <w:ind w:left="35" w:right="632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Мини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батончик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с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сочетанием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воздушной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нуги,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молочного шоколада и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карамели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2889ADCB" w14:textId="77777777" w:rsidR="00C76DBD" w:rsidRPr="007009D9" w:rsidRDefault="00C76DBD">
                            <w:pPr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</w:p>
                          <w:p w14:paraId="44DD01F6" w14:textId="77777777" w:rsidR="00C76DBD" w:rsidRPr="0091233B" w:rsidRDefault="00C76DBD">
                            <w:pPr>
                              <w:ind w:left="35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Mars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6DA12390" w14:textId="77777777" w:rsidR="00C76DBD" w:rsidRPr="0091233B" w:rsidRDefault="00C76DBD">
                            <w:pPr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14:paraId="59DE4C6A" w14:textId="77777777" w:rsidR="00C76DBD" w:rsidRPr="0091233B" w:rsidRDefault="00C76DBD">
                            <w:pPr>
                              <w:ind w:left="3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40265726" w14:textId="77777777" w:rsidR="00C76DBD" w:rsidRPr="0091233B" w:rsidRDefault="00C76DBD">
                            <w:pPr>
                              <w:spacing w:before="8"/>
                              <w:rPr>
                                <w:rFonts w:ascii="Times New Roman" w:hAnsi="Times New Roman" w:cs="Times New Roman"/>
                                <w:sz w:val="4"/>
                              </w:rPr>
                            </w:pPr>
                          </w:p>
                          <w:p w14:paraId="19EA2213" w14:textId="77777777" w:rsidR="00C76DBD" w:rsidRPr="0091233B" w:rsidRDefault="00C76DBD">
                            <w:pPr>
                              <w:ind w:left="301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24708BC8" wp14:editId="0CAF412A">
                                  <wp:extent cx="748701" cy="377190"/>
                                  <wp:effectExtent l="0" t="0" r="0" b="0"/>
                                  <wp:docPr id="1618586067" name="image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11.pn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701" cy="377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6DBD" w14:paraId="4E178E23" w14:textId="77777777">
                        <w:trPr>
                          <w:trHeight w:val="796"/>
                        </w:trPr>
                        <w:tc>
                          <w:tcPr>
                            <w:tcW w:w="4669" w:type="dxa"/>
                          </w:tcPr>
                          <w:p w14:paraId="54887A18" w14:textId="77777777" w:rsidR="00C76DBD" w:rsidRPr="007009D9" w:rsidRDefault="00C76DBD">
                            <w:pPr>
                              <w:spacing w:before="17"/>
                              <w:ind w:left="35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Сникерс</w:t>
                            </w:r>
                          </w:p>
                          <w:p w14:paraId="12C0C875" w14:textId="77777777" w:rsidR="00C76DBD" w:rsidRPr="007009D9" w:rsidRDefault="00C76DBD">
                            <w:pPr>
                              <w:spacing w:before="6" w:line="250" w:lineRule="atLeast"/>
                              <w:ind w:left="35" w:right="615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Мини-батончик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с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нугой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и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арахисом,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покрытый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молочным шоколадом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08D6ECE6" w14:textId="77777777" w:rsidR="00C76DBD" w:rsidRPr="007009D9" w:rsidRDefault="00C76DBD">
                            <w:pPr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</w:p>
                          <w:p w14:paraId="384AF677" w14:textId="77777777" w:rsidR="00C76DBD" w:rsidRPr="0091233B" w:rsidRDefault="00C76DBD">
                            <w:pPr>
                              <w:ind w:left="35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Mars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2EDE14F0" w14:textId="77777777" w:rsidR="00C76DBD" w:rsidRPr="0091233B" w:rsidRDefault="00C76DBD">
                            <w:pPr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14:paraId="18D60FA2" w14:textId="77777777" w:rsidR="00C76DBD" w:rsidRPr="0091233B" w:rsidRDefault="00C76DBD">
                            <w:pPr>
                              <w:ind w:left="3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67228886" w14:textId="77777777" w:rsidR="00C76DBD" w:rsidRPr="0091233B" w:rsidRDefault="00C76DBD">
                            <w:pPr>
                              <w:spacing w:before="8"/>
                              <w:rPr>
                                <w:rFonts w:ascii="Times New Roman" w:hAnsi="Times New Roman" w:cs="Times New Roman"/>
                                <w:sz w:val="5"/>
                              </w:rPr>
                            </w:pPr>
                          </w:p>
                          <w:p w14:paraId="32DC723E" w14:textId="77777777" w:rsidR="00C76DBD" w:rsidRPr="0091233B" w:rsidRDefault="00C76DBD">
                            <w:pPr>
                              <w:ind w:left="419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A63A301" wp14:editId="1B71206D">
                                  <wp:extent cx="673831" cy="402907"/>
                                  <wp:effectExtent l="0" t="0" r="0" b="0"/>
                                  <wp:docPr id="386644288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12.pn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831" cy="402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6DBD" w14:paraId="000929EA" w14:textId="77777777">
                        <w:trPr>
                          <w:trHeight w:val="858"/>
                        </w:trPr>
                        <w:tc>
                          <w:tcPr>
                            <w:tcW w:w="4669" w:type="dxa"/>
                          </w:tcPr>
                          <w:p w14:paraId="78B4B7D8" w14:textId="77777777" w:rsidR="00C76DBD" w:rsidRPr="007009D9" w:rsidRDefault="00C76DBD">
                            <w:pPr>
                              <w:spacing w:line="151" w:lineRule="exact"/>
                              <w:ind w:left="35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Орешка</w:t>
                            </w:r>
                          </w:p>
                          <w:p w14:paraId="47FDBF39" w14:textId="77777777" w:rsidR="00C76DBD" w:rsidRPr="007009D9" w:rsidRDefault="00C76DBD">
                            <w:pPr>
                              <w:spacing w:line="250" w:lineRule="atLeast"/>
                              <w:ind w:left="35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Конфеты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глазированные,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с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вафельным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корпусом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и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нежной кремовой начинкой со вкусом сливок, с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вложением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цельного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фундука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или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шоколада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6C9DBAF5" w14:textId="77777777" w:rsidR="00C76DBD" w:rsidRPr="007009D9" w:rsidRDefault="00C76DBD">
                            <w:pPr>
                              <w:spacing w:before="5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14:paraId="7A1A2D41" w14:textId="77777777" w:rsidR="00C76DBD" w:rsidRPr="0091233B" w:rsidRDefault="00C76DBD">
                            <w:pPr>
                              <w:ind w:left="35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Акконд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59471850" w14:textId="77777777" w:rsidR="00C76DBD" w:rsidRPr="0091233B" w:rsidRDefault="00C76DBD">
                            <w:pPr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77C9F17" w14:textId="77777777" w:rsidR="00C76DBD" w:rsidRPr="0091233B" w:rsidRDefault="00C76DBD">
                            <w:pPr>
                              <w:ind w:left="3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22EFE9A8" w14:textId="77777777" w:rsidR="00C76DBD" w:rsidRPr="0091233B" w:rsidRDefault="00C76DBD">
                            <w:pPr>
                              <w:spacing w:before="11"/>
                              <w:rPr>
                                <w:rFonts w:ascii="Times New Roman" w:hAnsi="Times New Roman" w:cs="Times New Roman"/>
                                <w:sz w:val="15"/>
                              </w:rPr>
                            </w:pPr>
                          </w:p>
                          <w:p w14:paraId="68E3A3A0" w14:textId="77777777" w:rsidR="00C76DBD" w:rsidRPr="0091233B" w:rsidRDefault="00C76DBD">
                            <w:pPr>
                              <w:ind w:left="538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5DF5BEE0" wp14:editId="37A889F1">
                                  <wp:extent cx="481648" cy="254126"/>
                                  <wp:effectExtent l="0" t="0" r="0" b="0"/>
                                  <wp:docPr id="488272438" name="image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13.pn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648" cy="254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6DBD" w14:paraId="42E6E039" w14:textId="77777777">
                        <w:trPr>
                          <w:trHeight w:val="753"/>
                        </w:trPr>
                        <w:tc>
                          <w:tcPr>
                            <w:tcW w:w="4669" w:type="dxa"/>
                          </w:tcPr>
                          <w:p w14:paraId="7A99A1FD" w14:textId="77777777" w:rsidR="00C76DBD" w:rsidRPr="007009D9" w:rsidRDefault="00C76DBD">
                            <w:pPr>
                              <w:spacing w:line="204" w:lineRule="exact"/>
                              <w:ind w:left="35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Бабаевская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Белочка</w:t>
                            </w:r>
                          </w:p>
                          <w:p w14:paraId="72E858A6" w14:textId="77777777" w:rsidR="00C76DBD" w:rsidRPr="007009D9" w:rsidRDefault="00C76DBD">
                            <w:pPr>
                              <w:spacing w:before="7" w:line="250" w:lineRule="atLeast"/>
                              <w:ind w:left="35" w:right="133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Пралине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со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вкусом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орехов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кешью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и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какао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и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легкими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оттенками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ванили,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покрытое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шоколадной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глазурью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569DDBF4" w14:textId="77777777" w:rsidR="00C76DBD" w:rsidRPr="007009D9" w:rsidRDefault="00C76DBD">
                            <w:pPr>
                              <w:spacing w:before="12"/>
                              <w:rPr>
                                <w:rFonts w:ascii="Times New Roman" w:hAnsi="Times New Roman" w:cs="Times New Roman"/>
                                <w:sz w:val="16"/>
                                <w:lang w:val="ru-RU"/>
                              </w:rPr>
                            </w:pPr>
                          </w:p>
                          <w:p w14:paraId="010BFF07" w14:textId="77777777" w:rsidR="00C76DBD" w:rsidRPr="0091233B" w:rsidRDefault="00C76DBD">
                            <w:pPr>
                              <w:spacing w:before="1"/>
                              <w:ind w:left="35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Бабаевские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44436BC9" w14:textId="77777777" w:rsidR="00C76DBD" w:rsidRPr="0091233B" w:rsidRDefault="00C76DBD">
                            <w:pPr>
                              <w:spacing w:before="12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</w:p>
                          <w:p w14:paraId="698AD95B" w14:textId="77777777" w:rsidR="00C76DBD" w:rsidRPr="0091233B" w:rsidRDefault="00C76DBD">
                            <w:pPr>
                              <w:spacing w:before="1"/>
                              <w:ind w:left="3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0EC16D79" w14:textId="77777777" w:rsidR="00C76DBD" w:rsidRPr="0091233B" w:rsidRDefault="00C76DBD">
                            <w:pPr>
                              <w:spacing w:before="6"/>
                              <w:rPr>
                                <w:rFonts w:ascii="Times New Roman" w:hAnsi="Times New Roman" w:cs="Times New Roman"/>
                                <w:sz w:val="2"/>
                              </w:rPr>
                            </w:pPr>
                          </w:p>
                          <w:p w14:paraId="2D9186A3" w14:textId="77777777" w:rsidR="00C76DBD" w:rsidRPr="0091233B" w:rsidRDefault="00C76DBD">
                            <w:pPr>
                              <w:ind w:left="315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57C0B1F9" wp14:editId="16788BFB">
                                  <wp:extent cx="692548" cy="420052"/>
                                  <wp:effectExtent l="0" t="0" r="0" b="0"/>
                                  <wp:docPr id="437965132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14.pn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548" cy="420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6DBD" w14:paraId="79CE4058" w14:textId="77777777">
                        <w:trPr>
                          <w:trHeight w:val="795"/>
                        </w:trPr>
                        <w:tc>
                          <w:tcPr>
                            <w:tcW w:w="4669" w:type="dxa"/>
                          </w:tcPr>
                          <w:p w14:paraId="2E34CFB6" w14:textId="77777777" w:rsidR="00C76DBD" w:rsidRPr="007009D9" w:rsidRDefault="00C76DBD">
                            <w:pPr>
                              <w:spacing w:before="17"/>
                              <w:ind w:left="35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Золотая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Лилия</w:t>
                            </w:r>
                          </w:p>
                          <w:p w14:paraId="3B114D43" w14:textId="77777777" w:rsidR="00C76DBD" w:rsidRPr="007009D9" w:rsidRDefault="00C76DBD">
                            <w:pPr>
                              <w:spacing w:before="6" w:line="250" w:lineRule="atLeast"/>
                              <w:ind w:left="35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Глазированная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конфета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на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основе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нежной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ирисной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массы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с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добавлением сгущенного молока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21CDDC82" w14:textId="77777777" w:rsidR="00C76DBD" w:rsidRPr="007009D9" w:rsidRDefault="00C76DBD">
                            <w:pPr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</w:p>
                          <w:p w14:paraId="7191208B" w14:textId="77777777" w:rsidR="00C76DBD" w:rsidRPr="0091233B" w:rsidRDefault="00C76DBD">
                            <w:pPr>
                              <w:ind w:left="35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КОНТИ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679A72F9" w14:textId="77777777" w:rsidR="00C76DBD" w:rsidRPr="0091233B" w:rsidRDefault="00C76DBD">
                            <w:pPr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14:paraId="2B39ABAD" w14:textId="77777777" w:rsidR="00C76DBD" w:rsidRPr="0091233B" w:rsidRDefault="00C76DBD">
                            <w:pPr>
                              <w:ind w:left="3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5E7BD0EE" w14:textId="77777777" w:rsidR="00C76DBD" w:rsidRPr="0091233B" w:rsidRDefault="00C76DBD">
                            <w:pPr>
                              <w:spacing w:before="8"/>
                              <w:rPr>
                                <w:rFonts w:ascii="Times New Roman" w:hAnsi="Times New Roman" w:cs="Times New Roman"/>
                                <w:sz w:val="2"/>
                              </w:rPr>
                            </w:pPr>
                          </w:p>
                          <w:p w14:paraId="4F0B266F" w14:textId="77777777" w:rsidR="00C76DBD" w:rsidRPr="0091233B" w:rsidRDefault="00C76DBD">
                            <w:pPr>
                              <w:ind w:left="33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299ECC97" wp14:editId="4C1B7D5E">
                                  <wp:extent cx="748701" cy="445770"/>
                                  <wp:effectExtent l="0" t="0" r="0" b="0"/>
                                  <wp:docPr id="447762018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15.pn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701" cy="445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6DBD" w14:paraId="024088E5" w14:textId="77777777">
                        <w:trPr>
                          <w:trHeight w:val="859"/>
                        </w:trPr>
                        <w:tc>
                          <w:tcPr>
                            <w:tcW w:w="4669" w:type="dxa"/>
                          </w:tcPr>
                          <w:p w14:paraId="78876FDE" w14:textId="77777777" w:rsidR="00C76DBD" w:rsidRPr="007009D9" w:rsidRDefault="00C76DBD">
                            <w:pPr>
                              <w:spacing w:before="48"/>
                              <w:ind w:left="35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Toffee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91233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Premio</w:t>
                            </w:r>
                          </w:p>
                          <w:p w14:paraId="7EDB9A3F" w14:textId="77777777" w:rsidR="00C76DBD" w:rsidRPr="007009D9" w:rsidRDefault="00C76DBD">
                            <w:pPr>
                              <w:spacing w:before="27" w:line="266" w:lineRule="auto"/>
                              <w:ind w:left="35" w:right="50"/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Мягкий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ирис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с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сердечком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из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ароматного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карамельно-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кофейного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желе,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покрытый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шоколадной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глазурью.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49B953CE" w14:textId="77777777" w:rsidR="00C76DBD" w:rsidRPr="007009D9" w:rsidRDefault="00C76DBD">
                            <w:pPr>
                              <w:spacing w:before="6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14:paraId="65D0D57C" w14:textId="77777777" w:rsidR="00C76DBD" w:rsidRPr="0091233B" w:rsidRDefault="00C76DBD">
                            <w:pPr>
                              <w:ind w:left="35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Красный</w:t>
                            </w:r>
                            <w:r w:rsidRPr="0091233B">
                              <w:rPr>
                                <w:rFonts w:ascii="Times New Roman" w:hAnsi="Times New Roman" w:cs="Times New Roman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91233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Октябрь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179AD31C" w14:textId="77777777" w:rsidR="00C76DBD" w:rsidRPr="0091233B" w:rsidRDefault="00C76DBD">
                            <w:pPr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9A1A394" w14:textId="77777777" w:rsidR="00C76DBD" w:rsidRPr="0091233B" w:rsidRDefault="00C76DBD">
                            <w:pPr>
                              <w:ind w:left="3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390D2667" w14:textId="77777777" w:rsidR="00C76DBD" w:rsidRPr="0091233B" w:rsidRDefault="00C76DBD">
                            <w:pPr>
                              <w:spacing w:before="10"/>
                              <w:rPr>
                                <w:rFonts w:ascii="Times New Roman" w:hAnsi="Times New Roman" w:cs="Times New Roman"/>
                                <w:sz w:val="10"/>
                              </w:rPr>
                            </w:pPr>
                          </w:p>
                          <w:p w14:paraId="48871BC1" w14:textId="77777777" w:rsidR="00C76DBD" w:rsidRPr="0091233B" w:rsidRDefault="00C76DBD">
                            <w:pPr>
                              <w:ind w:left="656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1233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55A5680C" wp14:editId="45957996">
                                  <wp:extent cx="311654" cy="324230"/>
                                  <wp:effectExtent l="0" t="0" r="0" b="0"/>
                                  <wp:docPr id="130119571" name="image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16.png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654" cy="324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6DBD" w14:paraId="411A0031" w14:textId="77777777">
                        <w:trPr>
                          <w:trHeight w:val="795"/>
                        </w:trPr>
                        <w:tc>
                          <w:tcPr>
                            <w:tcW w:w="4669" w:type="dxa"/>
                          </w:tcPr>
                          <w:p w14:paraId="00D05B23" w14:textId="77777777" w:rsidR="00C76DBD" w:rsidRPr="007009D9" w:rsidRDefault="00C76DBD">
                            <w:pPr>
                              <w:spacing w:before="17"/>
                              <w:ind w:left="35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Аленка</w:t>
                            </w:r>
                          </w:p>
                          <w:p w14:paraId="54450C0E" w14:textId="77777777" w:rsidR="00C76DBD" w:rsidRPr="007009D9" w:rsidRDefault="00C76DBD">
                            <w:pPr>
                              <w:spacing w:before="6" w:line="250" w:lineRule="atLeast"/>
                              <w:ind w:left="35" w:right="855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Вафельная</w:t>
                            </w:r>
                            <w:r w:rsidRPr="007009D9">
                              <w:rPr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конфета</w:t>
                            </w:r>
                            <w:r w:rsidRPr="007009D9">
                              <w:rPr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с</w:t>
                            </w:r>
                            <w:r w:rsidRPr="007009D9">
                              <w:rPr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шоколадным</w:t>
                            </w:r>
                            <w:r w:rsidRPr="007009D9">
                              <w:rPr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пралине,</w:t>
                            </w:r>
                            <w:r w:rsidRPr="007009D9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покрытая</w:t>
                            </w:r>
                            <w:r w:rsidRPr="007009D9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шоколадной</w:t>
                            </w:r>
                            <w:r w:rsidRPr="007009D9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глазурью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77EC6AB7" w14:textId="77777777" w:rsidR="00C76DBD" w:rsidRPr="007009D9" w:rsidRDefault="00C76DBD">
                            <w:pPr>
                              <w:spacing w:before="1"/>
                              <w:rPr>
                                <w:rFonts w:ascii="Palatino Linotype"/>
                                <w:sz w:val="20"/>
                                <w:lang w:val="ru-RU"/>
                              </w:rPr>
                            </w:pPr>
                          </w:p>
                          <w:p w14:paraId="43C6E252" w14:textId="77777777" w:rsidR="00C76DBD" w:rsidRDefault="00C76DBD">
                            <w:pPr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Красный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Октябрь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3FE536BC" w14:textId="77777777" w:rsidR="00C76DBD" w:rsidRDefault="00C76DBD">
                            <w:pPr>
                              <w:spacing w:before="1"/>
                              <w:rPr>
                                <w:rFonts w:ascii="Palatino Linotype"/>
                                <w:sz w:val="20"/>
                              </w:rPr>
                            </w:pPr>
                          </w:p>
                          <w:p w14:paraId="5771A70F" w14:textId="77777777" w:rsidR="00C76DBD" w:rsidRDefault="00C76DBD">
                            <w:pPr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3E22BF58" w14:textId="77777777" w:rsidR="00C76DBD" w:rsidRDefault="00C76DBD">
                            <w:pPr>
                              <w:spacing w:before="7"/>
                              <w:rPr>
                                <w:rFonts w:ascii="Palatino Linotype"/>
                                <w:sz w:val="2"/>
                              </w:rPr>
                            </w:pPr>
                          </w:p>
                          <w:p w14:paraId="56136517" w14:textId="77777777" w:rsidR="00C76DBD" w:rsidRDefault="00C76DBD">
                            <w:pPr>
                              <w:ind w:left="478"/>
                              <w:rPr>
                                <w:rFonts w:ascii="Palatino Linotype"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1266588B" wp14:editId="7B5F994B">
                                  <wp:extent cx="561525" cy="445770"/>
                                  <wp:effectExtent l="0" t="0" r="0" b="0"/>
                                  <wp:docPr id="680173723" name="image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17.pn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525" cy="445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6DBD" w14:paraId="6FC37079" w14:textId="77777777">
                        <w:trPr>
                          <w:trHeight w:val="796"/>
                        </w:trPr>
                        <w:tc>
                          <w:tcPr>
                            <w:tcW w:w="4669" w:type="dxa"/>
                          </w:tcPr>
                          <w:p w14:paraId="1D8633AA" w14:textId="77777777" w:rsidR="00C76DBD" w:rsidRPr="007009D9" w:rsidRDefault="00C76DBD">
                            <w:pPr>
                              <w:spacing w:before="17"/>
                              <w:ind w:left="35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Красная</w:t>
                            </w:r>
                            <w:r w:rsidRPr="007009D9">
                              <w:rPr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шапочка</w:t>
                            </w:r>
                          </w:p>
                          <w:p w14:paraId="4078CEC2" w14:textId="77777777" w:rsidR="00C76DBD" w:rsidRPr="007009D9" w:rsidRDefault="00C76DBD">
                            <w:pPr>
                              <w:spacing w:before="6" w:line="250" w:lineRule="atLeast"/>
                              <w:ind w:left="35" w:right="283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Сливочно-ореховое</w:t>
                            </w:r>
                            <w:r w:rsidRPr="007009D9">
                              <w:rPr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пралине</w:t>
                            </w:r>
                            <w:r w:rsidRPr="007009D9">
                              <w:rPr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между</w:t>
                            </w:r>
                            <w:r w:rsidRPr="007009D9">
                              <w:rPr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слоями</w:t>
                            </w:r>
                            <w:r w:rsidRPr="007009D9">
                              <w:rPr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тонких</w:t>
                            </w:r>
                            <w:r w:rsidRPr="007009D9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вафель,</w:t>
                            </w:r>
                            <w:r w:rsidRPr="007009D9">
                              <w:rPr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в</w:t>
                            </w:r>
                            <w:r w:rsidRPr="007009D9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шоколадной</w:t>
                            </w:r>
                            <w:r w:rsidRPr="007009D9">
                              <w:rPr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глазури.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75A0C5AF" w14:textId="77777777" w:rsidR="00C76DBD" w:rsidRPr="007009D9" w:rsidRDefault="00C76DBD">
                            <w:pPr>
                              <w:spacing w:before="1"/>
                              <w:rPr>
                                <w:rFonts w:ascii="Palatino Linotype"/>
                                <w:sz w:val="20"/>
                                <w:lang w:val="ru-RU"/>
                              </w:rPr>
                            </w:pPr>
                          </w:p>
                          <w:p w14:paraId="33CCC947" w14:textId="77777777" w:rsidR="00C76DBD" w:rsidRDefault="00C76DBD">
                            <w:pPr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Красный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Октябрь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525288A0" w14:textId="77777777" w:rsidR="00C76DBD" w:rsidRDefault="00C76DBD">
                            <w:pPr>
                              <w:spacing w:before="1"/>
                              <w:rPr>
                                <w:rFonts w:ascii="Palatino Linotype"/>
                                <w:sz w:val="20"/>
                              </w:rPr>
                            </w:pPr>
                          </w:p>
                          <w:p w14:paraId="4350482D" w14:textId="77777777" w:rsidR="00C76DBD" w:rsidRDefault="00C76DBD">
                            <w:pPr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79EDCF52" w14:textId="77777777" w:rsidR="00C76DBD" w:rsidRDefault="00C76DBD">
                            <w:pPr>
                              <w:spacing w:before="7"/>
                              <w:rPr>
                                <w:rFonts w:ascii="Palatino Linotype"/>
                                <w:sz w:val="5"/>
                              </w:rPr>
                            </w:pPr>
                          </w:p>
                          <w:p w14:paraId="333768FD" w14:textId="77777777" w:rsidR="00C76DBD" w:rsidRDefault="00C76DBD">
                            <w:pPr>
                              <w:ind w:left="538"/>
                              <w:rPr>
                                <w:rFonts w:ascii="Palatino Linotype"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1D88D96B" wp14:editId="2609AB6C">
                                  <wp:extent cx="477297" cy="420052"/>
                                  <wp:effectExtent l="0" t="0" r="0" b="0"/>
                                  <wp:docPr id="451121680" name="image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18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297" cy="420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6DBD" w14:paraId="066C2E3A" w14:textId="77777777">
                        <w:trPr>
                          <w:trHeight w:val="796"/>
                        </w:trPr>
                        <w:tc>
                          <w:tcPr>
                            <w:tcW w:w="4669" w:type="dxa"/>
                          </w:tcPr>
                          <w:p w14:paraId="37BEC57F" w14:textId="77777777" w:rsidR="00C76DBD" w:rsidRPr="007009D9" w:rsidRDefault="00C76DBD">
                            <w:pPr>
                              <w:spacing w:before="17"/>
                              <w:ind w:left="35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Красный</w:t>
                            </w:r>
                            <w:r w:rsidRPr="007009D9">
                              <w:rPr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мак</w:t>
                            </w:r>
                          </w:p>
                          <w:p w14:paraId="2CAB7693" w14:textId="77777777" w:rsidR="00C76DBD" w:rsidRPr="007009D9" w:rsidRDefault="00C76DBD">
                            <w:pPr>
                              <w:spacing w:before="6" w:line="250" w:lineRule="atLeast"/>
                              <w:ind w:left="35" w:right="624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Конфета</w:t>
                            </w:r>
                            <w:r w:rsidRPr="007009D9">
                              <w:rPr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с</w:t>
                            </w:r>
                            <w:r w:rsidRPr="007009D9">
                              <w:rPr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пралиновой</w:t>
                            </w:r>
                            <w:r w:rsidRPr="007009D9">
                              <w:rPr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начинкой,</w:t>
                            </w:r>
                            <w:r w:rsidRPr="007009D9">
                              <w:rPr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добавлением</w:t>
                            </w:r>
                            <w:r w:rsidRPr="007009D9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карамельной</w:t>
                            </w:r>
                            <w:r w:rsidRPr="007009D9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и</w:t>
                            </w:r>
                            <w:r w:rsidRPr="007009D9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вафельной</w:t>
                            </w:r>
                            <w:r w:rsidRPr="007009D9">
                              <w:rPr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крошки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48F0AC49" w14:textId="77777777" w:rsidR="00C76DBD" w:rsidRPr="007009D9" w:rsidRDefault="00C76DBD">
                            <w:pPr>
                              <w:spacing w:before="1"/>
                              <w:rPr>
                                <w:rFonts w:ascii="Palatino Linotype"/>
                                <w:sz w:val="20"/>
                                <w:lang w:val="ru-RU"/>
                              </w:rPr>
                            </w:pPr>
                          </w:p>
                          <w:p w14:paraId="540E3FEA" w14:textId="77777777" w:rsidR="00C76DBD" w:rsidRDefault="00C76DBD">
                            <w:pPr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Красный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Октябрь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41B6D437" w14:textId="77777777" w:rsidR="00C76DBD" w:rsidRDefault="00C76DBD">
                            <w:pPr>
                              <w:spacing w:before="1"/>
                              <w:rPr>
                                <w:rFonts w:ascii="Palatino Linotype"/>
                                <w:sz w:val="20"/>
                              </w:rPr>
                            </w:pPr>
                          </w:p>
                          <w:p w14:paraId="1DF82483" w14:textId="77777777" w:rsidR="00C76DBD" w:rsidRDefault="00C76DBD">
                            <w:pPr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539D89F5" w14:textId="77777777" w:rsidR="00C76DBD" w:rsidRDefault="00C76DBD">
                            <w:pPr>
                              <w:spacing w:before="7"/>
                              <w:rPr>
                                <w:rFonts w:ascii="Palatino Linotype"/>
                                <w:sz w:val="3"/>
                              </w:rPr>
                            </w:pPr>
                          </w:p>
                          <w:p w14:paraId="5DC26A12" w14:textId="77777777" w:rsidR="00C76DBD" w:rsidRDefault="00C76DBD">
                            <w:pPr>
                              <w:ind w:left="538"/>
                              <w:rPr>
                                <w:rFonts w:ascii="Palatino Linotype"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5C0227FF" wp14:editId="59C552B4">
                                  <wp:extent cx="514732" cy="420052"/>
                                  <wp:effectExtent l="0" t="0" r="0" b="0"/>
                                  <wp:docPr id="59928561" name="image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19.pn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732" cy="420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6DBD" w14:paraId="7AB23899" w14:textId="77777777">
                        <w:trPr>
                          <w:trHeight w:val="858"/>
                        </w:trPr>
                        <w:tc>
                          <w:tcPr>
                            <w:tcW w:w="4669" w:type="dxa"/>
                          </w:tcPr>
                          <w:p w14:paraId="7F3619F1" w14:textId="77777777" w:rsidR="00C76DBD" w:rsidRPr="007009D9" w:rsidRDefault="00C76DBD">
                            <w:pPr>
                              <w:spacing w:line="151" w:lineRule="exact"/>
                              <w:ind w:left="35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Кара-кум</w:t>
                            </w:r>
                          </w:p>
                          <w:p w14:paraId="598E3F91" w14:textId="77777777" w:rsidR="00C76DBD" w:rsidRPr="007009D9" w:rsidRDefault="00C76DBD">
                            <w:pPr>
                              <w:spacing w:line="250" w:lineRule="atLeast"/>
                              <w:ind w:left="35" w:right="100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Пралиновая</w:t>
                            </w:r>
                            <w:r w:rsidRPr="007009D9">
                              <w:rPr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конфета</w:t>
                            </w:r>
                            <w:r w:rsidRPr="007009D9">
                              <w:rPr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с</w:t>
                            </w:r>
                            <w:r w:rsidRPr="007009D9">
                              <w:rPr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шоколадно-ореховым</w:t>
                            </w:r>
                            <w:r w:rsidRPr="007009D9">
                              <w:rPr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вкусом,</w:t>
                            </w:r>
                            <w:r w:rsidRPr="007009D9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на основе тертого миндального ядра, какао-масла с</w:t>
                            </w:r>
                            <w:r w:rsidRPr="007009D9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добавлением</w:t>
                            </w:r>
                            <w:r w:rsidRPr="007009D9">
                              <w:rPr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хрустящей</w:t>
                            </w:r>
                            <w:r w:rsidRPr="007009D9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вафельной</w:t>
                            </w:r>
                            <w:r w:rsidRPr="007009D9">
                              <w:rPr>
                                <w:spacing w:val="-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крошки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412971D2" w14:textId="77777777" w:rsidR="00C76DBD" w:rsidRPr="007009D9" w:rsidRDefault="00C76DBD">
                            <w:pPr>
                              <w:spacing w:before="5"/>
                              <w:rPr>
                                <w:rFonts w:ascii="Palatino Linotype"/>
                                <w:lang w:val="ru-RU"/>
                              </w:rPr>
                            </w:pPr>
                          </w:p>
                          <w:p w14:paraId="6E005E74" w14:textId="77777777" w:rsidR="00C76DBD" w:rsidRDefault="00C76DBD">
                            <w:pPr>
                              <w:spacing w:before="1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Красный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Октябрь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1F3467D4" w14:textId="77777777" w:rsidR="00C76DBD" w:rsidRDefault="00C76DBD">
                            <w:pPr>
                              <w:spacing w:before="5"/>
                              <w:rPr>
                                <w:rFonts w:ascii="Palatino Linotype"/>
                              </w:rPr>
                            </w:pPr>
                          </w:p>
                          <w:p w14:paraId="387FE1D8" w14:textId="77777777" w:rsidR="00C76DBD" w:rsidRDefault="00C76DBD">
                            <w:pPr>
                              <w:spacing w:before="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1D07ED4B" w14:textId="77777777" w:rsidR="00C76DBD" w:rsidRDefault="00C76DBD">
                            <w:pPr>
                              <w:spacing w:before="7"/>
                              <w:rPr>
                                <w:rFonts w:ascii="Palatino Linotype"/>
                                <w:sz w:val="2"/>
                              </w:rPr>
                            </w:pPr>
                          </w:p>
                          <w:p w14:paraId="54271735" w14:textId="77777777" w:rsidR="00C76DBD" w:rsidRDefault="00C76DBD">
                            <w:pPr>
                              <w:ind w:left="449"/>
                              <w:rPr>
                                <w:rFonts w:ascii="Palatino Linotype"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0202A0E8" wp14:editId="39E38BC5">
                                  <wp:extent cx="604421" cy="481964"/>
                                  <wp:effectExtent l="0" t="0" r="0" b="0"/>
                                  <wp:docPr id="2102332359" name="image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20.png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421" cy="481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6DBD" w14:paraId="4EE324D2" w14:textId="77777777">
                        <w:trPr>
                          <w:trHeight w:val="752"/>
                        </w:trPr>
                        <w:tc>
                          <w:tcPr>
                            <w:tcW w:w="4669" w:type="dxa"/>
                          </w:tcPr>
                          <w:p w14:paraId="22323873" w14:textId="77777777" w:rsidR="00C76DBD" w:rsidRPr="007009D9" w:rsidRDefault="00C76DBD">
                            <w:pPr>
                              <w:spacing w:line="204" w:lineRule="exact"/>
                              <w:ind w:left="35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Ореховая</w:t>
                            </w:r>
                            <w:r w:rsidRPr="007009D9">
                              <w:rPr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роща</w:t>
                            </w:r>
                          </w:p>
                          <w:p w14:paraId="7BAC58C8" w14:textId="77777777" w:rsidR="00C76DBD" w:rsidRPr="007009D9" w:rsidRDefault="00C76DBD">
                            <w:pPr>
                              <w:spacing w:before="6" w:line="250" w:lineRule="atLeast"/>
                              <w:ind w:left="35" w:right="221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Ореховый</w:t>
                            </w:r>
                            <w:r w:rsidRPr="007009D9">
                              <w:rPr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батончик</w:t>
                            </w:r>
                            <w:r w:rsidRPr="007009D9">
                              <w:rPr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с</w:t>
                            </w:r>
                            <w:r w:rsidRPr="007009D9">
                              <w:rPr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ароматом</w:t>
                            </w:r>
                            <w:r w:rsidRPr="007009D9">
                              <w:rPr>
                                <w:spacing w:val="-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арахиса,</w:t>
                            </w:r>
                            <w:r w:rsidRPr="007009D9">
                              <w:rPr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покрытый</w:t>
                            </w:r>
                            <w:r w:rsidRPr="007009D9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шоколадом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1DD6FC06" w14:textId="77777777" w:rsidR="00C76DBD" w:rsidRPr="007009D9" w:rsidRDefault="00C76DBD">
                            <w:pPr>
                              <w:spacing w:before="12"/>
                              <w:rPr>
                                <w:rFonts w:ascii="Palatino Linotype"/>
                                <w:sz w:val="16"/>
                                <w:lang w:val="ru-RU"/>
                              </w:rPr>
                            </w:pPr>
                          </w:p>
                          <w:p w14:paraId="5B8F4653" w14:textId="77777777" w:rsidR="00C76DBD" w:rsidRDefault="00C76DBD">
                            <w:pPr>
                              <w:spacing w:before="1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Красный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Октябрь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2289B752" w14:textId="77777777" w:rsidR="00C76DBD" w:rsidRDefault="00C76DBD">
                            <w:pPr>
                              <w:spacing w:before="12"/>
                              <w:rPr>
                                <w:rFonts w:ascii="Palatino Linotype"/>
                                <w:sz w:val="16"/>
                              </w:rPr>
                            </w:pPr>
                          </w:p>
                          <w:p w14:paraId="184A7E1D" w14:textId="77777777" w:rsidR="00C76DBD" w:rsidRDefault="00C76DBD">
                            <w:pPr>
                              <w:spacing w:before="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7CD4D049" w14:textId="77777777" w:rsidR="00C76DBD" w:rsidRDefault="00C76DBD">
                            <w:pPr>
                              <w:spacing w:before="5"/>
                              <w:rPr>
                                <w:rFonts w:ascii="Palatino Linotype"/>
                                <w:sz w:val="4"/>
                              </w:rPr>
                            </w:pPr>
                          </w:p>
                          <w:p w14:paraId="0B4771BD" w14:textId="77777777" w:rsidR="00C76DBD" w:rsidRDefault="00C76DBD">
                            <w:pPr>
                              <w:ind w:left="641"/>
                              <w:rPr>
                                <w:rFonts w:ascii="Palatino Linotype"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6975D3D7" wp14:editId="684CD6B0">
                                  <wp:extent cx="364991" cy="342900"/>
                                  <wp:effectExtent l="0" t="0" r="0" b="0"/>
                                  <wp:docPr id="2035177956" name="image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21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991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6DBD" w14:paraId="131E1791" w14:textId="77777777">
                        <w:trPr>
                          <w:trHeight w:val="796"/>
                        </w:trPr>
                        <w:tc>
                          <w:tcPr>
                            <w:tcW w:w="4669" w:type="dxa"/>
                          </w:tcPr>
                          <w:p w14:paraId="7B0858DD" w14:textId="77777777" w:rsidR="00C76DBD" w:rsidRPr="007009D9" w:rsidRDefault="00C76DBD">
                            <w:pPr>
                              <w:spacing w:line="120" w:lineRule="exact"/>
                              <w:ind w:left="35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Атташе</w:t>
                            </w:r>
                          </w:p>
                          <w:p w14:paraId="0A46088E" w14:textId="77777777" w:rsidR="00C76DBD" w:rsidRPr="007009D9" w:rsidRDefault="00C76DBD">
                            <w:pPr>
                              <w:spacing w:before="27" w:line="266" w:lineRule="auto"/>
                              <w:ind w:left="35" w:right="74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Конфеты</w:t>
                            </w:r>
                            <w:r w:rsidRPr="007009D9">
                              <w:rPr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с</w:t>
                            </w:r>
                            <w:r w:rsidRPr="007009D9">
                              <w:rPr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нежным</w:t>
                            </w:r>
                            <w:r w:rsidRPr="007009D9">
                              <w:rPr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и</w:t>
                            </w:r>
                            <w:r w:rsidRPr="007009D9">
                              <w:rPr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воздушным</w:t>
                            </w:r>
                            <w:r w:rsidRPr="007009D9">
                              <w:rPr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сбивным</w:t>
                            </w:r>
                            <w:r w:rsidRPr="007009D9">
                              <w:rPr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корпусом</w:t>
                            </w:r>
                            <w:r w:rsidRPr="007009D9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со</w:t>
                            </w:r>
                            <w:r w:rsidRPr="007009D9">
                              <w:rPr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вкусом</w:t>
                            </w:r>
                            <w:r w:rsidRPr="007009D9">
                              <w:rPr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лимонного</w:t>
                            </w:r>
                            <w:r w:rsidRPr="007009D9">
                              <w:rPr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чизкейка</w:t>
                            </w:r>
                            <w:r w:rsidRPr="007009D9">
                              <w:rPr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в</w:t>
                            </w:r>
                            <w:r w:rsidRPr="007009D9">
                              <w:rPr>
                                <w:spacing w:val="-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шоколадной</w:t>
                            </w:r>
                          </w:p>
                          <w:p w14:paraId="3BC2E336" w14:textId="77777777" w:rsidR="00C76DBD" w:rsidRPr="007009D9" w:rsidRDefault="00C76DBD">
                            <w:pPr>
                              <w:spacing w:line="119" w:lineRule="exact"/>
                              <w:ind w:left="35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801" w:type="dxa"/>
                          </w:tcPr>
                          <w:p w14:paraId="3E936E3A" w14:textId="77777777" w:rsidR="00C76DBD" w:rsidRPr="007009D9" w:rsidRDefault="00C76DBD">
                            <w:pPr>
                              <w:spacing w:before="1"/>
                              <w:rPr>
                                <w:rFonts w:ascii="Palatino Linotype"/>
                                <w:sz w:val="20"/>
                                <w:lang w:val="ru-RU"/>
                              </w:rPr>
                            </w:pPr>
                          </w:p>
                          <w:p w14:paraId="38F87838" w14:textId="77777777" w:rsidR="00C76DBD" w:rsidRDefault="00C76DBD">
                            <w:pPr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Невский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Кондитер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2F28CB52" w14:textId="77777777" w:rsidR="00C76DBD" w:rsidRDefault="00C76DBD">
                            <w:pPr>
                              <w:spacing w:before="1"/>
                              <w:rPr>
                                <w:rFonts w:ascii="Palatino Linotype"/>
                                <w:sz w:val="20"/>
                              </w:rPr>
                            </w:pPr>
                          </w:p>
                          <w:p w14:paraId="4B0CCD7F" w14:textId="77777777" w:rsidR="00C76DBD" w:rsidRDefault="00C76DBD">
                            <w:pPr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453470A1" w14:textId="77777777" w:rsidR="00C76DBD" w:rsidRDefault="00C76DBD">
                            <w:pPr>
                              <w:spacing w:before="7"/>
                              <w:rPr>
                                <w:rFonts w:ascii="Palatino Linotype"/>
                                <w:sz w:val="2"/>
                              </w:rPr>
                            </w:pPr>
                          </w:p>
                          <w:p w14:paraId="07D1B51F" w14:textId="77777777" w:rsidR="00C76DBD" w:rsidRDefault="00C76DBD">
                            <w:pPr>
                              <w:ind w:left="419"/>
                              <w:rPr>
                                <w:rFonts w:ascii="Palatino Linotype"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66D51A3E" wp14:editId="185CA37A">
                                  <wp:extent cx="627037" cy="445770"/>
                                  <wp:effectExtent l="0" t="0" r="0" b="0"/>
                                  <wp:docPr id="1617135568" name="image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22.png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037" cy="445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6DBD" w14:paraId="712B38AF" w14:textId="77777777">
                        <w:trPr>
                          <w:trHeight w:val="796"/>
                        </w:trPr>
                        <w:tc>
                          <w:tcPr>
                            <w:tcW w:w="4669" w:type="dxa"/>
                          </w:tcPr>
                          <w:p w14:paraId="047ADD16" w14:textId="77777777" w:rsidR="00C76DBD" w:rsidRPr="007009D9" w:rsidRDefault="00C76DBD">
                            <w:pPr>
                              <w:spacing w:before="146"/>
                              <w:ind w:left="35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Щелкунчик.</w:t>
                            </w:r>
                          </w:p>
                          <w:p w14:paraId="78804C70" w14:textId="77777777" w:rsidR="00C76DBD" w:rsidRPr="007009D9" w:rsidRDefault="00C76DBD">
                            <w:pPr>
                              <w:spacing w:before="146"/>
                              <w:ind w:left="35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Конфета</w:t>
                            </w:r>
                            <w:r w:rsidRPr="007009D9">
                              <w:rPr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на</w:t>
                            </w:r>
                            <w:r w:rsidRPr="007009D9">
                              <w:rPr>
                                <w:spacing w:val="-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основе</w:t>
                            </w:r>
                            <w:r w:rsidRPr="007009D9">
                              <w:rPr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тертого</w:t>
                            </w:r>
                            <w:r w:rsidRPr="007009D9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жареного</w:t>
                            </w:r>
                            <w:r w:rsidRPr="007009D9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арахиса</w:t>
                            </w:r>
                            <w:r w:rsidRPr="007009D9">
                              <w:rPr>
                                <w:spacing w:val="-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в</w:t>
                            </w:r>
                          </w:p>
                          <w:p w14:paraId="6D014E69" w14:textId="77777777" w:rsidR="00C76DBD" w:rsidRPr="007009D9" w:rsidRDefault="00C76DBD">
                            <w:pPr>
                              <w:spacing w:line="250" w:lineRule="atLeast"/>
                              <w:ind w:left="35" w:right="92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нежной</w:t>
                            </w:r>
                            <w:r w:rsidRPr="007009D9">
                              <w:rPr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шоколадной</w:t>
                            </w:r>
                            <w:r w:rsidRPr="007009D9">
                              <w:rPr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глазури</w:t>
                            </w:r>
                            <w:r w:rsidRPr="007009D9">
                              <w:rPr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и</w:t>
                            </w:r>
                            <w:r w:rsidRPr="007009D9">
                              <w:rPr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хрустящей</w:t>
                            </w:r>
                            <w:r w:rsidRPr="007009D9">
                              <w:rPr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вафельной</w:t>
                            </w:r>
                            <w:r w:rsidRPr="007009D9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посыпке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6629F75F" w14:textId="77777777" w:rsidR="00C76DBD" w:rsidRPr="007009D9" w:rsidRDefault="00C76DBD">
                            <w:pPr>
                              <w:spacing w:before="1"/>
                              <w:rPr>
                                <w:rFonts w:ascii="Palatino Linotype"/>
                                <w:sz w:val="20"/>
                                <w:lang w:val="ru-RU"/>
                              </w:rPr>
                            </w:pPr>
                          </w:p>
                          <w:p w14:paraId="7303E0A2" w14:textId="77777777" w:rsidR="00C76DBD" w:rsidRDefault="00C76DBD">
                            <w:pPr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ПКФ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76CDA0FB" w14:textId="77777777" w:rsidR="00C76DBD" w:rsidRDefault="00C76DBD">
                            <w:pPr>
                              <w:spacing w:before="1"/>
                              <w:rPr>
                                <w:rFonts w:ascii="Palatino Linotype"/>
                                <w:sz w:val="20"/>
                              </w:rPr>
                            </w:pPr>
                          </w:p>
                          <w:p w14:paraId="49A5C062" w14:textId="77777777" w:rsidR="00C76DBD" w:rsidRDefault="00C76DBD">
                            <w:pPr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76D24B89" w14:textId="77777777" w:rsidR="00C76DBD" w:rsidRDefault="00C76DBD">
                            <w:pPr>
                              <w:spacing w:before="7"/>
                              <w:rPr>
                                <w:rFonts w:ascii="Palatino Linotype"/>
                                <w:sz w:val="2"/>
                              </w:rPr>
                            </w:pPr>
                          </w:p>
                          <w:p w14:paraId="7CA8C219" w14:textId="77777777" w:rsidR="00C76DBD" w:rsidRDefault="00C76DBD">
                            <w:pPr>
                              <w:ind w:left="597"/>
                              <w:rPr>
                                <w:rFonts w:ascii="Palatino Linotype"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4F848D3" wp14:editId="340EA7C3">
                                  <wp:extent cx="421144" cy="445769"/>
                                  <wp:effectExtent l="0" t="0" r="0" b="0"/>
                                  <wp:docPr id="1813559371" name="image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23.pn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144" cy="445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6DBD" w14:paraId="3CE5096A" w14:textId="77777777">
                        <w:trPr>
                          <w:trHeight w:val="717"/>
                        </w:trPr>
                        <w:tc>
                          <w:tcPr>
                            <w:tcW w:w="4669" w:type="dxa"/>
                          </w:tcPr>
                          <w:p w14:paraId="222A784E" w14:textId="77777777" w:rsidR="00C76DBD" w:rsidRPr="007009D9" w:rsidRDefault="00C76DBD">
                            <w:pPr>
                              <w:spacing w:line="168" w:lineRule="exact"/>
                              <w:ind w:left="35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Маска</w:t>
                            </w:r>
                          </w:p>
                          <w:p w14:paraId="5255FD02" w14:textId="77777777" w:rsidR="00C76DBD" w:rsidRPr="007009D9" w:rsidRDefault="00C76DBD">
                            <w:pPr>
                              <w:spacing w:before="6" w:line="250" w:lineRule="atLeast"/>
                              <w:ind w:left="35" w:right="644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Классическое</w:t>
                            </w:r>
                            <w:r w:rsidRPr="007009D9">
                              <w:rPr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пралине</w:t>
                            </w:r>
                            <w:r w:rsidRPr="007009D9">
                              <w:rPr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с</w:t>
                            </w:r>
                            <w:r w:rsidRPr="007009D9">
                              <w:rPr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хрустящей</w:t>
                            </w:r>
                            <w:r w:rsidRPr="007009D9">
                              <w:rPr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вафельной</w:t>
                            </w:r>
                            <w:r w:rsidRPr="007009D9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крошкой</w:t>
                            </w:r>
                            <w:r w:rsidRPr="007009D9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в</w:t>
                            </w:r>
                            <w:r w:rsidRPr="007009D9">
                              <w:rPr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молочном</w:t>
                            </w:r>
                            <w:r w:rsidRPr="007009D9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шоколаде.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47D82A2A" w14:textId="77777777" w:rsidR="00C76DBD" w:rsidRDefault="00C76DBD">
                            <w:pPr>
                              <w:spacing w:before="192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Рот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Фронт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4AD67170" w14:textId="77777777" w:rsidR="00C76DBD" w:rsidRDefault="00C76DBD">
                            <w:pPr>
                              <w:spacing w:before="192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1FCAA9E9" w14:textId="77777777" w:rsidR="00C76DBD" w:rsidRDefault="00C76DBD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76DBD" w14:paraId="087F5AC0" w14:textId="77777777">
                        <w:trPr>
                          <w:trHeight w:val="796"/>
                        </w:trPr>
                        <w:tc>
                          <w:tcPr>
                            <w:tcW w:w="4669" w:type="dxa"/>
                          </w:tcPr>
                          <w:p w14:paraId="39A70312" w14:textId="77777777" w:rsidR="00C76DBD" w:rsidRPr="007009D9" w:rsidRDefault="00C76DBD">
                            <w:pPr>
                              <w:spacing w:line="120" w:lineRule="exact"/>
                              <w:ind w:left="35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Птичье</w:t>
                            </w:r>
                            <w:r w:rsidRPr="007009D9">
                              <w:rPr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молоко</w:t>
                            </w:r>
                          </w:p>
                          <w:p w14:paraId="572DA207" w14:textId="77777777" w:rsidR="00C76DBD" w:rsidRPr="007009D9" w:rsidRDefault="00C76DBD">
                            <w:pPr>
                              <w:spacing w:line="250" w:lineRule="atLeast"/>
                              <w:ind w:left="35" w:right="465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Классический суфлейный десерт, покрыт</w:t>
                            </w:r>
                            <w:r w:rsidRPr="007009D9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шоколадной</w:t>
                            </w:r>
                            <w:r w:rsidRPr="007009D9">
                              <w:rPr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глазурью</w:t>
                            </w:r>
                            <w:r w:rsidRPr="007009D9">
                              <w:rPr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со</w:t>
                            </w:r>
                            <w:r w:rsidRPr="007009D9">
                              <w:rPr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сливочно-шоколадным</w:t>
                            </w:r>
                            <w:r w:rsidRPr="007009D9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ароматом.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0CADD43E" w14:textId="77777777" w:rsidR="00C76DBD" w:rsidRPr="007009D9" w:rsidRDefault="00C76DBD">
                            <w:pPr>
                              <w:spacing w:before="1"/>
                              <w:rPr>
                                <w:rFonts w:ascii="Palatino Linotype"/>
                                <w:sz w:val="20"/>
                                <w:lang w:val="ru-RU"/>
                              </w:rPr>
                            </w:pPr>
                          </w:p>
                          <w:p w14:paraId="03B3FF02" w14:textId="77777777" w:rsidR="00C76DBD" w:rsidRDefault="00C76DBD">
                            <w:pPr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Рот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Фронт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2B4A90D9" w14:textId="77777777" w:rsidR="00C76DBD" w:rsidRDefault="00C76DBD">
                            <w:pPr>
                              <w:spacing w:before="1"/>
                              <w:rPr>
                                <w:rFonts w:ascii="Palatino Linotype"/>
                                <w:sz w:val="20"/>
                              </w:rPr>
                            </w:pPr>
                          </w:p>
                          <w:p w14:paraId="66A3933F" w14:textId="77777777" w:rsidR="00C76DBD" w:rsidRDefault="00C76DBD">
                            <w:pPr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2C54BD7E" w14:textId="77777777" w:rsidR="00C76DBD" w:rsidRDefault="00C76DBD">
                            <w:pPr>
                              <w:spacing w:before="7" w:after="1"/>
                              <w:rPr>
                                <w:rFonts w:ascii="Palatino Linotype"/>
                                <w:sz w:val="18"/>
                              </w:rPr>
                            </w:pPr>
                          </w:p>
                          <w:p w14:paraId="49F649F0" w14:textId="77777777" w:rsidR="00C76DBD" w:rsidRDefault="00C76DBD">
                            <w:pPr>
                              <w:spacing w:line="256" w:lineRule="exact"/>
                              <w:ind w:left="641"/>
                              <w:rPr>
                                <w:rFonts w:ascii="Palatino Linotype"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noProof/>
                                <w:position w:val="-4"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146A6E7" wp14:editId="7E7DB532">
                                  <wp:extent cx="346274" cy="162877"/>
                                  <wp:effectExtent l="0" t="0" r="0" b="0"/>
                                  <wp:docPr id="706213881" name="image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24.pn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274" cy="1628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6DBD" w14:paraId="742CD28C" w14:textId="77777777">
                        <w:trPr>
                          <w:trHeight w:val="721"/>
                        </w:trPr>
                        <w:tc>
                          <w:tcPr>
                            <w:tcW w:w="4669" w:type="dxa"/>
                          </w:tcPr>
                          <w:p w14:paraId="18C93412" w14:textId="77777777" w:rsidR="00C76DBD" w:rsidRPr="007009D9" w:rsidRDefault="00C76DBD">
                            <w:pPr>
                              <w:spacing w:line="173" w:lineRule="exact"/>
                              <w:ind w:left="35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Батончик</w:t>
                            </w:r>
                            <w:r w:rsidRPr="007009D9">
                              <w:rPr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Рот</w:t>
                            </w:r>
                            <w:r w:rsidRPr="007009D9">
                              <w:rPr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Фронт</w:t>
                            </w:r>
                          </w:p>
                          <w:p w14:paraId="79DF527A" w14:textId="77777777" w:rsidR="00C76DBD" w:rsidRPr="007009D9" w:rsidRDefault="00C76DBD">
                            <w:pPr>
                              <w:spacing w:before="7" w:line="250" w:lineRule="atLeast"/>
                              <w:ind w:left="35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Неглазированные</w:t>
                            </w:r>
                            <w:r w:rsidRPr="007009D9">
                              <w:rPr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халвичные</w:t>
                            </w:r>
                            <w:r w:rsidRPr="007009D9">
                              <w:rPr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батончики</w:t>
                            </w:r>
                            <w:r w:rsidRPr="007009D9">
                              <w:rPr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с</w:t>
                            </w:r>
                            <w:r w:rsidRPr="007009D9">
                              <w:rPr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привкусом</w:t>
                            </w:r>
                            <w:r w:rsidRPr="007009D9">
                              <w:rPr>
                                <w:spacing w:val="-4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какао и</w:t>
                            </w:r>
                            <w:r w:rsidRPr="007009D9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сливок</w:t>
                            </w:r>
                            <w:r w:rsidRPr="007009D9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и</w:t>
                            </w:r>
                            <w:r w:rsidRPr="007009D9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неповторимым ароматом.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076C1E84" w14:textId="77777777" w:rsidR="00C76DBD" w:rsidRDefault="00C76DBD">
                            <w:pPr>
                              <w:spacing w:before="197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Рот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Фронт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59DB5BBC" w14:textId="77777777" w:rsidR="00C76DBD" w:rsidRDefault="00C76DBD">
                            <w:pPr>
                              <w:spacing w:before="197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4F5B1476" w14:textId="77777777" w:rsidR="00C76DBD" w:rsidRDefault="00C76DBD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76DBD" w14:paraId="5922716B" w14:textId="77777777">
                        <w:trPr>
                          <w:trHeight w:val="796"/>
                        </w:trPr>
                        <w:tc>
                          <w:tcPr>
                            <w:tcW w:w="4669" w:type="dxa"/>
                          </w:tcPr>
                          <w:p w14:paraId="76964356" w14:textId="77777777" w:rsidR="00C76DBD" w:rsidRPr="007009D9" w:rsidRDefault="00C76DBD">
                            <w:pPr>
                              <w:spacing w:before="17"/>
                              <w:ind w:left="35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Супер</w:t>
                            </w:r>
                            <w:r w:rsidRPr="007009D9">
                              <w:rPr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Степ</w:t>
                            </w:r>
                          </w:p>
                          <w:p w14:paraId="7DA22B75" w14:textId="77777777" w:rsidR="00C76DBD" w:rsidRPr="007009D9" w:rsidRDefault="00C76DBD">
                            <w:pPr>
                              <w:spacing w:before="7" w:line="250" w:lineRule="atLeast"/>
                              <w:ind w:left="35" w:right="197"/>
                              <w:rPr>
                                <w:sz w:val="20"/>
                                <w:lang w:val="ru-RU"/>
                              </w:rPr>
                            </w:pPr>
                            <w:r w:rsidRPr="007009D9">
                              <w:rPr>
                                <w:sz w:val="20"/>
                                <w:lang w:val="ru-RU"/>
                              </w:rPr>
                              <w:t>Двухслойная конфета, состоящая из мягкой нуги и</w:t>
                            </w:r>
                            <w:r w:rsidRPr="007009D9">
                              <w:rPr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карамели</w:t>
                            </w:r>
                            <w:r w:rsidRPr="007009D9">
                              <w:rPr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с</w:t>
                            </w:r>
                            <w:r w:rsidRPr="007009D9">
                              <w:rPr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арахисом,</w:t>
                            </w:r>
                            <w:r w:rsidRPr="007009D9">
                              <w:rPr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покрытая</w:t>
                            </w:r>
                            <w:r w:rsidRPr="007009D9">
                              <w:rPr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молочной</w:t>
                            </w:r>
                            <w:r w:rsidRPr="007009D9">
                              <w:rPr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7009D9">
                              <w:rPr>
                                <w:sz w:val="20"/>
                                <w:lang w:val="ru-RU"/>
                              </w:rPr>
                              <w:t>глазурью</w:t>
                            </w:r>
                          </w:p>
                        </w:tc>
                        <w:tc>
                          <w:tcPr>
                            <w:tcW w:w="2801" w:type="dxa"/>
                          </w:tcPr>
                          <w:p w14:paraId="516A1306" w14:textId="77777777" w:rsidR="00C76DBD" w:rsidRPr="007009D9" w:rsidRDefault="00C76DBD">
                            <w:pPr>
                              <w:spacing w:before="1"/>
                              <w:rPr>
                                <w:rFonts w:ascii="Palatino Linotype"/>
                                <w:sz w:val="20"/>
                                <w:lang w:val="ru-RU"/>
                              </w:rPr>
                            </w:pPr>
                          </w:p>
                          <w:p w14:paraId="6D68C031" w14:textId="77777777" w:rsidR="00C76DBD" w:rsidRDefault="00C76DBD">
                            <w:pPr>
                              <w:spacing w:before="1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Славянка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ГК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66A21108" w14:textId="77777777" w:rsidR="00C76DBD" w:rsidRDefault="00C76DBD">
                            <w:pPr>
                              <w:spacing w:before="1"/>
                              <w:rPr>
                                <w:rFonts w:ascii="Palatino Linotype"/>
                                <w:sz w:val="20"/>
                              </w:rPr>
                            </w:pPr>
                          </w:p>
                          <w:p w14:paraId="72745C36" w14:textId="77777777" w:rsidR="00C76DBD" w:rsidRDefault="00C76DBD">
                            <w:pPr>
                              <w:spacing w:before="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67" w:type="dxa"/>
                          </w:tcPr>
                          <w:p w14:paraId="75026A91" w14:textId="77777777" w:rsidR="00C76DBD" w:rsidRDefault="00C76DBD">
                            <w:pPr>
                              <w:spacing w:before="7"/>
                              <w:rPr>
                                <w:rFonts w:ascii="Palatino Linotype"/>
                                <w:sz w:val="10"/>
                              </w:rPr>
                            </w:pPr>
                          </w:p>
                          <w:p w14:paraId="78BF2CB1" w14:textId="77777777" w:rsidR="00C76DBD" w:rsidRDefault="00C76DBD">
                            <w:pPr>
                              <w:ind w:left="523"/>
                              <w:rPr>
                                <w:rFonts w:ascii="Palatino Linotype"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79D31BB" wp14:editId="2489A26F">
                                  <wp:extent cx="496014" cy="360045"/>
                                  <wp:effectExtent l="0" t="0" r="0" b="0"/>
                                  <wp:docPr id="388162822" name="image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25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014" cy="360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965FE19" w14:textId="77777777" w:rsidR="00C76DBD" w:rsidRDefault="00C76DBD" w:rsidP="00C76DBD"/>
                  </w:txbxContent>
                </v:textbox>
              </v:shape>
            </w:pict>
          </mc:Fallback>
        </mc:AlternateContent>
      </w:r>
    </w:p>
    <w:p w14:paraId="20F02368" w14:textId="77777777" w:rsidR="00C76DBD" w:rsidRDefault="00C76DBD" w:rsidP="00C76D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tbl>
      <w:tblPr>
        <w:tblW w:w="10270" w:type="dxa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69"/>
        <w:gridCol w:w="2801"/>
        <w:gridCol w:w="933"/>
        <w:gridCol w:w="1867"/>
      </w:tblGrid>
      <w:tr w:rsidR="00C76DBD" w14:paraId="5FADF993" w14:textId="77777777" w:rsidTr="00E039C1">
        <w:trPr>
          <w:trHeight w:val="795"/>
        </w:trPr>
        <w:tc>
          <w:tcPr>
            <w:tcW w:w="4669" w:type="dxa"/>
          </w:tcPr>
          <w:p w14:paraId="378B104B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Жаклин</w:t>
            </w:r>
          </w:p>
          <w:p w14:paraId="6CFCD9F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Желейная конфета со вкусом клубники и базилика</w:t>
            </w:r>
          </w:p>
        </w:tc>
        <w:tc>
          <w:tcPr>
            <w:tcW w:w="2801" w:type="dxa"/>
          </w:tcPr>
          <w:p w14:paraId="3B42FF4C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1448D85C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Славянка ГК</w:t>
            </w:r>
          </w:p>
        </w:tc>
        <w:tc>
          <w:tcPr>
            <w:tcW w:w="933" w:type="dxa"/>
          </w:tcPr>
          <w:p w14:paraId="49A0FB6B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3FDA01FA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298A9FF3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"/>
                <w:szCs w:val="2"/>
              </w:rPr>
            </w:pPr>
          </w:p>
          <w:p w14:paraId="4626F5BC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39854AA" wp14:editId="05F4A3C0">
                  <wp:extent cx="711266" cy="445770"/>
                  <wp:effectExtent l="0" t="0" r="0" b="0"/>
                  <wp:docPr id="1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66" cy="445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1C1449A0" w14:textId="77777777" w:rsidTr="00E039C1">
        <w:trPr>
          <w:trHeight w:val="858"/>
        </w:trPr>
        <w:tc>
          <w:tcPr>
            <w:tcW w:w="4669" w:type="dxa"/>
          </w:tcPr>
          <w:p w14:paraId="304C52CC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51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Марсианка</w:t>
            </w:r>
          </w:p>
          <w:p w14:paraId="7B11202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 w:right="20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Конфета из шоколадной глазури, нежной начинки с узнаваемым вкусом тирамису и хрустящего ядра из воздушного риса</w:t>
            </w:r>
          </w:p>
        </w:tc>
        <w:tc>
          <w:tcPr>
            <w:tcW w:w="2801" w:type="dxa"/>
          </w:tcPr>
          <w:p w14:paraId="5B0B0295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</w:rPr>
            </w:pPr>
          </w:p>
          <w:p w14:paraId="506EF18F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Сладкий орешек</w:t>
            </w:r>
          </w:p>
        </w:tc>
        <w:tc>
          <w:tcPr>
            <w:tcW w:w="933" w:type="dxa"/>
          </w:tcPr>
          <w:p w14:paraId="4B35D636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</w:rPr>
            </w:pPr>
          </w:p>
          <w:p w14:paraId="6B67B89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05219D67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4"/>
                <w:szCs w:val="4"/>
              </w:rPr>
            </w:pPr>
          </w:p>
          <w:p w14:paraId="75A02765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30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53AB3C0" wp14:editId="080E8CAB">
                  <wp:extent cx="755526" cy="464439"/>
                  <wp:effectExtent l="0" t="0" r="0" b="0"/>
                  <wp:docPr id="14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26" cy="4644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2DC93BBC" w14:textId="77777777" w:rsidTr="00E039C1">
        <w:trPr>
          <w:trHeight w:val="815"/>
        </w:trPr>
        <w:tc>
          <w:tcPr>
            <w:tcW w:w="4669" w:type="dxa"/>
          </w:tcPr>
          <w:p w14:paraId="51594362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08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ТИРА</w:t>
            </w:r>
          </w:p>
          <w:p w14:paraId="687AF2A5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after="0" w:line="266" w:lineRule="auto"/>
              <w:ind w:left="35" w:right="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Хрустящее злаковое печенье с молочной карамелью с добавлением дробленного арахиса или какао-бобов</w:t>
            </w:r>
          </w:p>
          <w:p w14:paraId="4FBBA14C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5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шоколадно-молочной глазури.</w:t>
            </w:r>
          </w:p>
        </w:tc>
        <w:tc>
          <w:tcPr>
            <w:tcW w:w="2801" w:type="dxa"/>
          </w:tcPr>
          <w:p w14:paraId="6C27B606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19"/>
                <w:szCs w:val="19"/>
              </w:rPr>
            </w:pPr>
          </w:p>
          <w:p w14:paraId="4A7F071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Эссен Продакшн АГ АО</w:t>
            </w:r>
          </w:p>
        </w:tc>
        <w:tc>
          <w:tcPr>
            <w:tcW w:w="933" w:type="dxa"/>
          </w:tcPr>
          <w:p w14:paraId="063F70B2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19"/>
                <w:szCs w:val="19"/>
              </w:rPr>
            </w:pPr>
          </w:p>
          <w:p w14:paraId="4AD31BC1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1FDC92B5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10"/>
                <w:szCs w:val="10"/>
              </w:rPr>
            </w:pPr>
          </w:p>
          <w:p w14:paraId="6BF4EA31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3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1372D46" wp14:editId="2CD0B644">
                  <wp:extent cx="500536" cy="280416"/>
                  <wp:effectExtent l="0" t="0" r="0" b="0"/>
                  <wp:docPr id="1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36" cy="2804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1501B8B4" w14:textId="77777777" w:rsidTr="00E039C1">
        <w:trPr>
          <w:trHeight w:val="210"/>
        </w:trPr>
        <w:tc>
          <w:tcPr>
            <w:tcW w:w="10270" w:type="dxa"/>
            <w:gridSpan w:val="4"/>
            <w:shd w:val="clear" w:color="auto" w:fill="DCDCDC"/>
          </w:tcPr>
          <w:p w14:paraId="1C055E5C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0" w:lineRule="auto"/>
              <w:ind w:left="3856" w:right="38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Шоколадные конфеты</w:t>
            </w:r>
          </w:p>
        </w:tc>
      </w:tr>
      <w:tr w:rsidR="00C76DBD" w14:paraId="448B8A1F" w14:textId="77777777" w:rsidTr="00E039C1">
        <w:trPr>
          <w:trHeight w:val="796"/>
        </w:trPr>
        <w:tc>
          <w:tcPr>
            <w:tcW w:w="4669" w:type="dxa"/>
          </w:tcPr>
          <w:p w14:paraId="7E179D97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Халва глазированная</w:t>
            </w:r>
          </w:p>
          <w:p w14:paraId="6B059FA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35" w:right="11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Халвичная конфета квадратной формы с глазированная.</w:t>
            </w:r>
          </w:p>
        </w:tc>
        <w:tc>
          <w:tcPr>
            <w:tcW w:w="2801" w:type="dxa"/>
          </w:tcPr>
          <w:p w14:paraId="51CA4519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57C9A6EC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Азовская КФ</w:t>
            </w:r>
          </w:p>
        </w:tc>
        <w:tc>
          <w:tcPr>
            <w:tcW w:w="933" w:type="dxa"/>
          </w:tcPr>
          <w:p w14:paraId="6E15999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4DB1A78B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3375652D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"/>
                <w:szCs w:val="2"/>
              </w:rPr>
            </w:pPr>
          </w:p>
          <w:p w14:paraId="39B7357B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3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DED0E64" wp14:editId="6A4DFB4D">
                  <wp:extent cx="505373" cy="445770"/>
                  <wp:effectExtent l="0" t="0" r="0" b="0"/>
                  <wp:docPr id="17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73" cy="445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0BF5967C" w14:textId="77777777" w:rsidTr="00E039C1">
        <w:trPr>
          <w:trHeight w:val="858"/>
        </w:trPr>
        <w:tc>
          <w:tcPr>
            <w:tcW w:w="4669" w:type="dxa"/>
          </w:tcPr>
          <w:p w14:paraId="383EAA51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51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Козинак глазированный</w:t>
            </w:r>
          </w:p>
          <w:p w14:paraId="5718C436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 w:right="4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Конфета из большого количества ядер семян подсолнечника и карамели, облитое шоколадной глазурью,</w:t>
            </w:r>
          </w:p>
        </w:tc>
        <w:tc>
          <w:tcPr>
            <w:tcW w:w="2801" w:type="dxa"/>
          </w:tcPr>
          <w:p w14:paraId="6C2C1CD6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</w:rPr>
            </w:pPr>
          </w:p>
          <w:p w14:paraId="735B3A0C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Азовская КФ</w:t>
            </w:r>
          </w:p>
        </w:tc>
        <w:tc>
          <w:tcPr>
            <w:tcW w:w="933" w:type="dxa"/>
          </w:tcPr>
          <w:p w14:paraId="0DCEC56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</w:rPr>
            </w:pPr>
          </w:p>
          <w:p w14:paraId="50773783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0899808C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"/>
                <w:szCs w:val="2"/>
              </w:rPr>
            </w:pPr>
          </w:p>
          <w:p w14:paraId="03E53A2E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08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CAEA52B" wp14:editId="6303478C">
                  <wp:extent cx="528868" cy="481965"/>
                  <wp:effectExtent l="0" t="0" r="0" b="0"/>
                  <wp:docPr id="16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68" cy="481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28BAB1D9" w14:textId="77777777" w:rsidTr="00E039C1">
        <w:trPr>
          <w:trHeight w:val="815"/>
        </w:trPr>
        <w:tc>
          <w:tcPr>
            <w:tcW w:w="4669" w:type="dxa"/>
          </w:tcPr>
          <w:p w14:paraId="679AC71F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08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7D5D351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08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Слимо хруст</w:t>
            </w:r>
          </w:p>
          <w:p w14:paraId="2118A936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Конфета хрустящая с миндалём, грильяжные</w:t>
            </w:r>
          </w:p>
          <w:p w14:paraId="4A204DD7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 w:right="1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пластинки c дробленым орехом, покрытые молочно- шоколадной глазурью</w:t>
            </w:r>
          </w:p>
        </w:tc>
        <w:tc>
          <w:tcPr>
            <w:tcW w:w="2801" w:type="dxa"/>
          </w:tcPr>
          <w:p w14:paraId="5457070C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19"/>
                <w:szCs w:val="19"/>
              </w:rPr>
            </w:pPr>
          </w:p>
          <w:p w14:paraId="29B63E50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Акконд</w:t>
            </w:r>
          </w:p>
        </w:tc>
        <w:tc>
          <w:tcPr>
            <w:tcW w:w="933" w:type="dxa"/>
          </w:tcPr>
          <w:p w14:paraId="4F814C91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19"/>
                <w:szCs w:val="19"/>
              </w:rPr>
            </w:pPr>
          </w:p>
          <w:p w14:paraId="2E6337C9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2F5FDD15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15"/>
                <w:szCs w:val="15"/>
              </w:rPr>
            </w:pPr>
          </w:p>
          <w:p w14:paraId="0BB137EA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52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FDCB967" wp14:editId="21C15B58">
                  <wp:extent cx="491092" cy="254126"/>
                  <wp:effectExtent l="0" t="0" r="0" b="0"/>
                  <wp:docPr id="19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92" cy="2541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681015B2" w14:textId="77777777" w:rsidTr="00E039C1">
        <w:trPr>
          <w:trHeight w:val="746"/>
        </w:trPr>
        <w:tc>
          <w:tcPr>
            <w:tcW w:w="4669" w:type="dxa"/>
          </w:tcPr>
          <w:p w14:paraId="1D45A142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8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Шоконатка</w:t>
            </w:r>
          </w:p>
          <w:p w14:paraId="13482923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ind w:left="35" w:right="74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Конфета с начинкой типа пралине, арахисом, карамелью и шоколадной глазурью.</w:t>
            </w:r>
          </w:p>
        </w:tc>
        <w:tc>
          <w:tcPr>
            <w:tcW w:w="2801" w:type="dxa"/>
          </w:tcPr>
          <w:p w14:paraId="525ED41E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  <w:p w14:paraId="1AFC69C7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Акконд</w:t>
            </w:r>
          </w:p>
        </w:tc>
        <w:tc>
          <w:tcPr>
            <w:tcW w:w="933" w:type="dxa"/>
          </w:tcPr>
          <w:p w14:paraId="6072B9D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  <w:p w14:paraId="2C4FDF3F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0F34369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15"/>
                <w:szCs w:val="15"/>
              </w:rPr>
            </w:pPr>
          </w:p>
          <w:p w14:paraId="611E723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82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1D9F7EB" wp14:editId="7208A7A4">
                  <wp:extent cx="430503" cy="188595"/>
                  <wp:effectExtent l="0" t="0" r="0" b="0"/>
                  <wp:docPr id="18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03" cy="188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5ED6D632" w14:textId="77777777" w:rsidTr="00E039C1">
        <w:trPr>
          <w:trHeight w:val="796"/>
        </w:trPr>
        <w:tc>
          <w:tcPr>
            <w:tcW w:w="4669" w:type="dxa"/>
          </w:tcPr>
          <w:p w14:paraId="4C1D419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Шоко Бар</w:t>
            </w:r>
          </w:p>
          <w:p w14:paraId="1969A48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35" w:right="5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Глазированная конфета с сочитанием жереного арахиса, карамели и печенья.</w:t>
            </w:r>
          </w:p>
        </w:tc>
        <w:tc>
          <w:tcPr>
            <w:tcW w:w="2801" w:type="dxa"/>
          </w:tcPr>
          <w:p w14:paraId="04D9C01D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30ABCFAF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Акконд</w:t>
            </w:r>
          </w:p>
        </w:tc>
        <w:tc>
          <w:tcPr>
            <w:tcW w:w="933" w:type="dxa"/>
          </w:tcPr>
          <w:p w14:paraId="4A4B3A6D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430D36DF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6CFEE99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"/>
                <w:szCs w:val="2"/>
              </w:rPr>
            </w:pPr>
          </w:p>
          <w:p w14:paraId="0A544B3B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1144466" wp14:editId="1190E6C8">
                  <wp:extent cx="1057540" cy="420052"/>
                  <wp:effectExtent l="0" t="0" r="0" b="0"/>
                  <wp:docPr id="22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40" cy="4200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7DB0F854" w14:textId="77777777" w:rsidTr="00E039C1">
        <w:trPr>
          <w:trHeight w:val="858"/>
        </w:trPr>
        <w:tc>
          <w:tcPr>
            <w:tcW w:w="4669" w:type="dxa"/>
          </w:tcPr>
          <w:p w14:paraId="72E42C1B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51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Хрустальное озеро</w:t>
            </w:r>
          </w:p>
          <w:p w14:paraId="367CEFE3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after="0" w:line="266" w:lineRule="auto"/>
              <w:ind w:left="35" w:right="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Конфета, покрытая шоколадной глазурью со светлой ночинкой из молочного пралине с крошками</w:t>
            </w:r>
          </w:p>
          <w:p w14:paraId="720B967A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5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хрустящего крекера</w:t>
            </w:r>
          </w:p>
        </w:tc>
        <w:tc>
          <w:tcPr>
            <w:tcW w:w="2801" w:type="dxa"/>
          </w:tcPr>
          <w:p w14:paraId="4198BD4F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</w:rPr>
            </w:pPr>
          </w:p>
          <w:p w14:paraId="1BA34443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Акконд</w:t>
            </w:r>
          </w:p>
        </w:tc>
        <w:tc>
          <w:tcPr>
            <w:tcW w:w="933" w:type="dxa"/>
          </w:tcPr>
          <w:p w14:paraId="617E798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</w:rPr>
            </w:pPr>
          </w:p>
          <w:p w14:paraId="4C094347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1A66D1B6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"/>
                <w:szCs w:val="2"/>
              </w:rPr>
            </w:pPr>
          </w:p>
          <w:p w14:paraId="75880190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6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EF24571" wp14:editId="2F5F087F">
                  <wp:extent cx="812191" cy="481964"/>
                  <wp:effectExtent l="0" t="0" r="0" b="0"/>
                  <wp:docPr id="20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91" cy="481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3F81C9E9" w14:textId="77777777" w:rsidTr="00E039C1">
        <w:trPr>
          <w:trHeight w:val="858"/>
        </w:trPr>
        <w:tc>
          <w:tcPr>
            <w:tcW w:w="4669" w:type="dxa"/>
          </w:tcPr>
          <w:p w14:paraId="0933BB03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51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Джек</w:t>
            </w:r>
          </w:p>
          <w:p w14:paraId="209A0562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ind w:left="35" w:right="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Глазированная конфета с ярким шоколадным вкусом и большим содержанием хрустящей вафельной крошки.</w:t>
            </w:r>
          </w:p>
        </w:tc>
        <w:tc>
          <w:tcPr>
            <w:tcW w:w="2801" w:type="dxa"/>
          </w:tcPr>
          <w:p w14:paraId="4FCD494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</w:rPr>
            </w:pPr>
          </w:p>
          <w:p w14:paraId="11813057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КОНТИ</w:t>
            </w:r>
          </w:p>
        </w:tc>
        <w:tc>
          <w:tcPr>
            <w:tcW w:w="933" w:type="dxa"/>
          </w:tcPr>
          <w:p w14:paraId="242843A3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</w:rPr>
            </w:pPr>
          </w:p>
          <w:p w14:paraId="37B78960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171DF47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"/>
                <w:szCs w:val="2"/>
              </w:rPr>
            </w:pPr>
          </w:p>
          <w:p w14:paraId="7337D20A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67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BD5C122" wp14:editId="025F1CC2">
                  <wp:extent cx="481648" cy="481964"/>
                  <wp:effectExtent l="0" t="0" r="0" b="0"/>
                  <wp:docPr id="21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48" cy="481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0DCD1984" w14:textId="77777777" w:rsidTr="00E039C1">
        <w:trPr>
          <w:trHeight w:val="741"/>
        </w:trPr>
        <w:tc>
          <w:tcPr>
            <w:tcW w:w="4669" w:type="dxa"/>
          </w:tcPr>
          <w:p w14:paraId="712BC84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3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Мулатка-загадка</w:t>
            </w:r>
          </w:p>
          <w:p w14:paraId="37AF6DCA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35" w:right="4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Глазированные помадные конфеты с бархатным цитрусово-ванильным вкусом.</w:t>
            </w:r>
          </w:p>
        </w:tc>
        <w:tc>
          <w:tcPr>
            <w:tcW w:w="2801" w:type="dxa"/>
          </w:tcPr>
          <w:p w14:paraId="6013AD21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  <w:p w14:paraId="6DE5C78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КОНТИ</w:t>
            </w:r>
          </w:p>
        </w:tc>
        <w:tc>
          <w:tcPr>
            <w:tcW w:w="933" w:type="dxa"/>
          </w:tcPr>
          <w:p w14:paraId="23240ED0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16"/>
                <w:szCs w:val="16"/>
              </w:rPr>
            </w:pPr>
          </w:p>
          <w:p w14:paraId="3958FEC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2633017F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52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5DEE511" wp14:editId="23068590">
                  <wp:extent cx="460131" cy="331470"/>
                  <wp:effectExtent l="0" t="0" r="0" b="0"/>
                  <wp:docPr id="3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31" cy="331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59AD270A" w14:textId="77777777" w:rsidTr="00E039C1">
        <w:trPr>
          <w:trHeight w:val="795"/>
        </w:trPr>
        <w:tc>
          <w:tcPr>
            <w:tcW w:w="4669" w:type="dxa"/>
          </w:tcPr>
          <w:p w14:paraId="10588F29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Шоколео</w:t>
            </w:r>
          </w:p>
          <w:p w14:paraId="3078BFD5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Конфета со вкусом сливок и начинкой из вареной сгущенки</w:t>
            </w:r>
          </w:p>
        </w:tc>
        <w:tc>
          <w:tcPr>
            <w:tcW w:w="2801" w:type="dxa"/>
          </w:tcPr>
          <w:p w14:paraId="2364211A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5356AA4D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КОНТИ</w:t>
            </w:r>
          </w:p>
        </w:tc>
        <w:tc>
          <w:tcPr>
            <w:tcW w:w="933" w:type="dxa"/>
          </w:tcPr>
          <w:p w14:paraId="3ED02D3B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5364016E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3E97C05D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"/>
                <w:szCs w:val="2"/>
              </w:rPr>
            </w:pPr>
          </w:p>
          <w:p w14:paraId="5EBB7CBC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01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C3E9B43" wp14:editId="18D72ACA">
                  <wp:extent cx="814212" cy="445770"/>
                  <wp:effectExtent l="0" t="0" r="0" b="0"/>
                  <wp:docPr id="24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12" cy="445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4ABBCA8D" w14:textId="77777777" w:rsidTr="00E039C1">
        <w:trPr>
          <w:trHeight w:val="796"/>
        </w:trPr>
        <w:tc>
          <w:tcPr>
            <w:tcW w:w="4669" w:type="dxa"/>
          </w:tcPr>
          <w:p w14:paraId="62BF964E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Нива</w:t>
            </w:r>
          </w:p>
          <w:p w14:paraId="6AF608D9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35" w:right="5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Конфета глазированная шоколадной глазурью с корпусом типа пралине</w:t>
            </w:r>
          </w:p>
        </w:tc>
        <w:tc>
          <w:tcPr>
            <w:tcW w:w="2801" w:type="dxa"/>
          </w:tcPr>
          <w:p w14:paraId="7BBE56DA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5016EA4C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Красный Октябрь</w:t>
            </w:r>
          </w:p>
        </w:tc>
        <w:tc>
          <w:tcPr>
            <w:tcW w:w="933" w:type="dxa"/>
          </w:tcPr>
          <w:p w14:paraId="1A273E41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6E8BF28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09E3A6EB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"/>
                <w:szCs w:val="2"/>
              </w:rPr>
            </w:pPr>
          </w:p>
          <w:p w14:paraId="7D874DAC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38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1914BDF" wp14:editId="0E185E3D">
                  <wp:extent cx="542808" cy="445769"/>
                  <wp:effectExtent l="0" t="0" r="0" b="0"/>
                  <wp:docPr id="4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08" cy="4457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25AA3E8D" w14:textId="77777777" w:rsidTr="00E039C1">
        <w:trPr>
          <w:trHeight w:val="796"/>
        </w:trPr>
        <w:tc>
          <w:tcPr>
            <w:tcW w:w="4669" w:type="dxa"/>
          </w:tcPr>
          <w:p w14:paraId="215661DC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Коровка</w:t>
            </w:r>
          </w:p>
          <w:p w14:paraId="09F4F836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Глазированная вафельная конфета с начинкой между слоями вафель со вкусом шоколада</w:t>
            </w:r>
          </w:p>
        </w:tc>
        <w:tc>
          <w:tcPr>
            <w:tcW w:w="2801" w:type="dxa"/>
          </w:tcPr>
          <w:p w14:paraId="15E2E771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3CD599E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Рот Фронт</w:t>
            </w:r>
          </w:p>
        </w:tc>
        <w:tc>
          <w:tcPr>
            <w:tcW w:w="933" w:type="dxa"/>
          </w:tcPr>
          <w:p w14:paraId="697D9060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111896D5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775F28B1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"/>
                <w:szCs w:val="2"/>
              </w:rPr>
            </w:pPr>
          </w:p>
          <w:p w14:paraId="18A8FACD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7E414CA" wp14:editId="63FE5FEC">
                  <wp:extent cx="580243" cy="445769"/>
                  <wp:effectExtent l="0" t="0" r="0" b="0"/>
                  <wp:docPr id="26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43" cy="4457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7378868F" w14:textId="77777777" w:rsidTr="00E039C1">
        <w:trPr>
          <w:trHeight w:val="795"/>
        </w:trPr>
        <w:tc>
          <w:tcPr>
            <w:tcW w:w="4669" w:type="dxa"/>
          </w:tcPr>
          <w:p w14:paraId="0F2E63EB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Медунок</w:t>
            </w:r>
          </w:p>
          <w:p w14:paraId="01BBE6CC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35" w:right="48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Глазированная конфета, состоящая из смеси хрустящих шариков, арахиса и мягкой карамели</w:t>
            </w:r>
          </w:p>
        </w:tc>
        <w:tc>
          <w:tcPr>
            <w:tcW w:w="2801" w:type="dxa"/>
          </w:tcPr>
          <w:p w14:paraId="2091CAF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1424620B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Славянка ГК</w:t>
            </w:r>
          </w:p>
        </w:tc>
        <w:tc>
          <w:tcPr>
            <w:tcW w:w="933" w:type="dxa"/>
          </w:tcPr>
          <w:p w14:paraId="52D1F139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5B1FFE82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7573A32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13"/>
                <w:szCs w:val="13"/>
              </w:rPr>
            </w:pPr>
          </w:p>
          <w:p w14:paraId="70471EE1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38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0B2D912" wp14:editId="583E5670">
                  <wp:extent cx="486655" cy="351472"/>
                  <wp:effectExtent l="0" t="0" r="0" b="0"/>
                  <wp:docPr id="1527178572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55" cy="3514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3F85AA0D" w14:textId="77777777" w:rsidTr="00E039C1">
        <w:trPr>
          <w:trHeight w:val="795"/>
        </w:trPr>
        <w:tc>
          <w:tcPr>
            <w:tcW w:w="4669" w:type="dxa"/>
          </w:tcPr>
          <w:p w14:paraId="71CF20A5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2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Снег в темном</w:t>
            </w:r>
          </w:p>
          <w:p w14:paraId="32244E2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 w:right="8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Нежное шоколадное суфле с добавлением маршмелоу в глазури. Можно употреблять в замороженном виде</w:t>
            </w:r>
          </w:p>
        </w:tc>
        <w:tc>
          <w:tcPr>
            <w:tcW w:w="2801" w:type="dxa"/>
          </w:tcPr>
          <w:p w14:paraId="35D723E2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1988564B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Сладуница</w:t>
            </w:r>
          </w:p>
        </w:tc>
        <w:tc>
          <w:tcPr>
            <w:tcW w:w="933" w:type="dxa"/>
          </w:tcPr>
          <w:p w14:paraId="1E632FC6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5E2C7F11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6C139B9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8"/>
                <w:szCs w:val="8"/>
              </w:rPr>
            </w:pPr>
          </w:p>
          <w:p w14:paraId="4745100D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1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A86EACA" wp14:editId="54EA3AFF">
                  <wp:extent cx="336915" cy="394335"/>
                  <wp:effectExtent l="0" t="0" r="0" b="0"/>
                  <wp:docPr id="28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15" cy="394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03453E42" w14:textId="77777777" w:rsidTr="00E039C1">
        <w:trPr>
          <w:trHeight w:val="136"/>
        </w:trPr>
        <w:tc>
          <w:tcPr>
            <w:tcW w:w="10270" w:type="dxa"/>
            <w:gridSpan w:val="4"/>
            <w:shd w:val="clear" w:color="auto" w:fill="DCDCDC"/>
          </w:tcPr>
          <w:p w14:paraId="05D97AB6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17" w:lineRule="auto"/>
              <w:ind w:left="3856" w:right="38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Конфеты не глазированные</w:t>
            </w:r>
          </w:p>
        </w:tc>
      </w:tr>
      <w:tr w:rsidR="00C76DBD" w14:paraId="606CC0B0" w14:textId="77777777" w:rsidTr="00E039C1">
        <w:trPr>
          <w:trHeight w:val="796"/>
        </w:trPr>
        <w:tc>
          <w:tcPr>
            <w:tcW w:w="4669" w:type="dxa"/>
          </w:tcPr>
          <w:p w14:paraId="12722EEA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Мусики (Микс)</w:t>
            </w:r>
          </w:p>
          <w:p w14:paraId="417E7EAF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Жевательная фруктовая конфета</w:t>
            </w:r>
          </w:p>
        </w:tc>
        <w:tc>
          <w:tcPr>
            <w:tcW w:w="2801" w:type="dxa"/>
          </w:tcPr>
          <w:p w14:paraId="2CCEC87B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13EDE669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B&amp;B</w:t>
            </w:r>
          </w:p>
        </w:tc>
        <w:tc>
          <w:tcPr>
            <w:tcW w:w="933" w:type="dxa"/>
          </w:tcPr>
          <w:p w14:paraId="28AD07D0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11117CD9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 w:right="386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67" w:type="dxa"/>
          </w:tcPr>
          <w:p w14:paraId="66EF52D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"/>
                <w:szCs w:val="2"/>
              </w:rPr>
            </w:pPr>
          </w:p>
          <w:p w14:paraId="064A0349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26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8E62CE4" wp14:editId="71550203">
                  <wp:extent cx="364991" cy="420052"/>
                  <wp:effectExtent l="0" t="0" r="0" b="0"/>
                  <wp:docPr id="6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91" cy="4200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29107B" w14:textId="77777777" w:rsidR="00C76DBD" w:rsidRDefault="00C76DBD" w:rsidP="00C76DBD">
      <w:pPr>
        <w:rPr>
          <w:rFonts w:ascii="Palatino Linotype" w:eastAsia="Palatino Linotype" w:hAnsi="Palatino Linotype" w:cs="Palatino Linotype"/>
          <w:sz w:val="20"/>
          <w:szCs w:val="20"/>
        </w:rPr>
        <w:sectPr w:rsidR="00C76DBD" w:rsidSect="00C76DBD">
          <w:pgSz w:w="11910" w:h="16840"/>
          <w:pgMar w:top="540" w:right="700" w:bottom="280" w:left="680" w:header="720" w:footer="720" w:gutter="0"/>
          <w:cols w:space="720"/>
        </w:sectPr>
      </w:pPr>
    </w:p>
    <w:p w14:paraId="0D6A11C8" w14:textId="77777777" w:rsidR="00C76DBD" w:rsidRDefault="00C76DBD" w:rsidP="00C76D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alatino Linotype" w:eastAsia="Palatino Linotype" w:hAnsi="Palatino Linotype" w:cs="Palatino Linotype"/>
          <w:sz w:val="20"/>
          <w:szCs w:val="20"/>
        </w:rPr>
      </w:pPr>
    </w:p>
    <w:tbl>
      <w:tblPr>
        <w:tblW w:w="10270" w:type="dxa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69"/>
        <w:gridCol w:w="2801"/>
        <w:gridCol w:w="933"/>
        <w:gridCol w:w="1867"/>
      </w:tblGrid>
      <w:tr w:rsidR="00C76DBD" w14:paraId="577581ED" w14:textId="77777777" w:rsidTr="00E039C1">
        <w:trPr>
          <w:trHeight w:val="210"/>
        </w:trPr>
        <w:tc>
          <w:tcPr>
            <w:tcW w:w="10270" w:type="dxa"/>
            <w:gridSpan w:val="4"/>
            <w:shd w:val="clear" w:color="auto" w:fill="DCDCDC"/>
          </w:tcPr>
          <w:p w14:paraId="3938E9FE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0" w:lineRule="auto"/>
              <w:ind w:left="3856" w:right="38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Конфеты желейные</w:t>
            </w:r>
          </w:p>
        </w:tc>
      </w:tr>
      <w:tr w:rsidR="00C76DBD" w14:paraId="62A56DEC" w14:textId="77777777" w:rsidTr="00E039C1">
        <w:trPr>
          <w:trHeight w:val="858"/>
        </w:trPr>
        <w:tc>
          <w:tcPr>
            <w:tcW w:w="4669" w:type="dxa"/>
          </w:tcPr>
          <w:p w14:paraId="520633F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51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Живинка</w:t>
            </w:r>
          </w:p>
          <w:p w14:paraId="530486E3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after="0" w:line="266" w:lineRule="auto"/>
              <w:ind w:left="35" w:right="44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Конфета с желейным куполообразным корпусом уменьшенного размера. В центре конфеты</w:t>
            </w:r>
          </w:p>
          <w:p w14:paraId="6FB78B7A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5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содержится жидкий центр со вкусом лесных ягод</w:t>
            </w:r>
          </w:p>
        </w:tc>
        <w:tc>
          <w:tcPr>
            <w:tcW w:w="2801" w:type="dxa"/>
          </w:tcPr>
          <w:p w14:paraId="6F6EBF6E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</w:rPr>
            </w:pPr>
          </w:p>
          <w:p w14:paraId="06B2BF66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КОНТИ</w:t>
            </w:r>
          </w:p>
        </w:tc>
        <w:tc>
          <w:tcPr>
            <w:tcW w:w="933" w:type="dxa"/>
          </w:tcPr>
          <w:p w14:paraId="126556D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</w:rPr>
            </w:pPr>
          </w:p>
          <w:p w14:paraId="54C1451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67" w:type="dxa"/>
          </w:tcPr>
          <w:p w14:paraId="1583FB57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12"/>
                <w:szCs w:val="12"/>
              </w:rPr>
            </w:pPr>
          </w:p>
          <w:p w14:paraId="034E01BD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08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53B2F77" wp14:editId="2A98C42B">
                  <wp:extent cx="519424" cy="306704"/>
                  <wp:effectExtent l="0" t="0" r="0" b="0"/>
                  <wp:docPr id="30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24" cy="3067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263938D2" w14:textId="77777777" w:rsidTr="00E039C1">
        <w:trPr>
          <w:trHeight w:val="796"/>
        </w:trPr>
        <w:tc>
          <w:tcPr>
            <w:tcW w:w="4669" w:type="dxa"/>
          </w:tcPr>
          <w:p w14:paraId="7F76F4C3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Мир желе, микс</w:t>
            </w:r>
          </w:p>
          <w:p w14:paraId="1198E19E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35" w:right="42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Желейная конфета с натуральными фруктовыми вкусами, в шоколадной глазури.</w:t>
            </w:r>
          </w:p>
        </w:tc>
        <w:tc>
          <w:tcPr>
            <w:tcW w:w="2801" w:type="dxa"/>
          </w:tcPr>
          <w:p w14:paraId="311418C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6B0774D7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Невский Кондитер</w:t>
            </w:r>
          </w:p>
        </w:tc>
        <w:tc>
          <w:tcPr>
            <w:tcW w:w="933" w:type="dxa"/>
          </w:tcPr>
          <w:p w14:paraId="181A4130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42438343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330F7D5A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15"/>
                <w:szCs w:val="15"/>
              </w:rPr>
            </w:pPr>
          </w:p>
          <w:p w14:paraId="7448C1A1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12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1AA7A97" wp14:editId="442DCBF2">
                  <wp:extent cx="421144" cy="248602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44" cy="2486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42639BD8" w14:textId="77777777" w:rsidTr="00E039C1">
        <w:trPr>
          <w:trHeight w:val="796"/>
        </w:trPr>
        <w:tc>
          <w:tcPr>
            <w:tcW w:w="4669" w:type="dxa"/>
          </w:tcPr>
          <w:p w14:paraId="7C45A986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Фрутландия</w:t>
            </w:r>
          </w:p>
          <w:p w14:paraId="178586B3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35" w:right="1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Желейная конфета по форме напоминающие луну со вкусом апельсина и лимона</w:t>
            </w:r>
          </w:p>
        </w:tc>
        <w:tc>
          <w:tcPr>
            <w:tcW w:w="2801" w:type="dxa"/>
          </w:tcPr>
          <w:p w14:paraId="788D2ECE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5B49945D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Славянка ГК</w:t>
            </w:r>
          </w:p>
        </w:tc>
        <w:tc>
          <w:tcPr>
            <w:tcW w:w="933" w:type="dxa"/>
          </w:tcPr>
          <w:p w14:paraId="30CD939F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59A4FA73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2928F6C1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"/>
                <w:szCs w:val="2"/>
              </w:rPr>
            </w:pPr>
          </w:p>
          <w:p w14:paraId="238F0FF3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89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BF5DBA1" wp14:editId="11F78BBA">
                  <wp:extent cx="673831" cy="445770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31" cy="445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7D93E939" w14:textId="77777777" w:rsidTr="00E039C1">
        <w:trPr>
          <w:trHeight w:val="210"/>
        </w:trPr>
        <w:tc>
          <w:tcPr>
            <w:tcW w:w="10270" w:type="dxa"/>
            <w:gridSpan w:val="4"/>
            <w:shd w:val="clear" w:color="auto" w:fill="DCDCDC"/>
          </w:tcPr>
          <w:p w14:paraId="025E7AA6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0" w:lineRule="auto"/>
              <w:ind w:left="3853" w:right="38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Бисквит</w:t>
            </w:r>
          </w:p>
        </w:tc>
      </w:tr>
      <w:tr w:rsidR="00C76DBD" w14:paraId="4DBCD142" w14:textId="77777777" w:rsidTr="00E039C1">
        <w:trPr>
          <w:trHeight w:val="858"/>
        </w:trPr>
        <w:tc>
          <w:tcPr>
            <w:tcW w:w="4669" w:type="dxa"/>
          </w:tcPr>
          <w:p w14:paraId="2E673562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51" w:lineRule="auto"/>
              <w:ind w:left="3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Бисквитное пирожное "Чоко Пай", 30 г.</w:t>
            </w:r>
          </w:p>
          <w:p w14:paraId="4877BCF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 w:right="5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Нежный бисквит с оригинальной зефирной начинкой Маршмеллоу, покрытый плотным слоем шоколадной глазури</w:t>
            </w:r>
          </w:p>
        </w:tc>
        <w:tc>
          <w:tcPr>
            <w:tcW w:w="2801" w:type="dxa"/>
          </w:tcPr>
          <w:p w14:paraId="3498BA01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</w:rPr>
            </w:pPr>
          </w:p>
          <w:p w14:paraId="62247846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Орион</w:t>
            </w:r>
          </w:p>
        </w:tc>
        <w:tc>
          <w:tcPr>
            <w:tcW w:w="933" w:type="dxa"/>
          </w:tcPr>
          <w:p w14:paraId="2C271350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</w:rPr>
            </w:pPr>
          </w:p>
          <w:p w14:paraId="721C9D8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4ED45075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3"/>
                <w:szCs w:val="3"/>
              </w:rPr>
            </w:pPr>
          </w:p>
          <w:p w14:paraId="421F81A1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0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0B8290C" wp14:editId="140BA055">
                  <wp:extent cx="651642" cy="473201"/>
                  <wp:effectExtent l="0" t="0" r="0" b="0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642" cy="4732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317720AF" w14:textId="77777777" w:rsidTr="00E039C1">
        <w:trPr>
          <w:trHeight w:val="167"/>
        </w:trPr>
        <w:tc>
          <w:tcPr>
            <w:tcW w:w="10270" w:type="dxa"/>
            <w:gridSpan w:val="4"/>
            <w:shd w:val="clear" w:color="auto" w:fill="DCDCDC"/>
          </w:tcPr>
          <w:p w14:paraId="5FB4ADA9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48" w:lineRule="auto"/>
              <w:ind w:left="3856" w:right="381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Мармелад</w:t>
            </w:r>
          </w:p>
        </w:tc>
      </w:tr>
      <w:tr w:rsidR="00C76DBD" w14:paraId="41E248C5" w14:textId="77777777" w:rsidTr="00E039C1">
        <w:trPr>
          <w:trHeight w:val="795"/>
        </w:trPr>
        <w:tc>
          <w:tcPr>
            <w:tcW w:w="4669" w:type="dxa"/>
          </w:tcPr>
          <w:p w14:paraId="422DAFD1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Мармелад "Джу-джу-джув", 70 г.</w:t>
            </w:r>
          </w:p>
          <w:p w14:paraId="6DBEC163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Жевательный фигурный мармелад с разными</w:t>
            </w:r>
          </w:p>
          <w:p w14:paraId="4A0DD259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вкусами с добавлением натульного фруктового сока.</w:t>
            </w:r>
          </w:p>
        </w:tc>
        <w:tc>
          <w:tcPr>
            <w:tcW w:w="2801" w:type="dxa"/>
          </w:tcPr>
          <w:p w14:paraId="0F4B830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5EEDEC65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B&amp;B</w:t>
            </w:r>
          </w:p>
        </w:tc>
        <w:tc>
          <w:tcPr>
            <w:tcW w:w="933" w:type="dxa"/>
          </w:tcPr>
          <w:p w14:paraId="6892C48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6189F662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04BE062A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11"/>
                <w:szCs w:val="11"/>
              </w:rPr>
            </w:pPr>
          </w:p>
          <w:p w14:paraId="08FF36B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15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D1290BB" wp14:editId="6C472415">
                  <wp:extent cx="252686" cy="308609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86" cy="3086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43B5A63D" w14:textId="77777777" w:rsidTr="00E039C1">
        <w:trPr>
          <w:trHeight w:val="210"/>
        </w:trPr>
        <w:tc>
          <w:tcPr>
            <w:tcW w:w="10270" w:type="dxa"/>
            <w:gridSpan w:val="4"/>
            <w:shd w:val="clear" w:color="auto" w:fill="DCDCDC"/>
          </w:tcPr>
          <w:p w14:paraId="210E7BF2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0" w:lineRule="auto"/>
              <w:ind w:left="3856" w:right="38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Орехи в глазури</w:t>
            </w:r>
          </w:p>
        </w:tc>
      </w:tr>
      <w:tr w:rsidR="00C76DBD" w14:paraId="06305A8F" w14:textId="77777777" w:rsidTr="00E039C1">
        <w:trPr>
          <w:trHeight w:val="796"/>
        </w:trPr>
        <w:tc>
          <w:tcPr>
            <w:tcW w:w="4669" w:type="dxa"/>
          </w:tcPr>
          <w:p w14:paraId="2AB75C43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Драже "Алексмика" арахис в ш/г, 15 г.</w:t>
            </w:r>
          </w:p>
          <w:p w14:paraId="575B319B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ind w:left="35" w:right="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Хрустящее драже в пирамидках, арахис в нежнейшем молочном шоколаде.</w:t>
            </w:r>
          </w:p>
        </w:tc>
        <w:tc>
          <w:tcPr>
            <w:tcW w:w="2801" w:type="dxa"/>
          </w:tcPr>
          <w:p w14:paraId="608AFB25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4ED1B39A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 Групп</w:t>
            </w:r>
          </w:p>
        </w:tc>
        <w:tc>
          <w:tcPr>
            <w:tcW w:w="933" w:type="dxa"/>
          </w:tcPr>
          <w:p w14:paraId="5DE3E9C5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0B8C07B5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161055C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"/>
                <w:szCs w:val="2"/>
              </w:rPr>
            </w:pPr>
          </w:p>
          <w:p w14:paraId="0BB6FDB9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38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04024C8" wp14:editId="37CFB68B">
                  <wp:extent cx="486655" cy="445770"/>
                  <wp:effectExtent l="0" t="0" r="0" b="0"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55" cy="445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397BE92C" w14:textId="77777777" w:rsidTr="00E039C1">
        <w:trPr>
          <w:trHeight w:val="210"/>
        </w:trPr>
        <w:tc>
          <w:tcPr>
            <w:tcW w:w="10270" w:type="dxa"/>
            <w:gridSpan w:val="4"/>
            <w:shd w:val="clear" w:color="auto" w:fill="DCDCDC"/>
          </w:tcPr>
          <w:p w14:paraId="080EC3D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0" w:lineRule="auto"/>
              <w:ind w:left="3856" w:right="381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Печенье</w:t>
            </w:r>
          </w:p>
        </w:tc>
      </w:tr>
      <w:tr w:rsidR="00C76DBD" w14:paraId="57682844" w14:textId="77777777" w:rsidTr="00E039C1">
        <w:trPr>
          <w:trHeight w:val="796"/>
        </w:trPr>
        <w:tc>
          <w:tcPr>
            <w:tcW w:w="4669" w:type="dxa"/>
          </w:tcPr>
          <w:p w14:paraId="61ACFD32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Печенье Супер-контик, 50 г.</w:t>
            </w:r>
          </w:p>
          <w:p w14:paraId="447A5A8E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0" w:lineRule="auto"/>
              <w:ind w:left="35" w:right="3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Печенье-сэндвич с шоколадным вкусом, нежной начинкой и тающим во рту молочным шоколадом</w:t>
            </w:r>
          </w:p>
        </w:tc>
        <w:tc>
          <w:tcPr>
            <w:tcW w:w="2801" w:type="dxa"/>
          </w:tcPr>
          <w:p w14:paraId="24F0C8F0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44596060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КОНТИ</w:t>
            </w:r>
          </w:p>
        </w:tc>
        <w:tc>
          <w:tcPr>
            <w:tcW w:w="933" w:type="dxa"/>
          </w:tcPr>
          <w:p w14:paraId="33D31DC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</w:p>
          <w:p w14:paraId="4529A857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6A2BFE06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2"/>
                <w:szCs w:val="2"/>
              </w:rPr>
            </w:pPr>
          </w:p>
          <w:p w14:paraId="34BD2604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49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69ABA94" wp14:editId="68F49DF3">
                  <wp:extent cx="598960" cy="445770"/>
                  <wp:effectExtent l="0" t="0" r="0" b="0"/>
                  <wp:docPr id="1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60" cy="445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3CFB0848" w14:textId="77777777" w:rsidTr="00E039C1">
        <w:trPr>
          <w:trHeight w:val="210"/>
        </w:trPr>
        <w:tc>
          <w:tcPr>
            <w:tcW w:w="10270" w:type="dxa"/>
            <w:gridSpan w:val="4"/>
            <w:shd w:val="clear" w:color="auto" w:fill="DCDCDC"/>
          </w:tcPr>
          <w:p w14:paraId="51DD971D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0" w:lineRule="auto"/>
              <w:ind w:left="3855" w:right="38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Шоколадный батончик</w:t>
            </w:r>
          </w:p>
        </w:tc>
      </w:tr>
      <w:tr w:rsidR="00C76DBD" w14:paraId="67A8F61D" w14:textId="77777777" w:rsidTr="00E039C1">
        <w:trPr>
          <w:trHeight w:val="858"/>
        </w:trPr>
        <w:tc>
          <w:tcPr>
            <w:tcW w:w="4669" w:type="dxa"/>
          </w:tcPr>
          <w:p w14:paraId="05797658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51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Батончик "35" вафельный</w:t>
            </w:r>
          </w:p>
          <w:p w14:paraId="1FBDCCB0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 w:right="7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Вафельное лакомство, состоящее из трех пирамидок. В каждой пирамидке ореховая начинка и хрустящий шарик</w:t>
            </w:r>
          </w:p>
        </w:tc>
        <w:tc>
          <w:tcPr>
            <w:tcW w:w="2801" w:type="dxa"/>
          </w:tcPr>
          <w:p w14:paraId="4F6230B0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</w:rPr>
            </w:pPr>
          </w:p>
          <w:p w14:paraId="04F2A4FC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Эссен Продакшн АГ АО</w:t>
            </w:r>
          </w:p>
        </w:tc>
        <w:tc>
          <w:tcPr>
            <w:tcW w:w="933" w:type="dxa"/>
          </w:tcPr>
          <w:p w14:paraId="6BB0113D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</w:rPr>
            </w:pPr>
          </w:p>
          <w:p w14:paraId="5C924C1E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7" w:type="dxa"/>
          </w:tcPr>
          <w:p w14:paraId="737EF795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240" w:lineRule="auto"/>
              <w:ind w:left="4"/>
              <w:rPr>
                <w:rFonts w:ascii="Palatino Linotype" w:eastAsia="Palatino Linotype" w:hAnsi="Palatino Linotype" w:cs="Palatino Linotype"/>
                <w:color w:val="000000"/>
                <w:sz w:val="5"/>
                <w:szCs w:val="5"/>
              </w:rPr>
            </w:pPr>
          </w:p>
          <w:p w14:paraId="68ED036A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4"/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B5C597C" wp14:editId="70E1943B">
                  <wp:extent cx="1095514" cy="420624"/>
                  <wp:effectExtent l="0" t="0" r="0" b="0"/>
                  <wp:docPr id="3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514" cy="4206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BD" w14:paraId="21580493" w14:textId="77777777" w:rsidTr="00E039C1">
        <w:trPr>
          <w:trHeight w:val="167"/>
        </w:trPr>
        <w:tc>
          <w:tcPr>
            <w:tcW w:w="7470" w:type="dxa"/>
            <w:gridSpan w:val="2"/>
          </w:tcPr>
          <w:p w14:paraId="57F692FF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48" w:lineRule="auto"/>
              <w:ind w:left="4" w:right="1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итого, шт. </w:t>
            </w:r>
          </w:p>
        </w:tc>
        <w:tc>
          <w:tcPr>
            <w:tcW w:w="933" w:type="dxa"/>
          </w:tcPr>
          <w:p w14:paraId="29722006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48" w:lineRule="auto"/>
              <w:ind w:left="295" w:right="25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867" w:type="dxa"/>
          </w:tcPr>
          <w:p w14:paraId="1A43426D" w14:textId="77777777" w:rsidR="00C76DBD" w:rsidRDefault="00C76DBD" w:rsidP="00E03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</w:tr>
    </w:tbl>
    <w:p w14:paraId="48B43EFD" w14:textId="77777777" w:rsidR="00C76DBD" w:rsidRDefault="00C76DBD" w:rsidP="00C76DBD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45E1439B" w14:textId="49DFFDDB" w:rsidR="00C76DBD" w:rsidRDefault="00C76DBD" w:rsidP="00C76DBD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FF0000"/>
        </w:rPr>
      </w:pPr>
      <w:r>
        <w:rPr>
          <w:rFonts w:ascii="Times New Roman" w:eastAsia="Times New Roman" w:hAnsi="Times New Roman" w:cs="Times New Roman"/>
          <w:b/>
          <w:i/>
          <w:color w:val="FF0000"/>
        </w:rPr>
        <w:t>Лот №2: Творческий набор «Игрушк</w:t>
      </w:r>
      <w:r w:rsidR="00511A3A">
        <w:rPr>
          <w:rFonts w:ascii="Times New Roman" w:eastAsia="Times New Roman" w:hAnsi="Times New Roman" w:cs="Times New Roman"/>
          <w:b/>
          <w:i/>
          <w:color w:val="FF0000"/>
        </w:rPr>
        <w:t>а</w:t>
      </w:r>
      <w:r>
        <w:rPr>
          <w:rFonts w:ascii="Times New Roman" w:eastAsia="Times New Roman" w:hAnsi="Times New Roman" w:cs="Times New Roman"/>
          <w:b/>
          <w:i/>
          <w:color w:val="FF0000"/>
        </w:rPr>
        <w:t xml:space="preserve"> на ёлку»</w:t>
      </w:r>
    </w:p>
    <w:p w14:paraId="6DEB6706" w14:textId="77777777" w:rsidR="00C76DBD" w:rsidRDefault="00C76DBD" w:rsidP="00C76DBD">
      <w:pPr>
        <w:spacing w:after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Описание</w:t>
      </w:r>
    </w:p>
    <w:p w14:paraId="7ADC4996" w14:textId="0A541F1C" w:rsidR="00C76DBD" w:rsidRDefault="00C76DBD" w:rsidP="00C76DBD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Набор предназначен для изготовления игруш</w:t>
      </w:r>
      <w:r w:rsidR="00511A3A">
        <w:rPr>
          <w:rFonts w:ascii="Times New Roman" w:eastAsia="Times New Roman" w:hAnsi="Times New Roman" w:cs="Times New Roman"/>
        </w:rPr>
        <w:t>ки</w:t>
      </w:r>
      <w:r>
        <w:rPr>
          <w:rFonts w:ascii="Times New Roman" w:eastAsia="Times New Roman" w:hAnsi="Times New Roman" w:cs="Times New Roman"/>
        </w:rPr>
        <w:t xml:space="preserve"> на ёлку, путём раскрашивания деревянн</w:t>
      </w:r>
      <w:r w:rsidR="00511A3A">
        <w:rPr>
          <w:rFonts w:ascii="Times New Roman" w:eastAsia="Times New Roman" w:hAnsi="Times New Roman" w:cs="Times New Roman"/>
        </w:rPr>
        <w:t>ой</w:t>
      </w:r>
      <w:r>
        <w:rPr>
          <w:rFonts w:ascii="Times New Roman" w:eastAsia="Times New Roman" w:hAnsi="Times New Roman" w:cs="Times New Roman"/>
        </w:rPr>
        <w:t xml:space="preserve"> заготов</w:t>
      </w:r>
      <w:r w:rsidR="00511A3A">
        <w:rPr>
          <w:rFonts w:ascii="Times New Roman" w:eastAsia="Times New Roman" w:hAnsi="Times New Roman" w:cs="Times New Roman"/>
        </w:rPr>
        <w:t xml:space="preserve">ки </w:t>
      </w:r>
      <w:r>
        <w:rPr>
          <w:rFonts w:ascii="Times New Roman" w:eastAsia="Times New Roman" w:hAnsi="Times New Roman" w:cs="Times New Roman"/>
        </w:rPr>
        <w:t>акриловыми красками.</w:t>
      </w:r>
    </w:p>
    <w:p w14:paraId="6FFFFBCC" w14:textId="77777777" w:rsidR="00C76DBD" w:rsidRDefault="00C76DBD" w:rsidP="00C76DBD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4A6BA823" w14:textId="6FD4A6ED" w:rsidR="00C76DBD" w:rsidRDefault="00511A3A" w:rsidP="00C76DBD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FF0000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lang w:eastAsia="ru-RU"/>
        </w:rPr>
        <w:drawing>
          <wp:inline distT="0" distB="0" distL="0" distR="0" wp14:anchorId="6207778A" wp14:editId="3AB2B47A">
            <wp:extent cx="2026693" cy="3010294"/>
            <wp:effectExtent l="0" t="0" r="0" b="0"/>
            <wp:docPr id="3460098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376" cy="3024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E1744" w14:textId="77777777" w:rsidR="00C76DBD" w:rsidRDefault="00C76DBD" w:rsidP="00C76DBD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FF0000"/>
        </w:rPr>
      </w:pPr>
    </w:p>
    <w:p w14:paraId="606F494B" w14:textId="77777777" w:rsidR="00C76DBD" w:rsidRDefault="00C76DBD" w:rsidP="00C76DBD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FF0000"/>
        </w:rPr>
      </w:pPr>
      <w:r>
        <w:rPr>
          <w:rFonts w:ascii="Times New Roman" w:eastAsia="Times New Roman" w:hAnsi="Times New Roman" w:cs="Times New Roman"/>
          <w:b/>
          <w:i/>
          <w:color w:val="FF0000"/>
        </w:rPr>
        <w:t>Лот №3: Игра крестики нолики деревянные</w:t>
      </w:r>
    </w:p>
    <w:p w14:paraId="285BA7ED" w14:textId="77777777" w:rsidR="00C76DBD" w:rsidRDefault="00C76DBD" w:rsidP="00C76DBD">
      <w:pPr>
        <w:spacing w:after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Описание</w:t>
      </w:r>
    </w:p>
    <w:p w14:paraId="5F45F53B" w14:textId="77777777" w:rsidR="00C76DBD" w:rsidRDefault="00C76DBD" w:rsidP="00C76DBD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Крестики-нолики на кубиках. Играйте вдвоем или устройте горячий бой пара на пару! </w:t>
      </w:r>
    </w:p>
    <w:p w14:paraId="19DDB2E0" w14:textId="77777777" w:rsidR="00C76DBD" w:rsidRDefault="00C76DBD" w:rsidP="00C76DBD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Цель игры: как и обычно, в крестиках-ноликах, составить ряд из 5 своих символов (по горизонтали, вертикали или диагонали). Всё бы было просто, если бы кубики были неподвижны, но каждый ход игроки меняют расположение кубиков, сдвигая один из рядов. И в любой момент вы можете совершенно внезапно оказаться на грани поражения. Первоначально все кубики смотрят вверх пустыми сторонами. В свой ход игрок берёт кубик, обращённый вверх пустой или своей гранью, и ставит его с другой стороны одного из рядов (в котором находился этот кубик), на один шаг сдвигая кубики (запрещено только возвращать кубик на своё прежнее место). Хорошо ли вы можете просчитывать свои ходы и предвидеть шаги соперника? Способны ли вы разгадать скрытые ловушки? Под силу ли вам самим устроить хитрую комбинацию? Можно играть и вчетвером, командами по 2 человека. Тогда вы можете ходить только кубиками, отмеченными точкой с вашей стороны. Задача по выставлению командных кубиков в ряд ещё более усложняется.</w:t>
      </w:r>
    </w:p>
    <w:p w14:paraId="6923F811" w14:textId="77777777" w:rsidR="00C76DBD" w:rsidRDefault="00C76DBD" w:rsidP="00C76DBD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23F082F6" w14:textId="77777777" w:rsidR="00C76DBD" w:rsidRDefault="00C76DBD" w:rsidP="00C76DBD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226E5D1" wp14:editId="394B551F">
            <wp:extent cx="2313978" cy="2662677"/>
            <wp:effectExtent l="0" t="0" r="0" b="0"/>
            <wp:docPr id="3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978" cy="2662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0" distR="0" simplePos="0" relativeHeight="251661312" behindDoc="0" locked="0" layoutInCell="1" hidden="0" allowOverlap="1" wp14:anchorId="1A0D6A12" wp14:editId="0FAAE5EC">
            <wp:simplePos x="0" y="0"/>
            <wp:positionH relativeFrom="column">
              <wp:posOffset>3039466</wp:posOffset>
            </wp:positionH>
            <wp:positionV relativeFrom="paragraph">
              <wp:posOffset>4470</wp:posOffset>
            </wp:positionV>
            <wp:extent cx="3221837" cy="2490291"/>
            <wp:effectExtent l="0" t="0" r="0" b="0"/>
            <wp:wrapNone/>
            <wp:docPr id="3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1837" cy="2490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761A5F" w14:textId="77777777" w:rsidR="00243CED" w:rsidRDefault="00243CED"/>
    <w:sectPr w:rsidR="00243CED" w:rsidSect="00C76DBD">
      <w:footerReference w:type="default" r:id="rId52"/>
      <w:pgSz w:w="11906" w:h="16838"/>
      <w:pgMar w:top="284" w:right="720" w:bottom="284" w:left="720" w:header="72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C7564A" w14:textId="77777777" w:rsidR="009E73D0" w:rsidRDefault="009E73D0">
      <w:pPr>
        <w:spacing w:after="0" w:line="240" w:lineRule="auto"/>
      </w:pPr>
      <w:r>
        <w:separator/>
      </w:r>
    </w:p>
  </w:endnote>
  <w:endnote w:type="continuationSeparator" w:id="0">
    <w:p w14:paraId="650E5CD0" w14:textId="77777777" w:rsidR="009E73D0" w:rsidRDefault="009E7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389397"/>
      <w:docPartObj>
        <w:docPartGallery w:val="Page Numbers (Bottom of Page)"/>
        <w:docPartUnique/>
      </w:docPartObj>
    </w:sdtPr>
    <w:sdtEndPr/>
    <w:sdtContent>
      <w:p w14:paraId="2A4336BF" w14:textId="77777777" w:rsidR="00D46339" w:rsidRDefault="00B615C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6F981713" w14:textId="77777777" w:rsidR="00D46339" w:rsidRDefault="00D4633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A0877C" w14:textId="77777777" w:rsidR="009E73D0" w:rsidRDefault="009E73D0">
      <w:pPr>
        <w:spacing w:after="0" w:line="240" w:lineRule="auto"/>
      </w:pPr>
      <w:r>
        <w:separator/>
      </w:r>
    </w:p>
  </w:footnote>
  <w:footnote w:type="continuationSeparator" w:id="0">
    <w:p w14:paraId="3F7A35ED" w14:textId="77777777" w:rsidR="009E73D0" w:rsidRDefault="009E73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F12D9"/>
    <w:multiLevelType w:val="multilevel"/>
    <w:tmpl w:val="6046DE3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CED"/>
    <w:rsid w:val="000E081A"/>
    <w:rsid w:val="00243CED"/>
    <w:rsid w:val="00511A3A"/>
    <w:rsid w:val="009E73D0"/>
    <w:rsid w:val="00AC4C98"/>
    <w:rsid w:val="00B615C9"/>
    <w:rsid w:val="00C76DBD"/>
    <w:rsid w:val="00D4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D98D6"/>
  <w15:chartTrackingRefBased/>
  <w15:docId w15:val="{A787A3E3-1258-45F1-AB38-FA16503E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6DBD"/>
    <w:pPr>
      <w:suppressAutoHyphens/>
      <w:spacing w:after="200" w:line="276" w:lineRule="auto"/>
    </w:pPr>
    <w:rPr>
      <w:rFonts w:ascii="Calibri" w:eastAsia="Calibri" w:hAnsi="Calibri" w:cs="Calibri"/>
      <w:kern w:val="0"/>
      <w:lang w:eastAsia="ar-SA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76D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DB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ar-SA"/>
      <w14:ligatures w14:val="none"/>
    </w:rPr>
  </w:style>
  <w:style w:type="paragraph" w:styleId="a3">
    <w:name w:val="No Spacing"/>
    <w:qFormat/>
    <w:rsid w:val="00C76DBD"/>
    <w:pPr>
      <w:suppressAutoHyphens/>
      <w:spacing w:after="0" w:line="240" w:lineRule="auto"/>
    </w:pPr>
    <w:rPr>
      <w:rFonts w:ascii="Calibri" w:eastAsia="Calibri" w:hAnsi="Calibri" w:cs="Calibri"/>
      <w:kern w:val="0"/>
      <w:lang w:eastAsia="ar-SA"/>
      <w14:ligatures w14:val="none"/>
    </w:rPr>
  </w:style>
  <w:style w:type="table" w:styleId="a4">
    <w:name w:val="Table Grid"/>
    <w:basedOn w:val="a1"/>
    <w:uiPriority w:val="59"/>
    <w:rsid w:val="00C76DB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nhideWhenUsed/>
    <w:qFormat/>
    <w:rsid w:val="00C76DBD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footer"/>
    <w:basedOn w:val="a"/>
    <w:link w:val="a6"/>
    <w:uiPriority w:val="99"/>
    <w:unhideWhenUsed/>
    <w:rsid w:val="00C76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6DBD"/>
    <w:rPr>
      <w:rFonts w:ascii="Calibri" w:eastAsia="Calibri" w:hAnsi="Calibri" w:cs="Calibri"/>
      <w:kern w:val="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1401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perevozchikova</dc:creator>
  <cp:keywords/>
  <dc:description/>
  <cp:lastModifiedBy>Пхакадзе Анна Викторовна</cp:lastModifiedBy>
  <cp:revision>2</cp:revision>
  <dcterms:created xsi:type="dcterms:W3CDTF">2024-10-30T05:31:00Z</dcterms:created>
  <dcterms:modified xsi:type="dcterms:W3CDTF">2024-10-30T05:31:00Z</dcterms:modified>
</cp:coreProperties>
</file>