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F2" w:rsidRDefault="00632AF2" w:rsidP="00400341">
      <w:pPr>
        <w:rPr>
          <w:rStyle w:val="28pt"/>
          <w:rFonts w:eastAsia="Arial Unicode MS"/>
          <w:color w:val="auto"/>
          <w:sz w:val="24"/>
          <w:szCs w:val="24"/>
          <w:u w:val="single"/>
        </w:rPr>
      </w:pPr>
    </w:p>
    <w:p w:rsidR="00636E93" w:rsidRPr="00636E93" w:rsidRDefault="00636E93" w:rsidP="00636E93">
      <w:pPr>
        <w:ind w:left="6521"/>
        <w:rPr>
          <w:rFonts w:ascii="Times New Roman" w:hAnsi="Times New Roman" w:cs="Times New Roman"/>
          <w:b/>
          <w:bCs/>
          <w:color w:val="auto"/>
          <w:u w:val="single"/>
        </w:rPr>
      </w:pPr>
      <w:r w:rsidRPr="00636E93">
        <w:rPr>
          <w:rFonts w:ascii="Times New Roman" w:hAnsi="Times New Roman" w:cs="Times New Roman"/>
          <w:b/>
          <w:bCs/>
          <w:color w:val="auto"/>
          <w:u w:val="single"/>
        </w:rPr>
        <w:t xml:space="preserve"> Утверждаю</w:t>
      </w:r>
    </w:p>
    <w:p w:rsidR="00636E93" w:rsidRDefault="00636E93" w:rsidP="00636E93">
      <w:pPr>
        <w:ind w:left="652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Технический</w:t>
      </w:r>
      <w:r w:rsidRPr="00DC1E73">
        <w:rPr>
          <w:rFonts w:ascii="Times New Roman" w:hAnsi="Times New Roman" w:cs="Times New Roman"/>
          <w:color w:val="auto"/>
        </w:rPr>
        <w:t xml:space="preserve"> Директор</w:t>
      </w:r>
      <w:r>
        <w:rPr>
          <w:rFonts w:ascii="Times New Roman" w:hAnsi="Times New Roman" w:cs="Times New Roman"/>
          <w:color w:val="auto"/>
        </w:rPr>
        <w:t xml:space="preserve"> АО «Кондопожский ЦБК»</w:t>
      </w:r>
    </w:p>
    <w:p w:rsidR="00636E93" w:rsidRPr="00DC1E73" w:rsidRDefault="00636E93" w:rsidP="00636E93">
      <w:pPr>
        <w:ind w:left="6521"/>
        <w:rPr>
          <w:rFonts w:ascii="Times New Roman" w:hAnsi="Times New Roman" w:cs="Times New Roman"/>
          <w:color w:val="auto"/>
        </w:rPr>
      </w:pPr>
    </w:p>
    <w:p w:rsidR="00636E93" w:rsidRPr="00DC1E73" w:rsidRDefault="00636E93" w:rsidP="00636E93">
      <w:pPr>
        <w:ind w:left="6521"/>
        <w:rPr>
          <w:rFonts w:ascii="Times New Roman" w:hAnsi="Times New Roman" w:cs="Times New Roman"/>
          <w:color w:val="auto"/>
        </w:rPr>
      </w:pPr>
      <w:r w:rsidRPr="00DC1E73">
        <w:rPr>
          <w:rFonts w:ascii="Times New Roman" w:hAnsi="Times New Roman" w:cs="Times New Roman"/>
          <w:color w:val="auto"/>
        </w:rPr>
        <w:t xml:space="preserve">_________________/ ____________ </w:t>
      </w:r>
    </w:p>
    <w:p w:rsidR="00636E93" w:rsidRPr="00DC1E73" w:rsidRDefault="00636E93" w:rsidP="00636E93">
      <w:pPr>
        <w:ind w:left="6521"/>
        <w:rPr>
          <w:rFonts w:ascii="Times New Roman" w:hAnsi="Times New Roman" w:cs="Times New Roman"/>
          <w:color w:val="auto"/>
        </w:rPr>
      </w:pPr>
      <w:r w:rsidRPr="00DC1E73">
        <w:rPr>
          <w:rFonts w:ascii="Times New Roman" w:hAnsi="Times New Roman" w:cs="Times New Roman"/>
          <w:color w:val="auto"/>
        </w:rPr>
        <w:t>«__» ___________ 202__ г.</w:t>
      </w:r>
      <w:r w:rsidRPr="00DC1E73">
        <w:rPr>
          <w:rFonts w:ascii="Times New Roman" w:hAnsi="Times New Roman" w:cs="Times New Roman"/>
          <w:color w:val="auto"/>
        </w:rPr>
        <w:tab/>
      </w:r>
      <w:r w:rsidRPr="00DC1E73">
        <w:rPr>
          <w:rFonts w:ascii="Times New Roman" w:hAnsi="Times New Roman" w:cs="Times New Roman"/>
          <w:color w:val="auto"/>
        </w:rPr>
        <w:tab/>
      </w:r>
      <w:r w:rsidRPr="00DC1E73">
        <w:rPr>
          <w:rFonts w:ascii="Times New Roman" w:hAnsi="Times New Roman" w:cs="Times New Roman"/>
          <w:color w:val="auto"/>
        </w:rPr>
        <w:tab/>
      </w:r>
      <w:r w:rsidRPr="00DC1E73">
        <w:rPr>
          <w:rFonts w:ascii="Times New Roman" w:hAnsi="Times New Roman" w:cs="Times New Roman"/>
          <w:color w:val="auto"/>
        </w:rPr>
        <w:tab/>
      </w:r>
      <w:r w:rsidRPr="00DC1E73">
        <w:rPr>
          <w:rFonts w:ascii="Times New Roman" w:hAnsi="Times New Roman" w:cs="Times New Roman"/>
          <w:color w:val="auto"/>
        </w:rPr>
        <w:tab/>
      </w:r>
    </w:p>
    <w:p w:rsidR="00636E93" w:rsidRPr="00DC1E73" w:rsidRDefault="00636E93" w:rsidP="00636E93">
      <w:pPr>
        <w:pStyle w:val="32"/>
        <w:keepNext/>
        <w:keepLines/>
        <w:shd w:val="clear" w:color="auto" w:fill="auto"/>
        <w:spacing w:before="0" w:after="0" w:line="360" w:lineRule="exact"/>
        <w:ind w:left="2124" w:firstLine="708"/>
        <w:rPr>
          <w:color w:val="auto"/>
          <w:sz w:val="24"/>
          <w:szCs w:val="24"/>
        </w:rPr>
      </w:pPr>
    </w:p>
    <w:p w:rsidR="00636E93" w:rsidRPr="00DC1E73" w:rsidRDefault="00636E93" w:rsidP="00636E93">
      <w:pPr>
        <w:pStyle w:val="32"/>
        <w:keepNext/>
        <w:keepLines/>
        <w:shd w:val="clear" w:color="auto" w:fill="auto"/>
        <w:spacing w:before="0" w:after="0" w:line="360" w:lineRule="exact"/>
        <w:ind w:left="2124" w:firstLine="708"/>
        <w:rPr>
          <w:color w:val="auto"/>
          <w:sz w:val="24"/>
          <w:szCs w:val="24"/>
        </w:rPr>
      </w:pPr>
      <w:r w:rsidRPr="00DC1E73">
        <w:rPr>
          <w:color w:val="auto"/>
          <w:sz w:val="24"/>
          <w:szCs w:val="24"/>
        </w:rPr>
        <w:t xml:space="preserve">         Техническое задание  </w:t>
      </w:r>
    </w:p>
    <w:p w:rsidR="00636E93" w:rsidRDefault="00636E93" w:rsidP="00636E93">
      <w:pPr>
        <w:jc w:val="center"/>
        <w:rPr>
          <w:rFonts w:ascii="Times New Roman" w:hAnsi="Times New Roman" w:cs="Times New Roman"/>
          <w:color w:val="auto"/>
        </w:rPr>
      </w:pPr>
      <w:r w:rsidRPr="00DC1E73">
        <w:rPr>
          <w:rFonts w:ascii="Times New Roman" w:hAnsi="Times New Roman" w:cs="Times New Roman"/>
          <w:b/>
          <w:bCs/>
          <w:iCs/>
          <w:color w:val="auto"/>
        </w:rPr>
        <w:t>Наименование услуг:</w:t>
      </w:r>
      <w:r w:rsidR="00400341">
        <w:rPr>
          <w:rFonts w:ascii="Times New Roman" w:hAnsi="Times New Roman" w:cs="Times New Roman"/>
          <w:color w:val="auto"/>
        </w:rPr>
        <w:t xml:space="preserve"> ремонт </w:t>
      </w:r>
      <w:r w:rsidR="00FF4266">
        <w:rPr>
          <w:rFonts w:ascii="Times New Roman" w:hAnsi="Times New Roman" w:cs="Times New Roman"/>
          <w:color w:val="auto"/>
        </w:rPr>
        <w:t>квартир</w:t>
      </w:r>
      <w:r w:rsidR="00BD13AD">
        <w:rPr>
          <w:rFonts w:ascii="Times New Roman" w:hAnsi="Times New Roman" w:cs="Times New Roman"/>
          <w:color w:val="auto"/>
        </w:rPr>
        <w:t>ы</w:t>
      </w:r>
      <w:r w:rsidR="00400341">
        <w:rPr>
          <w:rFonts w:ascii="Times New Roman" w:hAnsi="Times New Roman" w:cs="Times New Roman"/>
          <w:color w:val="auto"/>
        </w:rPr>
        <w:t xml:space="preserve">, расположенной по адресу г. Кондопога, ул. </w:t>
      </w:r>
      <w:r w:rsidR="00751B11">
        <w:rPr>
          <w:rFonts w:ascii="Times New Roman" w:hAnsi="Times New Roman" w:cs="Times New Roman"/>
          <w:color w:val="auto"/>
        </w:rPr>
        <w:t>Бумажников</w:t>
      </w:r>
      <w:r w:rsidR="00400341">
        <w:rPr>
          <w:rFonts w:ascii="Times New Roman" w:hAnsi="Times New Roman" w:cs="Times New Roman"/>
          <w:color w:val="auto"/>
        </w:rPr>
        <w:t xml:space="preserve"> </w:t>
      </w:r>
      <w:r w:rsidR="00751B11">
        <w:rPr>
          <w:rFonts w:ascii="Times New Roman" w:hAnsi="Times New Roman" w:cs="Times New Roman"/>
          <w:color w:val="auto"/>
        </w:rPr>
        <w:t>48</w:t>
      </w:r>
      <w:r w:rsidR="00400341">
        <w:rPr>
          <w:rFonts w:ascii="Times New Roman" w:hAnsi="Times New Roman" w:cs="Times New Roman"/>
          <w:color w:val="auto"/>
        </w:rPr>
        <w:t>-</w:t>
      </w:r>
      <w:r w:rsidR="00FF4266">
        <w:rPr>
          <w:rFonts w:ascii="Times New Roman" w:hAnsi="Times New Roman" w:cs="Times New Roman"/>
          <w:color w:val="auto"/>
        </w:rPr>
        <w:t>11</w:t>
      </w:r>
      <w:r w:rsidR="00BD13AD">
        <w:rPr>
          <w:rFonts w:ascii="Times New Roman" w:hAnsi="Times New Roman" w:cs="Times New Roman"/>
          <w:color w:val="auto"/>
        </w:rPr>
        <w:t>2</w:t>
      </w:r>
      <w:r w:rsidR="00400341">
        <w:rPr>
          <w:rFonts w:ascii="Times New Roman" w:hAnsi="Times New Roman" w:cs="Times New Roman"/>
          <w:color w:val="auto"/>
        </w:rPr>
        <w:t>,кадастровый номер 10:03:00</w:t>
      </w:r>
      <w:r w:rsidR="008C7711">
        <w:rPr>
          <w:rFonts w:ascii="Times New Roman" w:hAnsi="Times New Roman" w:cs="Times New Roman"/>
          <w:color w:val="auto"/>
        </w:rPr>
        <w:t>10103</w:t>
      </w:r>
      <w:r w:rsidR="00400341">
        <w:rPr>
          <w:rFonts w:ascii="Times New Roman" w:hAnsi="Times New Roman" w:cs="Times New Roman"/>
          <w:color w:val="auto"/>
        </w:rPr>
        <w:t>:</w:t>
      </w:r>
      <w:r w:rsidR="00BD13AD">
        <w:rPr>
          <w:rFonts w:ascii="Times New Roman" w:hAnsi="Times New Roman" w:cs="Times New Roman"/>
          <w:color w:val="auto"/>
        </w:rPr>
        <w:t>615</w:t>
      </w:r>
      <w:r w:rsidR="00400341">
        <w:rPr>
          <w:rFonts w:ascii="Times New Roman" w:hAnsi="Times New Roman" w:cs="Times New Roman"/>
          <w:color w:val="auto"/>
        </w:rPr>
        <w:t xml:space="preserve">, общая площадь- </w:t>
      </w:r>
      <w:r w:rsidR="00BD13AD">
        <w:rPr>
          <w:rFonts w:ascii="Times New Roman" w:hAnsi="Times New Roman" w:cs="Times New Roman"/>
          <w:color w:val="auto"/>
        </w:rPr>
        <w:t>56</w:t>
      </w:r>
      <w:r w:rsidR="00400341">
        <w:rPr>
          <w:rFonts w:ascii="Times New Roman" w:hAnsi="Times New Roman" w:cs="Times New Roman"/>
          <w:color w:val="auto"/>
        </w:rPr>
        <w:t>,</w:t>
      </w:r>
      <w:r w:rsidR="00BD13AD">
        <w:rPr>
          <w:rFonts w:ascii="Times New Roman" w:hAnsi="Times New Roman" w:cs="Times New Roman"/>
          <w:color w:val="auto"/>
        </w:rPr>
        <w:t>4</w:t>
      </w:r>
      <w:r w:rsidR="00400341">
        <w:rPr>
          <w:rFonts w:ascii="Times New Roman" w:hAnsi="Times New Roman" w:cs="Times New Roman"/>
          <w:color w:val="auto"/>
        </w:rPr>
        <w:t xml:space="preserve"> кв.м</w:t>
      </w:r>
      <w:r w:rsidR="00BD13AD">
        <w:rPr>
          <w:rFonts w:ascii="Times New Roman" w:hAnsi="Times New Roman" w:cs="Times New Roman"/>
          <w:color w:val="auto"/>
        </w:rPr>
        <w:t xml:space="preserve"> </w:t>
      </w:r>
      <w:r w:rsidR="00FF4266">
        <w:rPr>
          <w:rFonts w:ascii="Times New Roman" w:hAnsi="Times New Roman" w:cs="Times New Roman"/>
          <w:color w:val="auto"/>
        </w:rPr>
        <w:t>,</w:t>
      </w:r>
      <w:r w:rsidRPr="00DC1E73">
        <w:rPr>
          <w:rFonts w:ascii="Times New Roman" w:hAnsi="Times New Roman" w:cs="Times New Roman"/>
          <w:color w:val="auto"/>
        </w:rPr>
        <w:t xml:space="preserve"> </w:t>
      </w:r>
      <w:r w:rsidR="00400341">
        <w:rPr>
          <w:rFonts w:ascii="Times New Roman" w:hAnsi="Times New Roman" w:cs="Times New Roman"/>
          <w:color w:val="auto"/>
        </w:rPr>
        <w:t>отдел социально-жилищного направления</w:t>
      </w:r>
    </w:p>
    <w:p w:rsidR="00636E93" w:rsidRPr="00DC1E73" w:rsidRDefault="00636E93" w:rsidP="00636E93">
      <w:pPr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402"/>
        <w:gridCol w:w="5954"/>
      </w:tblGrid>
      <w:tr w:rsidR="00636E93" w:rsidRPr="00DC1E73" w:rsidTr="00C223FF">
        <w:tc>
          <w:tcPr>
            <w:tcW w:w="709" w:type="dxa"/>
            <w:vAlign w:val="center"/>
          </w:tcPr>
          <w:p w:rsidR="00636E93" w:rsidRPr="00DC1E73" w:rsidRDefault="00636E93" w:rsidP="00C223F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>Перечень основных данных и требований</w:t>
            </w:r>
          </w:p>
        </w:tc>
        <w:tc>
          <w:tcPr>
            <w:tcW w:w="5954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>Исходные данные</w:t>
            </w:r>
          </w:p>
        </w:tc>
      </w:tr>
      <w:tr w:rsidR="00636E93" w:rsidRPr="00DC1E73" w:rsidTr="00C223FF">
        <w:trPr>
          <w:trHeight w:val="684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5954" w:type="dxa"/>
          </w:tcPr>
          <w:p w:rsidR="00636E93" w:rsidRPr="00DC1E73" w:rsidRDefault="00400341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АО «Кондопожский ЦБК», г. Кондопога, ул. Промышленная зд.2</w:t>
            </w:r>
          </w:p>
        </w:tc>
      </w:tr>
      <w:tr w:rsidR="00636E93" w:rsidRPr="00DC1E73" w:rsidTr="00C223FF">
        <w:trPr>
          <w:trHeight w:val="942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5954" w:type="dxa"/>
          </w:tcPr>
          <w:p w:rsidR="00636E93" w:rsidRPr="00DC1E73" w:rsidRDefault="00B062BF" w:rsidP="00BD13A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Ремонт</w:t>
            </w:r>
            <w:r w:rsidR="00FF426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жило</w:t>
            </w:r>
            <w:r w:rsidR="00BD13AD">
              <w:rPr>
                <w:rFonts w:ascii="Times New Roman" w:hAnsi="Times New Roman" w:cs="Times New Roman"/>
                <w:b/>
                <w:bCs/>
                <w:color w:val="auto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помещени</w:t>
            </w:r>
            <w:r w:rsidR="00BD13AD">
              <w:rPr>
                <w:rFonts w:ascii="Times New Roman" w:hAnsi="Times New Roman" w:cs="Times New Roman"/>
                <w:b/>
                <w:bCs/>
                <w:color w:val="auto"/>
              </w:rPr>
              <w:t>я,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расположенно</w:t>
            </w:r>
            <w:r w:rsidR="00BD13AD">
              <w:rPr>
                <w:rFonts w:ascii="Times New Roman" w:hAnsi="Times New Roman" w:cs="Times New Roman"/>
                <w:b/>
                <w:bCs/>
                <w:color w:val="auto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по адресу г. Кондопога, ул. </w:t>
            </w:r>
            <w:r w:rsidR="00751B11">
              <w:rPr>
                <w:rFonts w:ascii="Times New Roman" w:hAnsi="Times New Roman" w:cs="Times New Roman"/>
                <w:b/>
                <w:bCs/>
                <w:color w:val="auto"/>
              </w:rPr>
              <w:t>Бумажников</w:t>
            </w:r>
            <w:r w:rsidR="008C771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751B11">
              <w:rPr>
                <w:rFonts w:ascii="Times New Roman" w:hAnsi="Times New Roman" w:cs="Times New Roman"/>
                <w:b/>
                <w:bCs/>
                <w:color w:val="auto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кв.</w:t>
            </w:r>
            <w:r w:rsidR="00FF4266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  <w:r w:rsidR="00BD13AD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</w:tr>
      <w:tr w:rsidR="00636E93" w:rsidRPr="00DC1E73" w:rsidTr="00C223FF">
        <w:trPr>
          <w:trHeight w:val="554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Место выполнения</w:t>
            </w:r>
          </w:p>
        </w:tc>
        <w:tc>
          <w:tcPr>
            <w:tcW w:w="5954" w:type="dxa"/>
          </w:tcPr>
          <w:p w:rsidR="00636E93" w:rsidRPr="00DC1E73" w:rsidRDefault="00B062BF" w:rsidP="00BD13A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Жилое помещение г. Кондопога, ул. </w:t>
            </w:r>
            <w:r w:rsidR="00751B11">
              <w:rPr>
                <w:rFonts w:ascii="Times New Roman" w:hAnsi="Times New Roman" w:cs="Times New Roman"/>
                <w:b/>
                <w:bCs/>
                <w:color w:val="auto"/>
              </w:rPr>
              <w:t>Бумажников</w:t>
            </w:r>
            <w:r w:rsidR="008C771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д.</w:t>
            </w:r>
            <w:r w:rsidR="00751B1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48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кв.</w:t>
            </w:r>
            <w:r w:rsidR="00FF4266">
              <w:rPr>
                <w:rFonts w:ascii="Times New Roman" w:hAnsi="Times New Roman" w:cs="Times New Roman"/>
                <w:b/>
                <w:bCs/>
                <w:color w:val="auto"/>
              </w:rPr>
              <w:t>11</w:t>
            </w:r>
            <w:r w:rsidR="00BD13AD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</w:tr>
      <w:tr w:rsidR="00636E93" w:rsidRPr="00DC1E73" w:rsidTr="00C223FF">
        <w:trPr>
          <w:trHeight w:val="942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</w:p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Цель выполнения работы</w:t>
            </w:r>
          </w:p>
        </w:tc>
        <w:tc>
          <w:tcPr>
            <w:tcW w:w="5954" w:type="dxa"/>
          </w:tcPr>
          <w:p w:rsidR="00636E93" w:rsidRPr="00DC1E73" w:rsidRDefault="00B062BF" w:rsidP="00BD13AD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Ремонт </w:t>
            </w:r>
            <w:r w:rsidR="00BD13AD">
              <w:rPr>
                <w:rFonts w:ascii="Times New Roman" w:hAnsi="Times New Roman" w:cs="Times New Roman"/>
                <w:b/>
                <w:bCs/>
                <w:color w:val="auto"/>
              </w:rPr>
              <w:t>квартиры</w:t>
            </w:r>
          </w:p>
        </w:tc>
      </w:tr>
      <w:tr w:rsidR="00636E93" w:rsidRPr="00DC1E73" w:rsidTr="00C223FF">
        <w:trPr>
          <w:trHeight w:val="626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Основание для работ</w:t>
            </w:r>
          </w:p>
        </w:tc>
        <w:tc>
          <w:tcPr>
            <w:tcW w:w="5954" w:type="dxa"/>
          </w:tcPr>
          <w:p w:rsidR="00636E93" w:rsidRPr="00DC1E73" w:rsidRDefault="00E03114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Договор на оказание услуг.</w:t>
            </w:r>
          </w:p>
        </w:tc>
      </w:tr>
      <w:tr w:rsidR="00636E93" w:rsidRPr="00DC1E73" w:rsidTr="00C223FF">
        <w:trPr>
          <w:trHeight w:val="516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Сроки выполнения</w:t>
            </w:r>
          </w:p>
        </w:tc>
        <w:tc>
          <w:tcPr>
            <w:tcW w:w="5954" w:type="dxa"/>
          </w:tcPr>
          <w:p w:rsidR="00636E93" w:rsidRPr="00DC1E73" w:rsidRDefault="00B062BF" w:rsidP="00751B11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До 31.</w:t>
            </w:r>
            <w:r w:rsidR="00751B11">
              <w:rPr>
                <w:rFonts w:ascii="Times New Roman" w:hAnsi="Times New Roman" w:cs="Times New Roman"/>
                <w:b/>
                <w:bCs/>
                <w:color w:val="auto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.202</w:t>
            </w:r>
            <w:r w:rsidR="00751B11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г.</w:t>
            </w:r>
          </w:p>
        </w:tc>
      </w:tr>
      <w:tr w:rsidR="00636E93" w:rsidRPr="00DC1E73" w:rsidTr="00C223FF">
        <w:trPr>
          <w:trHeight w:val="379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Объем работ и виды</w:t>
            </w:r>
          </w:p>
        </w:tc>
        <w:tc>
          <w:tcPr>
            <w:tcW w:w="5954" w:type="dxa"/>
          </w:tcPr>
          <w:p w:rsidR="00BA2D23" w:rsidRDefault="00E3144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Сплошное выравнивание внутренних поверхностей (оштукатуривание стен)</w:t>
            </w:r>
          </w:p>
          <w:p w:rsidR="00E31443" w:rsidRDefault="00E3144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Оклейка обоями стен</w:t>
            </w:r>
          </w:p>
          <w:p w:rsidR="00E31443" w:rsidRDefault="00E3144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Окраска стен</w:t>
            </w:r>
          </w:p>
          <w:p w:rsidR="00E31443" w:rsidRDefault="00E3144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Покрытие полов плиткой</w:t>
            </w:r>
          </w:p>
          <w:p w:rsidR="00E31443" w:rsidRDefault="00E3144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Установка блоков в дверных проемах</w:t>
            </w:r>
          </w:p>
          <w:p w:rsidR="00E31443" w:rsidRDefault="00E3144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Установка светильников</w:t>
            </w:r>
          </w:p>
          <w:p w:rsidR="00E31443" w:rsidRDefault="00E3144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Смена выключателей</w:t>
            </w:r>
          </w:p>
          <w:p w:rsidR="00E31443" w:rsidRDefault="00E3144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Смена розеток</w:t>
            </w:r>
          </w:p>
          <w:p w:rsidR="00E31443" w:rsidRDefault="00E3144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Смена унитаза</w:t>
            </w:r>
          </w:p>
          <w:p w:rsidR="007E43D3" w:rsidRPr="00DC1E73" w:rsidRDefault="007E43D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36E93" w:rsidRPr="00DC1E73" w:rsidTr="00C223FF">
        <w:trPr>
          <w:trHeight w:val="38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Поставка оборудования и материалов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36E93" w:rsidRPr="00DC1E73" w:rsidRDefault="00B062BF" w:rsidP="00B062B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В</w:t>
            </w:r>
            <w:r w:rsidR="00636E93" w:rsidRPr="00DC1E73">
              <w:rPr>
                <w:rFonts w:ascii="Times New Roman" w:hAnsi="Times New Roman" w:cs="Times New Roman"/>
                <w:b/>
                <w:bCs/>
                <w:color w:val="auto"/>
              </w:rPr>
              <w:t>се материалы приобретаются за счет исполнителя и расходы на них включены в смету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</w:tr>
      <w:tr w:rsidR="00636E93" w:rsidRPr="00DC1E73" w:rsidTr="00C223FF">
        <w:trPr>
          <w:trHeight w:val="50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Гарантийные обязательства по выполненным работам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Гарантия </w:t>
            </w:r>
            <w:r w:rsidR="00B062BF">
              <w:rPr>
                <w:rFonts w:ascii="Times New Roman" w:hAnsi="Times New Roman" w:cs="Times New Roman"/>
                <w:b/>
                <w:bCs/>
                <w:color w:val="auto"/>
              </w:rPr>
              <w:t>24 месяца</w:t>
            </w:r>
          </w:p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6E93" w:rsidRPr="00DC1E73" w:rsidTr="00C223FF">
        <w:trPr>
          <w:trHeight w:val="714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Требование к подрядной организаций</w:t>
            </w:r>
          </w:p>
        </w:tc>
        <w:tc>
          <w:tcPr>
            <w:tcW w:w="5954" w:type="dxa"/>
          </w:tcPr>
          <w:p w:rsidR="00636E93" w:rsidRPr="00021C5B" w:rsidRDefault="00021C5B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21C5B">
              <w:rPr>
                <w:rFonts w:ascii="Times New Roman" w:hAnsi="Times New Roman" w:cs="Times New Roman"/>
                <w:b/>
              </w:rPr>
              <w:t>Подрядчик обязан обеспечить производство и качество всех работ в соответствии с действующими нормами и техническим условиями, иными обязательными требованиями законодательства РФ.</w:t>
            </w:r>
          </w:p>
        </w:tc>
      </w:tr>
      <w:tr w:rsidR="00636E93" w:rsidRPr="00DC1E73" w:rsidTr="00C223FF">
        <w:trPr>
          <w:trHeight w:val="714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Условия труда</w:t>
            </w:r>
          </w:p>
        </w:tc>
        <w:tc>
          <w:tcPr>
            <w:tcW w:w="5954" w:type="dxa"/>
          </w:tcPr>
          <w:p w:rsidR="00636E93" w:rsidRPr="00E03114" w:rsidRDefault="00021C5B" w:rsidP="00E03114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03114">
              <w:rPr>
                <w:rFonts w:ascii="Times New Roman" w:hAnsi="Times New Roman" w:cs="Times New Roman"/>
                <w:b/>
              </w:rPr>
              <w:t xml:space="preserve">Подрядчик самостоятельно организует все работы </w:t>
            </w:r>
            <w:r w:rsidR="00E03114">
              <w:rPr>
                <w:rFonts w:ascii="Times New Roman" w:hAnsi="Times New Roman" w:cs="Times New Roman"/>
                <w:b/>
              </w:rPr>
              <w:t>и</w:t>
            </w:r>
            <w:r w:rsidR="00E03114" w:rsidRPr="00E03114">
              <w:rPr>
                <w:rFonts w:ascii="Times New Roman" w:hAnsi="Times New Roman" w:cs="Times New Roman"/>
                <w:b/>
              </w:rPr>
              <w:t xml:space="preserve"> </w:t>
            </w:r>
            <w:r w:rsidRPr="00E03114">
              <w:rPr>
                <w:rFonts w:ascii="Times New Roman" w:hAnsi="Times New Roman" w:cs="Times New Roman"/>
                <w:b/>
              </w:rPr>
              <w:t>несет ответственность за выполнение требований техники безопасности и пожарной безопасности.</w:t>
            </w:r>
          </w:p>
        </w:tc>
      </w:tr>
      <w:tr w:rsidR="00636E93" w:rsidRPr="00DC1E73" w:rsidTr="00C223FF">
        <w:trPr>
          <w:trHeight w:val="714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Документация, предъявляемая Заказчику по окончании работ</w:t>
            </w:r>
          </w:p>
        </w:tc>
        <w:tc>
          <w:tcPr>
            <w:tcW w:w="5954" w:type="dxa"/>
          </w:tcPr>
          <w:p w:rsidR="00636E93" w:rsidRPr="00DC1E73" w:rsidRDefault="00636E93" w:rsidP="00021C5B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C1E73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Вся первичная документация, которая необходима для приемки и оплаты работ: акты выполненных работ КС-2 и справка о стоимости выполненных работ КС-3</w:t>
            </w:r>
            <w:r w:rsidR="00021C5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.</w:t>
            </w:r>
          </w:p>
        </w:tc>
      </w:tr>
      <w:tr w:rsidR="00636E93" w:rsidRPr="00DC1E73" w:rsidTr="00C223FF">
        <w:trPr>
          <w:trHeight w:val="714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Непредвиденные расходы</w:t>
            </w:r>
          </w:p>
        </w:tc>
        <w:tc>
          <w:tcPr>
            <w:tcW w:w="5954" w:type="dxa"/>
          </w:tcPr>
          <w:p w:rsidR="00636E93" w:rsidRPr="00021C5B" w:rsidRDefault="00636E9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21C5B">
              <w:rPr>
                <w:rFonts w:ascii="Times New Roman" w:eastAsia="Calibri" w:hAnsi="Times New Roman" w:cs="Times New Roman"/>
                <w:b/>
                <w:color w:val="auto"/>
              </w:rPr>
              <w:t>При возникновении дополнительных расходов, не превышающих 10% стоимости договора, дополнительное соглашение об изменении цены не составляется.</w:t>
            </w:r>
          </w:p>
        </w:tc>
      </w:tr>
      <w:tr w:rsidR="00636E93" w:rsidRPr="00DC1E73" w:rsidTr="00C223FF">
        <w:trPr>
          <w:trHeight w:val="669"/>
        </w:trPr>
        <w:tc>
          <w:tcPr>
            <w:tcW w:w="709" w:type="dxa"/>
            <w:vAlign w:val="center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402" w:type="dxa"/>
            <w:vAlign w:val="center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Требования к предоставлению технико-коммерческой документации</w:t>
            </w:r>
          </w:p>
        </w:tc>
        <w:tc>
          <w:tcPr>
            <w:tcW w:w="5954" w:type="dxa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 xml:space="preserve">Технико-коммерческое предложение должно содержать: </w:t>
            </w:r>
          </w:p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- сроки выполнения работ</w:t>
            </w:r>
          </w:p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 xml:space="preserve">- гарантийные обязательства </w:t>
            </w:r>
          </w:p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- стоимость работ</w:t>
            </w:r>
          </w:p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- условия оплаты</w:t>
            </w:r>
          </w:p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- виды работ</w:t>
            </w:r>
          </w:p>
          <w:p w:rsidR="00636E93" w:rsidRPr="00DC1E73" w:rsidRDefault="00636E93" w:rsidP="00C223F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Для уточнения технических и организационных вопросов обращаться:</w:t>
            </w:r>
          </w:p>
          <w:p w:rsidR="00636E93" w:rsidRPr="00DC1E73" w:rsidRDefault="00636E93" w:rsidP="00E03114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- </w:t>
            </w:r>
            <w:r w:rsidR="00E03114">
              <w:rPr>
                <w:rFonts w:ascii="Times New Roman" w:hAnsi="Times New Roman" w:cs="Times New Roman"/>
                <w:b/>
                <w:bCs/>
                <w:color w:val="auto"/>
              </w:rPr>
              <w:t>начальник отдела социально-жилищного направления Кононов А.Г.</w:t>
            </w: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>, (</w:t>
            </w:r>
            <w:hyperlink r:id="rId8" w:history="1">
              <w:r w:rsidR="00E03114" w:rsidRPr="00D37261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kononovag</w:t>
              </w:r>
              <w:r w:rsidR="00E03114" w:rsidRPr="00D37261">
                <w:rPr>
                  <w:rStyle w:val="a3"/>
                  <w:rFonts w:ascii="Times New Roman" w:hAnsi="Times New Roman" w:cs="Times New Roman"/>
                  <w:b/>
                  <w:bCs/>
                </w:rPr>
                <w:t>@</w:t>
              </w:r>
              <w:r w:rsidR="00E03114" w:rsidRPr="00D37261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aokcbk</w:t>
              </w:r>
              <w:r w:rsidR="00E03114" w:rsidRPr="00D37261">
                <w:rPr>
                  <w:rStyle w:val="a3"/>
                  <w:rFonts w:ascii="Times New Roman" w:hAnsi="Times New Roman" w:cs="Times New Roman"/>
                  <w:b/>
                  <w:bCs/>
                </w:rPr>
                <w:t>.</w:t>
              </w:r>
              <w:r w:rsidR="00E03114" w:rsidRPr="00D37261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</w:hyperlink>
            <w:r w:rsidR="00E03114">
              <w:rPr>
                <w:rFonts w:ascii="Times New Roman" w:hAnsi="Times New Roman" w:cs="Times New Roman"/>
                <w:b/>
                <w:bCs/>
                <w:color w:val="auto"/>
              </w:rPr>
              <w:t>, 3-22-64</w:t>
            </w: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) </w:t>
            </w:r>
          </w:p>
        </w:tc>
      </w:tr>
      <w:tr w:rsidR="00636E93" w:rsidRPr="00DC1E73" w:rsidTr="00C223FF">
        <w:tc>
          <w:tcPr>
            <w:tcW w:w="709" w:type="dxa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402" w:type="dxa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Особые условия</w:t>
            </w:r>
          </w:p>
        </w:tc>
        <w:tc>
          <w:tcPr>
            <w:tcW w:w="5954" w:type="dxa"/>
          </w:tcPr>
          <w:p w:rsidR="00636E93" w:rsidRPr="00DC1E73" w:rsidRDefault="00B062BF" w:rsidP="00C223FF">
            <w:pPr>
              <w:spacing w:line="36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36E93" w:rsidRPr="00DC1E73" w:rsidTr="00C223FF">
        <w:tc>
          <w:tcPr>
            <w:tcW w:w="709" w:type="dxa"/>
          </w:tcPr>
          <w:p w:rsidR="00636E93" w:rsidRPr="00DC1E73" w:rsidRDefault="00636E93" w:rsidP="00C223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402" w:type="dxa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color w:val="auto"/>
              </w:rPr>
              <w:t>Особенности учета</w:t>
            </w:r>
          </w:p>
        </w:tc>
        <w:tc>
          <w:tcPr>
            <w:tcW w:w="5954" w:type="dxa"/>
          </w:tcPr>
          <w:p w:rsidR="00636E93" w:rsidRPr="00DC1E73" w:rsidRDefault="00636E9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- Вид ремонта </w:t>
            </w:r>
            <w:r w:rsidR="00E03114">
              <w:rPr>
                <w:rFonts w:ascii="Times New Roman" w:hAnsi="Times New Roman" w:cs="Times New Roman"/>
                <w:b/>
                <w:bCs/>
                <w:color w:val="auto"/>
              </w:rPr>
              <w:t>плановый.</w:t>
            </w:r>
          </w:p>
          <w:p w:rsidR="00636E93" w:rsidRPr="00DC1E73" w:rsidRDefault="00636E93" w:rsidP="00C223F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>- Вид работ текущий ремонт - работы направлены на поддержание текущей работоспособности объекта</w:t>
            </w:r>
            <w:r w:rsidR="00E03114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636E93" w:rsidRPr="00DC1E73" w:rsidRDefault="00636E93" w:rsidP="00E03114">
            <w:pPr>
              <w:rPr>
                <w:rFonts w:ascii="Times New Roman" w:hAnsi="Times New Roman" w:cs="Times New Roman"/>
                <w:color w:val="auto"/>
              </w:rPr>
            </w:pPr>
            <w:r w:rsidRPr="00DC1E73">
              <w:rPr>
                <w:rFonts w:ascii="Times New Roman" w:hAnsi="Times New Roman" w:cs="Times New Roman"/>
                <w:b/>
                <w:bCs/>
                <w:color w:val="auto"/>
              </w:rPr>
              <w:t>- Статьи ДДС, сопутствующая статья</w:t>
            </w:r>
            <w:r w:rsidR="00E0311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– БДР Жилого фонда, СиРОС,  Ремонт жилого фонда+ материалы на содержание зданий.</w:t>
            </w:r>
          </w:p>
        </w:tc>
      </w:tr>
    </w:tbl>
    <w:p w:rsidR="00636E93" w:rsidRPr="00DC1E73" w:rsidRDefault="00636E93" w:rsidP="00636E93">
      <w:pPr>
        <w:jc w:val="both"/>
        <w:rPr>
          <w:rFonts w:ascii="Times New Roman" w:hAnsi="Times New Roman" w:cs="Times New Roman"/>
          <w:color w:val="auto"/>
        </w:rPr>
      </w:pPr>
    </w:p>
    <w:p w:rsidR="00CF6A21" w:rsidRPr="00CF6A21" w:rsidRDefault="00CF6A21" w:rsidP="00CF6A21">
      <w:pPr>
        <w:spacing w:line="360" w:lineRule="exact"/>
        <w:rPr>
          <w:rStyle w:val="28pt"/>
          <w:rFonts w:eastAsia="Arial Unicode MS"/>
          <w:color w:val="auto"/>
          <w:sz w:val="26"/>
          <w:szCs w:val="26"/>
        </w:rPr>
      </w:pPr>
      <w:r w:rsidRPr="00CF6A21">
        <w:rPr>
          <w:rStyle w:val="28pt"/>
          <w:rFonts w:eastAsia="Arial Unicode MS"/>
          <w:color w:val="auto"/>
          <w:sz w:val="26"/>
          <w:szCs w:val="26"/>
        </w:rPr>
        <w:t>Директор по социальным вопросам</w:t>
      </w:r>
    </w:p>
    <w:p w:rsidR="00CF6A21" w:rsidRPr="00CF6A21" w:rsidRDefault="00CF6A21" w:rsidP="00CF6A21">
      <w:pPr>
        <w:spacing w:line="360" w:lineRule="exact"/>
        <w:rPr>
          <w:rStyle w:val="28pt"/>
          <w:rFonts w:eastAsia="Arial Unicode MS"/>
          <w:color w:val="auto"/>
          <w:sz w:val="26"/>
          <w:szCs w:val="26"/>
        </w:rPr>
      </w:pPr>
      <w:r w:rsidRPr="00CF6A21">
        <w:rPr>
          <w:rStyle w:val="28pt"/>
          <w:rFonts w:eastAsia="Arial Unicode MS"/>
          <w:color w:val="auto"/>
          <w:sz w:val="26"/>
          <w:szCs w:val="26"/>
        </w:rPr>
        <w:t xml:space="preserve">АО «Кондопожский     ЦБК» </w:t>
      </w:r>
    </w:p>
    <w:p w:rsidR="00CF6A21" w:rsidRPr="00CF6A21" w:rsidRDefault="00CF6A21" w:rsidP="00CF6A21">
      <w:pPr>
        <w:spacing w:line="360" w:lineRule="exact"/>
        <w:rPr>
          <w:rStyle w:val="28pt"/>
          <w:rFonts w:eastAsia="Arial Unicode MS"/>
          <w:color w:val="auto"/>
          <w:sz w:val="26"/>
          <w:szCs w:val="26"/>
        </w:rPr>
      </w:pPr>
      <w:r w:rsidRPr="00CF6A21">
        <w:rPr>
          <w:rStyle w:val="28pt"/>
          <w:rFonts w:eastAsia="Arial Unicode MS"/>
          <w:color w:val="auto"/>
          <w:sz w:val="26"/>
          <w:szCs w:val="26"/>
        </w:rPr>
        <w:t xml:space="preserve">                                                 </w:t>
      </w:r>
      <w:r w:rsidR="00BA2D23">
        <w:rPr>
          <w:rStyle w:val="28pt"/>
          <w:rFonts w:eastAsia="Arial Unicode MS"/>
          <w:color w:val="auto"/>
          <w:sz w:val="26"/>
          <w:szCs w:val="26"/>
        </w:rPr>
        <w:t xml:space="preserve">                                      </w:t>
      </w:r>
      <w:r w:rsidRPr="00CF6A21">
        <w:rPr>
          <w:rStyle w:val="28pt"/>
          <w:rFonts w:eastAsia="Arial Unicode MS"/>
          <w:color w:val="auto"/>
          <w:sz w:val="26"/>
          <w:szCs w:val="26"/>
        </w:rPr>
        <w:t xml:space="preserve"> ___________________/Петров И.Э.</w:t>
      </w:r>
    </w:p>
    <w:p w:rsidR="000F44EF" w:rsidRPr="00CF6A21" w:rsidRDefault="000F44EF" w:rsidP="00CF6A21">
      <w:pPr>
        <w:spacing w:line="360" w:lineRule="exact"/>
        <w:rPr>
          <w:rStyle w:val="28pt"/>
          <w:rFonts w:eastAsia="Arial Unicode MS"/>
          <w:color w:val="auto"/>
          <w:sz w:val="26"/>
          <w:szCs w:val="26"/>
        </w:rPr>
      </w:pPr>
    </w:p>
    <w:sectPr w:rsidR="000F44EF" w:rsidRPr="00CF6A21" w:rsidSect="00A85AA0">
      <w:pgSz w:w="11900" w:h="16840"/>
      <w:pgMar w:top="993" w:right="843" w:bottom="935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A5" w:rsidRDefault="005D48A5">
      <w:r>
        <w:separator/>
      </w:r>
    </w:p>
  </w:endnote>
  <w:endnote w:type="continuationSeparator" w:id="1">
    <w:p w:rsidR="005D48A5" w:rsidRDefault="005D4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A5" w:rsidRDefault="005D48A5"/>
  </w:footnote>
  <w:footnote w:type="continuationSeparator" w:id="1">
    <w:p w:rsidR="005D48A5" w:rsidRDefault="005D48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CBB"/>
    <w:multiLevelType w:val="multilevel"/>
    <w:tmpl w:val="E51AB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87F46"/>
    <w:multiLevelType w:val="hybridMultilevel"/>
    <w:tmpl w:val="7AA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E12F6"/>
    <w:multiLevelType w:val="hybridMultilevel"/>
    <w:tmpl w:val="31D41EB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A1B7F"/>
    <w:multiLevelType w:val="hybridMultilevel"/>
    <w:tmpl w:val="3702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74BCA"/>
    <w:multiLevelType w:val="hybridMultilevel"/>
    <w:tmpl w:val="8A986BB4"/>
    <w:lvl w:ilvl="0" w:tplc="EB220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57FBB"/>
    <w:rsid w:val="0001511D"/>
    <w:rsid w:val="00021C5B"/>
    <w:rsid w:val="00036FE6"/>
    <w:rsid w:val="0004013A"/>
    <w:rsid w:val="00042B1B"/>
    <w:rsid w:val="0004724F"/>
    <w:rsid w:val="000514D4"/>
    <w:rsid w:val="00057A2C"/>
    <w:rsid w:val="000679FA"/>
    <w:rsid w:val="00082673"/>
    <w:rsid w:val="00086E0D"/>
    <w:rsid w:val="000875B5"/>
    <w:rsid w:val="000907F8"/>
    <w:rsid w:val="000A1CD2"/>
    <w:rsid w:val="000C0C4E"/>
    <w:rsid w:val="000C269D"/>
    <w:rsid w:val="000D268B"/>
    <w:rsid w:val="000E30A3"/>
    <w:rsid w:val="000E762F"/>
    <w:rsid w:val="000F2F44"/>
    <w:rsid w:val="000F44EF"/>
    <w:rsid w:val="000F7B45"/>
    <w:rsid w:val="00100932"/>
    <w:rsid w:val="00102A1F"/>
    <w:rsid w:val="00102C68"/>
    <w:rsid w:val="001129EF"/>
    <w:rsid w:val="001219A6"/>
    <w:rsid w:val="00125E62"/>
    <w:rsid w:val="00126D18"/>
    <w:rsid w:val="0012700E"/>
    <w:rsid w:val="00131FAE"/>
    <w:rsid w:val="00132B69"/>
    <w:rsid w:val="00133B27"/>
    <w:rsid w:val="001448CB"/>
    <w:rsid w:val="00150A91"/>
    <w:rsid w:val="00162D3D"/>
    <w:rsid w:val="00167834"/>
    <w:rsid w:val="001808CE"/>
    <w:rsid w:val="001827B7"/>
    <w:rsid w:val="0018280E"/>
    <w:rsid w:val="00190476"/>
    <w:rsid w:val="001A3A56"/>
    <w:rsid w:val="001A4D32"/>
    <w:rsid w:val="001A6B34"/>
    <w:rsid w:val="001B56CD"/>
    <w:rsid w:val="001B7E66"/>
    <w:rsid w:val="001B7E91"/>
    <w:rsid w:val="001C4911"/>
    <w:rsid w:val="001C5534"/>
    <w:rsid w:val="001E66DA"/>
    <w:rsid w:val="001F34BB"/>
    <w:rsid w:val="001F758E"/>
    <w:rsid w:val="00203069"/>
    <w:rsid w:val="00211508"/>
    <w:rsid w:val="002300A3"/>
    <w:rsid w:val="0023029A"/>
    <w:rsid w:val="002311C4"/>
    <w:rsid w:val="00233B26"/>
    <w:rsid w:val="00241457"/>
    <w:rsid w:val="002454BF"/>
    <w:rsid w:val="002466DC"/>
    <w:rsid w:val="00253F4E"/>
    <w:rsid w:val="002611EF"/>
    <w:rsid w:val="00262AF8"/>
    <w:rsid w:val="00262C36"/>
    <w:rsid w:val="00281FE2"/>
    <w:rsid w:val="002876E7"/>
    <w:rsid w:val="002B4AF1"/>
    <w:rsid w:val="002C17BA"/>
    <w:rsid w:val="002C7817"/>
    <w:rsid w:val="002D5CAB"/>
    <w:rsid w:val="002D7E92"/>
    <w:rsid w:val="002E41D2"/>
    <w:rsid w:val="002F3617"/>
    <w:rsid w:val="002F422A"/>
    <w:rsid w:val="00301EBC"/>
    <w:rsid w:val="00303EC3"/>
    <w:rsid w:val="00304634"/>
    <w:rsid w:val="003058ED"/>
    <w:rsid w:val="00310FC8"/>
    <w:rsid w:val="0031571C"/>
    <w:rsid w:val="00324E1D"/>
    <w:rsid w:val="00333AB0"/>
    <w:rsid w:val="00334253"/>
    <w:rsid w:val="00343935"/>
    <w:rsid w:val="003507FB"/>
    <w:rsid w:val="00350D1F"/>
    <w:rsid w:val="00356EAE"/>
    <w:rsid w:val="00357FBB"/>
    <w:rsid w:val="00363805"/>
    <w:rsid w:val="00370CF7"/>
    <w:rsid w:val="00377570"/>
    <w:rsid w:val="00381428"/>
    <w:rsid w:val="0038425A"/>
    <w:rsid w:val="00392336"/>
    <w:rsid w:val="00397223"/>
    <w:rsid w:val="003A0F52"/>
    <w:rsid w:val="003A13D2"/>
    <w:rsid w:val="003A2D73"/>
    <w:rsid w:val="003B12AF"/>
    <w:rsid w:val="003B37AE"/>
    <w:rsid w:val="003B6259"/>
    <w:rsid w:val="003C34A6"/>
    <w:rsid w:val="003D366C"/>
    <w:rsid w:val="003E5E79"/>
    <w:rsid w:val="003F40F5"/>
    <w:rsid w:val="00400341"/>
    <w:rsid w:val="0041201D"/>
    <w:rsid w:val="00414BD2"/>
    <w:rsid w:val="004155A5"/>
    <w:rsid w:val="00415E97"/>
    <w:rsid w:val="00427875"/>
    <w:rsid w:val="00434384"/>
    <w:rsid w:val="00453CEC"/>
    <w:rsid w:val="00456E94"/>
    <w:rsid w:val="00483930"/>
    <w:rsid w:val="004900AE"/>
    <w:rsid w:val="00493417"/>
    <w:rsid w:val="0049536B"/>
    <w:rsid w:val="004A1CDB"/>
    <w:rsid w:val="004A69AE"/>
    <w:rsid w:val="004B7A6F"/>
    <w:rsid w:val="004D2371"/>
    <w:rsid w:val="004D4865"/>
    <w:rsid w:val="004E73A9"/>
    <w:rsid w:val="004F0D32"/>
    <w:rsid w:val="004F2B53"/>
    <w:rsid w:val="004F6E70"/>
    <w:rsid w:val="00522A59"/>
    <w:rsid w:val="00527EB7"/>
    <w:rsid w:val="00541CE7"/>
    <w:rsid w:val="00554D4D"/>
    <w:rsid w:val="00554DCD"/>
    <w:rsid w:val="005601DF"/>
    <w:rsid w:val="00566716"/>
    <w:rsid w:val="0056735C"/>
    <w:rsid w:val="0059509A"/>
    <w:rsid w:val="005A057C"/>
    <w:rsid w:val="005A3E8E"/>
    <w:rsid w:val="005B218C"/>
    <w:rsid w:val="005B6C44"/>
    <w:rsid w:val="005D48A5"/>
    <w:rsid w:val="005E0CA8"/>
    <w:rsid w:val="005E2D3F"/>
    <w:rsid w:val="005F0916"/>
    <w:rsid w:val="005F133B"/>
    <w:rsid w:val="005F3DEC"/>
    <w:rsid w:val="0060447A"/>
    <w:rsid w:val="00605812"/>
    <w:rsid w:val="0062008D"/>
    <w:rsid w:val="00624447"/>
    <w:rsid w:val="00625EBB"/>
    <w:rsid w:val="00632AF2"/>
    <w:rsid w:val="00635DAB"/>
    <w:rsid w:val="00636678"/>
    <w:rsid w:val="00636E93"/>
    <w:rsid w:val="00642696"/>
    <w:rsid w:val="006627DC"/>
    <w:rsid w:val="00671423"/>
    <w:rsid w:val="00682B3D"/>
    <w:rsid w:val="00683750"/>
    <w:rsid w:val="0069020C"/>
    <w:rsid w:val="00691CB3"/>
    <w:rsid w:val="006938C0"/>
    <w:rsid w:val="006A4FE4"/>
    <w:rsid w:val="006A6C1D"/>
    <w:rsid w:val="006D1EE3"/>
    <w:rsid w:val="006D618B"/>
    <w:rsid w:val="006D6DCC"/>
    <w:rsid w:val="006E6983"/>
    <w:rsid w:val="006E7606"/>
    <w:rsid w:val="006F3500"/>
    <w:rsid w:val="006F3A94"/>
    <w:rsid w:val="006F49B3"/>
    <w:rsid w:val="006F7352"/>
    <w:rsid w:val="00707EF1"/>
    <w:rsid w:val="00712C21"/>
    <w:rsid w:val="00720ED3"/>
    <w:rsid w:val="007254F4"/>
    <w:rsid w:val="00735928"/>
    <w:rsid w:val="00735B98"/>
    <w:rsid w:val="00745B32"/>
    <w:rsid w:val="00751B11"/>
    <w:rsid w:val="007571AE"/>
    <w:rsid w:val="0078138F"/>
    <w:rsid w:val="007836A4"/>
    <w:rsid w:val="007950C3"/>
    <w:rsid w:val="007B6BD2"/>
    <w:rsid w:val="007C1941"/>
    <w:rsid w:val="007D35D0"/>
    <w:rsid w:val="007D5F3D"/>
    <w:rsid w:val="007D77D1"/>
    <w:rsid w:val="007E201E"/>
    <w:rsid w:val="007E43D3"/>
    <w:rsid w:val="007E63F9"/>
    <w:rsid w:val="00816FE9"/>
    <w:rsid w:val="00822CEF"/>
    <w:rsid w:val="00825BE3"/>
    <w:rsid w:val="00837537"/>
    <w:rsid w:val="0084054C"/>
    <w:rsid w:val="00857728"/>
    <w:rsid w:val="0086019D"/>
    <w:rsid w:val="008611C3"/>
    <w:rsid w:val="00881DAA"/>
    <w:rsid w:val="00883132"/>
    <w:rsid w:val="0088440C"/>
    <w:rsid w:val="00891D99"/>
    <w:rsid w:val="008956A5"/>
    <w:rsid w:val="008A27C7"/>
    <w:rsid w:val="008A4C1E"/>
    <w:rsid w:val="008A639E"/>
    <w:rsid w:val="008B0AF2"/>
    <w:rsid w:val="008B6ABB"/>
    <w:rsid w:val="008C5F9D"/>
    <w:rsid w:val="008C6651"/>
    <w:rsid w:val="008C7711"/>
    <w:rsid w:val="008E0A61"/>
    <w:rsid w:val="008E1C37"/>
    <w:rsid w:val="008E4732"/>
    <w:rsid w:val="008F4E97"/>
    <w:rsid w:val="008F77E1"/>
    <w:rsid w:val="0092021E"/>
    <w:rsid w:val="00923CAD"/>
    <w:rsid w:val="00924CD2"/>
    <w:rsid w:val="00927EE1"/>
    <w:rsid w:val="009353B9"/>
    <w:rsid w:val="0093796E"/>
    <w:rsid w:val="00941607"/>
    <w:rsid w:val="00954437"/>
    <w:rsid w:val="00967887"/>
    <w:rsid w:val="00976C1E"/>
    <w:rsid w:val="009776C7"/>
    <w:rsid w:val="0098014A"/>
    <w:rsid w:val="00985A26"/>
    <w:rsid w:val="00985E79"/>
    <w:rsid w:val="0099020B"/>
    <w:rsid w:val="009905EF"/>
    <w:rsid w:val="009910CF"/>
    <w:rsid w:val="009A3503"/>
    <w:rsid w:val="009A7558"/>
    <w:rsid w:val="009B5806"/>
    <w:rsid w:val="009C2F81"/>
    <w:rsid w:val="009D06E6"/>
    <w:rsid w:val="009D3946"/>
    <w:rsid w:val="009D4FC7"/>
    <w:rsid w:val="009E0145"/>
    <w:rsid w:val="009E40B8"/>
    <w:rsid w:val="009E4630"/>
    <w:rsid w:val="009E7542"/>
    <w:rsid w:val="009F4C09"/>
    <w:rsid w:val="009F61CF"/>
    <w:rsid w:val="009F639D"/>
    <w:rsid w:val="00A05F82"/>
    <w:rsid w:val="00A105B9"/>
    <w:rsid w:val="00A1573B"/>
    <w:rsid w:val="00A2739E"/>
    <w:rsid w:val="00A275EE"/>
    <w:rsid w:val="00A41D35"/>
    <w:rsid w:val="00A46CEF"/>
    <w:rsid w:val="00A5578B"/>
    <w:rsid w:val="00A71A9B"/>
    <w:rsid w:val="00A83BE5"/>
    <w:rsid w:val="00A85AA0"/>
    <w:rsid w:val="00A85F74"/>
    <w:rsid w:val="00A96530"/>
    <w:rsid w:val="00A96BC3"/>
    <w:rsid w:val="00AA4119"/>
    <w:rsid w:val="00AB07F3"/>
    <w:rsid w:val="00AB787F"/>
    <w:rsid w:val="00AD0BEF"/>
    <w:rsid w:val="00AD19F1"/>
    <w:rsid w:val="00AD597B"/>
    <w:rsid w:val="00B062BF"/>
    <w:rsid w:val="00B07F64"/>
    <w:rsid w:val="00B1066C"/>
    <w:rsid w:val="00B16825"/>
    <w:rsid w:val="00B22971"/>
    <w:rsid w:val="00B2373F"/>
    <w:rsid w:val="00B51B4C"/>
    <w:rsid w:val="00B61767"/>
    <w:rsid w:val="00B676F6"/>
    <w:rsid w:val="00B770A1"/>
    <w:rsid w:val="00B77CBC"/>
    <w:rsid w:val="00B94FE6"/>
    <w:rsid w:val="00BA255E"/>
    <w:rsid w:val="00BA2D23"/>
    <w:rsid w:val="00BA60AB"/>
    <w:rsid w:val="00BD13AD"/>
    <w:rsid w:val="00BD1A65"/>
    <w:rsid w:val="00BD74F4"/>
    <w:rsid w:val="00BF5A48"/>
    <w:rsid w:val="00C00144"/>
    <w:rsid w:val="00C03CF2"/>
    <w:rsid w:val="00C041F8"/>
    <w:rsid w:val="00C12D5D"/>
    <w:rsid w:val="00C25AD0"/>
    <w:rsid w:val="00C340E9"/>
    <w:rsid w:val="00C3726B"/>
    <w:rsid w:val="00C45E78"/>
    <w:rsid w:val="00C462E5"/>
    <w:rsid w:val="00C54D16"/>
    <w:rsid w:val="00C56A3C"/>
    <w:rsid w:val="00C61F41"/>
    <w:rsid w:val="00C67B89"/>
    <w:rsid w:val="00C7092B"/>
    <w:rsid w:val="00C712D1"/>
    <w:rsid w:val="00C80567"/>
    <w:rsid w:val="00C84BFF"/>
    <w:rsid w:val="00CA1E8E"/>
    <w:rsid w:val="00CB2039"/>
    <w:rsid w:val="00CB266B"/>
    <w:rsid w:val="00CD2E27"/>
    <w:rsid w:val="00CD3265"/>
    <w:rsid w:val="00CD554B"/>
    <w:rsid w:val="00CD5AEA"/>
    <w:rsid w:val="00CD6E13"/>
    <w:rsid w:val="00CE0850"/>
    <w:rsid w:val="00CE28C1"/>
    <w:rsid w:val="00CE56DE"/>
    <w:rsid w:val="00CF162B"/>
    <w:rsid w:val="00CF5E8F"/>
    <w:rsid w:val="00CF6A21"/>
    <w:rsid w:val="00D203AB"/>
    <w:rsid w:val="00D2415C"/>
    <w:rsid w:val="00D27337"/>
    <w:rsid w:val="00D27C13"/>
    <w:rsid w:val="00D379CD"/>
    <w:rsid w:val="00D40EA7"/>
    <w:rsid w:val="00D42D5B"/>
    <w:rsid w:val="00D476D8"/>
    <w:rsid w:val="00D574B3"/>
    <w:rsid w:val="00D62FE8"/>
    <w:rsid w:val="00D64710"/>
    <w:rsid w:val="00D65953"/>
    <w:rsid w:val="00D721A6"/>
    <w:rsid w:val="00D74C1B"/>
    <w:rsid w:val="00D87057"/>
    <w:rsid w:val="00D95D70"/>
    <w:rsid w:val="00D97698"/>
    <w:rsid w:val="00DA2794"/>
    <w:rsid w:val="00DA411E"/>
    <w:rsid w:val="00DC1E73"/>
    <w:rsid w:val="00DC1E7C"/>
    <w:rsid w:val="00DD00D5"/>
    <w:rsid w:val="00DD0B32"/>
    <w:rsid w:val="00DD3578"/>
    <w:rsid w:val="00DD3AE6"/>
    <w:rsid w:val="00DE1F60"/>
    <w:rsid w:val="00E03114"/>
    <w:rsid w:val="00E03465"/>
    <w:rsid w:val="00E074C5"/>
    <w:rsid w:val="00E31443"/>
    <w:rsid w:val="00E35B01"/>
    <w:rsid w:val="00E40F80"/>
    <w:rsid w:val="00E44FC8"/>
    <w:rsid w:val="00E5173F"/>
    <w:rsid w:val="00E55B40"/>
    <w:rsid w:val="00E60118"/>
    <w:rsid w:val="00E61D33"/>
    <w:rsid w:val="00E65453"/>
    <w:rsid w:val="00E728B7"/>
    <w:rsid w:val="00E85268"/>
    <w:rsid w:val="00EB3012"/>
    <w:rsid w:val="00EC25E8"/>
    <w:rsid w:val="00EC2673"/>
    <w:rsid w:val="00EC2965"/>
    <w:rsid w:val="00EC5F7E"/>
    <w:rsid w:val="00ED7628"/>
    <w:rsid w:val="00ED7F07"/>
    <w:rsid w:val="00EF0A50"/>
    <w:rsid w:val="00EF33DE"/>
    <w:rsid w:val="00EF6277"/>
    <w:rsid w:val="00F03CCA"/>
    <w:rsid w:val="00F05CE3"/>
    <w:rsid w:val="00F06A6A"/>
    <w:rsid w:val="00F06D74"/>
    <w:rsid w:val="00F11868"/>
    <w:rsid w:val="00F1438B"/>
    <w:rsid w:val="00F228FA"/>
    <w:rsid w:val="00F310CE"/>
    <w:rsid w:val="00F31BF1"/>
    <w:rsid w:val="00F517E6"/>
    <w:rsid w:val="00F538EC"/>
    <w:rsid w:val="00F54F2A"/>
    <w:rsid w:val="00F5733D"/>
    <w:rsid w:val="00F646A6"/>
    <w:rsid w:val="00F71698"/>
    <w:rsid w:val="00F7219C"/>
    <w:rsid w:val="00F7692A"/>
    <w:rsid w:val="00F854D7"/>
    <w:rsid w:val="00F867A8"/>
    <w:rsid w:val="00F87A40"/>
    <w:rsid w:val="00F907A1"/>
    <w:rsid w:val="00F920F4"/>
    <w:rsid w:val="00FB2ED7"/>
    <w:rsid w:val="00FC5418"/>
    <w:rsid w:val="00FE6888"/>
    <w:rsid w:val="00FE71B0"/>
    <w:rsid w:val="00FF2DE5"/>
    <w:rsid w:val="00FF4266"/>
    <w:rsid w:val="00FF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6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678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0"/>
      <w:szCs w:val="40"/>
      <w:u w:val="none"/>
    </w:rPr>
  </w:style>
  <w:style w:type="character" w:customStyle="1" w:styleId="313pt-2pt">
    <w:name w:val="Основной текст (3) + 13 pt;Полужирный;Курсив;Интервал -2 pt"/>
    <w:basedOn w:val="3"/>
    <w:rsid w:val="006366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Заголовок №4_"/>
    <w:basedOn w:val="a0"/>
    <w:link w:val="40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6366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-1ptExact">
    <w:name w:val="Основной текст (6) + Не полужирный;Курсив;Малые прописные;Интервал -1 pt Exact"/>
    <w:basedOn w:val="6"/>
    <w:rsid w:val="00636678"/>
    <w:rPr>
      <w:rFonts w:ascii="Times New Roman" w:eastAsia="Times New Roman" w:hAnsi="Times New Roman" w:cs="Times New Roman"/>
      <w:b/>
      <w:bCs/>
      <w:i/>
      <w:iCs/>
      <w:smallCaps/>
      <w:strike w:val="0"/>
      <w:spacing w:val="-30"/>
      <w:u w:val="single"/>
    </w:rPr>
  </w:style>
  <w:style w:type="character" w:customStyle="1" w:styleId="616pt-2ptExact">
    <w:name w:val="Основной текст (6) + 16 pt;Курсив;Интервал -2 pt Exact"/>
    <w:basedOn w:val="6"/>
    <w:rsid w:val="00636678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2"/>
      <w:szCs w:val="32"/>
      <w:u w:val="single"/>
    </w:rPr>
  </w:style>
  <w:style w:type="character" w:customStyle="1" w:styleId="616ptExact">
    <w:name w:val="Основной текст (6) + 16 pt;Не полужирный Exact"/>
    <w:basedOn w:val="6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6Exact0">
    <w:name w:val="Основной текст (6) Exact"/>
    <w:basedOn w:val="6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7">
    <w:name w:val="Основной текст (7)_"/>
    <w:basedOn w:val="a0"/>
    <w:link w:val="70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70pt">
    <w:name w:val="Основной текст (7) + Интервал 0 pt"/>
    <w:basedOn w:val="7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8">
    <w:name w:val="Основной текст (8)_"/>
    <w:basedOn w:val="a0"/>
    <w:link w:val="80"/>
    <w:rsid w:val="0063667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7pt">
    <w:name w:val="Основной текст (2) + 7 pt;Полужирный"/>
    <w:basedOn w:val="21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tantia24pt-3pt">
    <w:name w:val="Основной текст (2) + Constantia;24 pt;Курсив;Интервал -3 pt"/>
    <w:basedOn w:val="21"/>
    <w:rsid w:val="0063667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7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Constantia18pt-1pt">
    <w:name w:val="Основной текст (2) + Constantia;18 pt;Полужирный;Интервал -1 pt"/>
    <w:basedOn w:val="21"/>
    <w:rsid w:val="00636678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MicrosoftSansSerif15pt0pt">
    <w:name w:val="Основной текст (2) + Microsoft Sans Serif;15 pt;Интервал 0 pt"/>
    <w:basedOn w:val="21"/>
    <w:rsid w:val="0063667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urierNew22pt">
    <w:name w:val="Основной текст (2) + Courier New;22 pt;Полужирный;Курсив"/>
    <w:basedOn w:val="21"/>
    <w:rsid w:val="00636678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33pt-2pt">
    <w:name w:val="Основной текст (2) + 33 pt;Полужирный;Курсив;Интервал -2 pt"/>
    <w:basedOn w:val="21"/>
    <w:rsid w:val="006366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Constantia10pt">
    <w:name w:val="Основной текст (2) + Constantia;10 pt"/>
    <w:basedOn w:val="21"/>
    <w:rsid w:val="0063667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pt-1pt">
    <w:name w:val="Основной текст (2) + 30 pt;Полужирный;Интервал -1 pt"/>
    <w:basedOn w:val="21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4Exact">
    <w:name w:val="Заголовок №4 Exact"/>
    <w:basedOn w:val="a0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-1pt">
    <w:name w:val="Основной текст (6) + Не полужирный;Курсив;Интервал -1 pt"/>
    <w:basedOn w:val="6"/>
    <w:rsid w:val="006366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Calibri16pt0pt">
    <w:name w:val="Основной текст (6) + Calibri;16 pt;Курсив;Интервал 0 pt"/>
    <w:basedOn w:val="6"/>
    <w:rsid w:val="0063667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16pt">
    <w:name w:val="Основной текст (6) + 16 pt;Не полужирный"/>
    <w:basedOn w:val="6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1">
    <w:name w:val="Основной текст (6)"/>
    <w:basedOn w:val="6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0">
    <w:name w:val="Основной текст (10)_"/>
    <w:basedOn w:val="a0"/>
    <w:link w:val="101"/>
    <w:rsid w:val="006366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MicrosoftSansSerif11pt">
    <w:name w:val="Основной текст (2) + Microsoft Sans Serif;11 pt"/>
    <w:basedOn w:val="21"/>
    <w:rsid w:val="006366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14pt">
    <w:name w:val="Основной текст (2) + Microsoft Sans Serif;14 pt"/>
    <w:basedOn w:val="21"/>
    <w:rsid w:val="006366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636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636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Подпись к картинке"/>
    <w:basedOn w:val="a"/>
    <w:link w:val="Exact"/>
    <w:rsid w:val="006366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366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636678"/>
    <w:pPr>
      <w:shd w:val="clear" w:color="auto" w:fill="FFFFFF"/>
      <w:spacing w:line="686" w:lineRule="exact"/>
      <w:outlineLvl w:val="1"/>
    </w:pPr>
    <w:rPr>
      <w:rFonts w:ascii="Times New Roman" w:eastAsia="Times New Roman" w:hAnsi="Times New Roman" w:cs="Times New Roman"/>
      <w:b/>
      <w:bCs/>
      <w:spacing w:val="50"/>
      <w:sz w:val="40"/>
      <w:szCs w:val="40"/>
    </w:rPr>
  </w:style>
  <w:style w:type="paragraph" w:customStyle="1" w:styleId="22">
    <w:name w:val="Основной текст (2)"/>
    <w:basedOn w:val="a"/>
    <w:link w:val="21"/>
    <w:rsid w:val="00636678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636678"/>
    <w:pPr>
      <w:shd w:val="clear" w:color="auto" w:fill="FFFFFF"/>
      <w:spacing w:before="30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636678"/>
    <w:pPr>
      <w:shd w:val="clear" w:color="auto" w:fill="FFFFFF"/>
      <w:spacing w:before="720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636678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60">
    <w:name w:val="Основной текст (6)"/>
    <w:basedOn w:val="a"/>
    <w:link w:val="6"/>
    <w:rsid w:val="0063667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636678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36678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80">
    <w:name w:val="Основной текст (8)"/>
    <w:basedOn w:val="a"/>
    <w:link w:val="8"/>
    <w:rsid w:val="00636678"/>
    <w:pPr>
      <w:shd w:val="clear" w:color="auto" w:fill="FFFFFF"/>
      <w:spacing w:before="300" w:line="34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63667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Заголовок №3"/>
    <w:basedOn w:val="a"/>
    <w:link w:val="31"/>
    <w:rsid w:val="00636678"/>
    <w:pPr>
      <w:shd w:val="clear" w:color="auto" w:fill="FFFFFF"/>
      <w:spacing w:before="840" w:after="120" w:line="0" w:lineRule="atLeas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1">
    <w:name w:val="Основной текст (10)"/>
    <w:basedOn w:val="a"/>
    <w:link w:val="100"/>
    <w:rsid w:val="00636678"/>
    <w:pPr>
      <w:shd w:val="clear" w:color="auto" w:fill="FFFFFF"/>
      <w:spacing w:before="120" w:after="420" w:line="29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43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38B"/>
    <w:rPr>
      <w:rFonts w:ascii="Tahoma" w:hAnsi="Tahoma" w:cs="Tahoma"/>
      <w:color w:val="000000"/>
      <w:sz w:val="16"/>
      <w:szCs w:val="16"/>
    </w:rPr>
  </w:style>
  <w:style w:type="character" w:customStyle="1" w:styleId="a7">
    <w:name w:val="Основной текст_"/>
    <w:basedOn w:val="a0"/>
    <w:link w:val="25"/>
    <w:locked/>
    <w:rsid w:val="00A5578B"/>
    <w:rPr>
      <w:spacing w:val="-4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7"/>
    <w:rsid w:val="00A5578B"/>
    <w:pPr>
      <w:shd w:val="clear" w:color="auto" w:fill="FFFFFF"/>
      <w:spacing w:after="360" w:line="240" w:lineRule="atLeast"/>
      <w:jc w:val="both"/>
    </w:pPr>
    <w:rPr>
      <w:color w:val="auto"/>
      <w:spacing w:val="-4"/>
      <w:sz w:val="23"/>
      <w:szCs w:val="23"/>
    </w:rPr>
  </w:style>
  <w:style w:type="paragraph" w:styleId="a8">
    <w:name w:val="List Paragraph"/>
    <w:basedOn w:val="a"/>
    <w:uiPriority w:val="34"/>
    <w:qFormat/>
    <w:rsid w:val="0069020C"/>
    <w:pPr>
      <w:ind w:left="720"/>
      <w:contextualSpacing/>
    </w:pPr>
  </w:style>
  <w:style w:type="table" w:styleId="a9">
    <w:name w:val="Table Grid"/>
    <w:basedOn w:val="a1"/>
    <w:uiPriority w:val="59"/>
    <w:rsid w:val="00A2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novag@aokc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8499-C64C-4A61-8A5B-D1F6F165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Chef-ETL</dc:creator>
  <cp:lastModifiedBy>1</cp:lastModifiedBy>
  <cp:revision>4</cp:revision>
  <cp:lastPrinted>2021-08-05T06:43:00Z</cp:lastPrinted>
  <dcterms:created xsi:type="dcterms:W3CDTF">2024-06-25T08:05:00Z</dcterms:created>
  <dcterms:modified xsi:type="dcterms:W3CDTF">2024-06-25T08:09:00Z</dcterms:modified>
</cp:coreProperties>
</file>